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6DF5A" w14:textId="77777777" w:rsidR="0056361D" w:rsidRPr="0056361D" w:rsidRDefault="0056361D" w:rsidP="00C9748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="00C97486">
        <w:rPr>
          <w:b/>
          <w:sz w:val="24"/>
          <w:szCs w:val="24"/>
        </w:rPr>
        <w:t xml:space="preserve">                               </w:t>
      </w:r>
      <w:r w:rsidRPr="0056361D"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 xml:space="preserve">№ </w:t>
      </w:r>
      <w:r w:rsidRPr="0056361D">
        <w:rPr>
          <w:b/>
          <w:sz w:val="24"/>
          <w:szCs w:val="24"/>
        </w:rPr>
        <w:t>3</w:t>
      </w:r>
    </w:p>
    <w:p w14:paraId="59E365AC" w14:textId="77777777" w:rsidR="00994BF4" w:rsidRPr="0056361D" w:rsidRDefault="00994BF4" w:rsidP="00994BF4">
      <w:pPr>
        <w:rPr>
          <w:b/>
          <w:sz w:val="24"/>
          <w:szCs w:val="24"/>
        </w:rPr>
      </w:pPr>
      <w:r w:rsidRPr="0056361D">
        <w:rPr>
          <w:b/>
          <w:sz w:val="24"/>
          <w:szCs w:val="24"/>
        </w:rPr>
        <w:t xml:space="preserve">                                                                                  </w:t>
      </w:r>
      <w:r w:rsidR="00643085" w:rsidRPr="0056361D">
        <w:rPr>
          <w:b/>
          <w:sz w:val="24"/>
          <w:szCs w:val="24"/>
        </w:rPr>
        <w:t xml:space="preserve">          </w:t>
      </w:r>
      <w:r w:rsidR="0056361D">
        <w:rPr>
          <w:b/>
          <w:sz w:val="24"/>
          <w:szCs w:val="24"/>
        </w:rPr>
        <w:t xml:space="preserve">  </w:t>
      </w:r>
      <w:r w:rsidR="0056361D" w:rsidRPr="0056361D">
        <w:rPr>
          <w:b/>
          <w:sz w:val="24"/>
          <w:szCs w:val="24"/>
        </w:rPr>
        <w:t>к</w:t>
      </w:r>
      <w:r w:rsidRPr="0056361D">
        <w:rPr>
          <w:b/>
          <w:sz w:val="24"/>
          <w:szCs w:val="24"/>
        </w:rPr>
        <w:t xml:space="preserve"> постановлени</w:t>
      </w:r>
      <w:r w:rsidR="0056361D" w:rsidRPr="0056361D">
        <w:rPr>
          <w:b/>
          <w:sz w:val="24"/>
          <w:szCs w:val="24"/>
        </w:rPr>
        <w:t>ю</w:t>
      </w:r>
      <w:r w:rsidRPr="0056361D">
        <w:rPr>
          <w:b/>
          <w:sz w:val="24"/>
          <w:szCs w:val="24"/>
        </w:rPr>
        <w:t xml:space="preserve"> администрации</w:t>
      </w:r>
    </w:p>
    <w:p w14:paraId="03C0597F" w14:textId="77777777" w:rsidR="00994BF4" w:rsidRPr="0056361D" w:rsidRDefault="00994BF4" w:rsidP="00994BF4">
      <w:pPr>
        <w:rPr>
          <w:b/>
          <w:sz w:val="24"/>
          <w:szCs w:val="24"/>
        </w:rPr>
      </w:pPr>
      <w:r w:rsidRPr="0056361D">
        <w:rPr>
          <w:b/>
          <w:sz w:val="24"/>
          <w:szCs w:val="24"/>
        </w:rPr>
        <w:t xml:space="preserve">                                                                                   </w:t>
      </w:r>
      <w:r w:rsidR="00643085" w:rsidRPr="0056361D">
        <w:rPr>
          <w:b/>
          <w:sz w:val="24"/>
          <w:szCs w:val="24"/>
        </w:rPr>
        <w:t xml:space="preserve">        </w:t>
      </w:r>
      <w:r w:rsidR="0056361D">
        <w:rPr>
          <w:b/>
          <w:sz w:val="24"/>
          <w:szCs w:val="24"/>
        </w:rPr>
        <w:t xml:space="preserve"> </w:t>
      </w:r>
      <w:r w:rsidR="00643085" w:rsidRPr="0056361D">
        <w:rPr>
          <w:b/>
          <w:sz w:val="24"/>
          <w:szCs w:val="24"/>
        </w:rPr>
        <w:t xml:space="preserve"> </w:t>
      </w:r>
      <w:r w:rsidRPr="0056361D">
        <w:rPr>
          <w:b/>
          <w:sz w:val="24"/>
          <w:szCs w:val="24"/>
        </w:rPr>
        <w:t xml:space="preserve"> города Усолье-Сибирское</w:t>
      </w:r>
    </w:p>
    <w:p w14:paraId="03C6C421" w14:textId="5A7E6FCC" w:rsidR="00994BF4" w:rsidRDefault="00994BF4" w:rsidP="00994BF4">
      <w:pPr>
        <w:rPr>
          <w:b/>
          <w:sz w:val="26"/>
          <w:szCs w:val="26"/>
        </w:rPr>
      </w:pPr>
      <w:r w:rsidRPr="0056361D">
        <w:rPr>
          <w:b/>
          <w:sz w:val="24"/>
          <w:szCs w:val="24"/>
        </w:rPr>
        <w:t xml:space="preserve">                                                                                     </w:t>
      </w:r>
      <w:r w:rsidR="00643085" w:rsidRPr="0056361D">
        <w:rPr>
          <w:b/>
          <w:sz w:val="24"/>
          <w:szCs w:val="24"/>
        </w:rPr>
        <w:t xml:space="preserve">         </w:t>
      </w:r>
      <w:r w:rsidR="00EB5A41" w:rsidRPr="001C0E19">
        <w:rPr>
          <w:b/>
          <w:sz w:val="24"/>
          <w:szCs w:val="24"/>
        </w:rPr>
        <w:t xml:space="preserve">от </w:t>
      </w:r>
      <w:r w:rsidR="00EB5A41">
        <w:rPr>
          <w:b/>
          <w:sz w:val="24"/>
          <w:szCs w:val="24"/>
        </w:rPr>
        <w:t>24.10.2024</w:t>
      </w:r>
      <w:r w:rsidR="00EB5A41" w:rsidRPr="001C0E19">
        <w:rPr>
          <w:b/>
          <w:sz w:val="24"/>
          <w:szCs w:val="24"/>
        </w:rPr>
        <w:t xml:space="preserve"> № </w:t>
      </w:r>
      <w:r w:rsidR="00EB5A41">
        <w:rPr>
          <w:b/>
          <w:sz w:val="24"/>
          <w:szCs w:val="24"/>
        </w:rPr>
        <w:t>3077-па</w:t>
      </w:r>
    </w:p>
    <w:p w14:paraId="7B5ED052" w14:textId="77777777" w:rsidR="00CB3951" w:rsidRPr="00D03E71" w:rsidRDefault="00CB3951" w:rsidP="00CB3951">
      <w:pPr>
        <w:jc w:val="center"/>
        <w:rPr>
          <w:b/>
          <w:szCs w:val="28"/>
        </w:rPr>
      </w:pPr>
      <w:r w:rsidRPr="00D03E71">
        <w:rPr>
          <w:b/>
          <w:szCs w:val="28"/>
        </w:rPr>
        <w:t>ПЛАН</w:t>
      </w:r>
    </w:p>
    <w:p w14:paraId="7F6ACBAD" w14:textId="77777777" w:rsidR="00CB3951" w:rsidRPr="00643085" w:rsidRDefault="00A55114" w:rsidP="00CB3951">
      <w:pPr>
        <w:jc w:val="center"/>
        <w:rPr>
          <w:b/>
          <w:szCs w:val="28"/>
        </w:rPr>
      </w:pPr>
      <w:r w:rsidRPr="00643085">
        <w:rPr>
          <w:b/>
          <w:szCs w:val="28"/>
        </w:rPr>
        <w:t>п</w:t>
      </w:r>
      <w:r w:rsidR="00CB3951" w:rsidRPr="00643085">
        <w:rPr>
          <w:b/>
          <w:szCs w:val="28"/>
        </w:rPr>
        <w:t>роведения инвентаризации защитных сооружений гражданской обороны</w:t>
      </w:r>
      <w:r w:rsidR="00643085">
        <w:rPr>
          <w:b/>
          <w:szCs w:val="28"/>
        </w:rPr>
        <w:t xml:space="preserve"> </w:t>
      </w:r>
      <w:r w:rsidR="00CB3951" w:rsidRPr="00643085">
        <w:rPr>
          <w:b/>
          <w:szCs w:val="28"/>
        </w:rPr>
        <w:t xml:space="preserve">на территории муниципального образования </w:t>
      </w:r>
    </w:p>
    <w:p w14:paraId="3F14AFA6" w14:textId="77777777" w:rsidR="00CB3951" w:rsidRPr="00643085" w:rsidRDefault="00CB3951" w:rsidP="00CB3951">
      <w:pPr>
        <w:jc w:val="center"/>
        <w:rPr>
          <w:b/>
          <w:szCs w:val="28"/>
        </w:rPr>
      </w:pPr>
      <w:r w:rsidRPr="00643085">
        <w:rPr>
          <w:b/>
          <w:szCs w:val="28"/>
        </w:rPr>
        <w:t>«город Усолье-Сибирское»</w:t>
      </w:r>
    </w:p>
    <w:p w14:paraId="17A33A44" w14:textId="77777777" w:rsidR="00CB3951" w:rsidRPr="00643085" w:rsidRDefault="00CB3951" w:rsidP="00CB3951">
      <w:pPr>
        <w:jc w:val="center"/>
        <w:rPr>
          <w:b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58"/>
        <w:gridCol w:w="5188"/>
        <w:gridCol w:w="1652"/>
        <w:gridCol w:w="2378"/>
      </w:tblGrid>
      <w:tr w:rsidR="00CB3951" w:rsidRPr="00643085" w14:paraId="148BCA24" w14:textId="77777777" w:rsidTr="00FE6B87">
        <w:tc>
          <w:tcPr>
            <w:tcW w:w="560" w:type="dxa"/>
          </w:tcPr>
          <w:p w14:paraId="6BFEF6B3" w14:textId="77777777" w:rsidR="00CB3951" w:rsidRPr="00643085" w:rsidRDefault="00CB3951" w:rsidP="00CB3951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№</w:t>
            </w:r>
          </w:p>
          <w:p w14:paraId="2F4B337B" w14:textId="77777777" w:rsidR="00CB3951" w:rsidRPr="00643085" w:rsidRDefault="00CB3951" w:rsidP="00CB3951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п/п</w:t>
            </w:r>
          </w:p>
        </w:tc>
        <w:tc>
          <w:tcPr>
            <w:tcW w:w="5533" w:type="dxa"/>
          </w:tcPr>
          <w:p w14:paraId="7302B24C" w14:textId="77777777" w:rsidR="00CB3951" w:rsidRPr="00643085" w:rsidRDefault="00CB3951" w:rsidP="00CB3951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81" w:type="dxa"/>
          </w:tcPr>
          <w:p w14:paraId="497F0BCA" w14:textId="77777777" w:rsidR="00CB3951" w:rsidRPr="00643085" w:rsidRDefault="00CB3951" w:rsidP="00CB3951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002" w:type="dxa"/>
          </w:tcPr>
          <w:p w14:paraId="29F419BA" w14:textId="77777777" w:rsidR="00CB3951" w:rsidRPr="00643085" w:rsidRDefault="00A75575" w:rsidP="00CB3951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Исполнители</w:t>
            </w:r>
          </w:p>
        </w:tc>
      </w:tr>
      <w:tr w:rsidR="00D54F29" w:rsidRPr="00643085" w14:paraId="2EA68E8C" w14:textId="77777777" w:rsidTr="00A64885">
        <w:tc>
          <w:tcPr>
            <w:tcW w:w="9776" w:type="dxa"/>
            <w:gridSpan w:val="4"/>
          </w:tcPr>
          <w:p w14:paraId="51D68B30" w14:textId="77777777" w:rsidR="00D54F29" w:rsidRPr="00643085" w:rsidRDefault="00D54F29" w:rsidP="00CB3951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  <w:lang w:val="en-US"/>
              </w:rPr>
              <w:t xml:space="preserve">I </w:t>
            </w:r>
            <w:r w:rsidRPr="00643085">
              <w:rPr>
                <w:sz w:val="24"/>
                <w:szCs w:val="24"/>
              </w:rPr>
              <w:t>этап (подготовительный)</w:t>
            </w:r>
          </w:p>
        </w:tc>
      </w:tr>
      <w:tr w:rsidR="00CB3951" w:rsidRPr="00643085" w14:paraId="5CF201FB" w14:textId="77777777" w:rsidTr="00FE6B87">
        <w:tc>
          <w:tcPr>
            <w:tcW w:w="560" w:type="dxa"/>
          </w:tcPr>
          <w:p w14:paraId="46B77018" w14:textId="77777777" w:rsidR="00CB3951" w:rsidRPr="00643085" w:rsidRDefault="00A156B8" w:rsidP="00CB3951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1.</w:t>
            </w:r>
          </w:p>
        </w:tc>
        <w:tc>
          <w:tcPr>
            <w:tcW w:w="5533" w:type="dxa"/>
          </w:tcPr>
          <w:p w14:paraId="06541D64" w14:textId="77777777" w:rsidR="00CB3951" w:rsidRPr="00643085" w:rsidRDefault="00A156B8" w:rsidP="00770781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 xml:space="preserve">Направление в адрес </w:t>
            </w:r>
            <w:r w:rsidR="00770781" w:rsidRPr="00643085">
              <w:rPr>
                <w:sz w:val="24"/>
                <w:szCs w:val="24"/>
              </w:rPr>
              <w:t>организаций города,</w:t>
            </w:r>
            <w:r w:rsidRPr="00643085">
              <w:rPr>
                <w:sz w:val="24"/>
                <w:szCs w:val="24"/>
              </w:rPr>
              <w:t xml:space="preserve"> имеющих в своем ведении защитные сооружения гражданской обороны «Рекомендаций </w:t>
            </w:r>
            <w:r w:rsidR="003F50C3" w:rsidRPr="00643085">
              <w:rPr>
                <w:sz w:val="24"/>
                <w:szCs w:val="24"/>
              </w:rPr>
              <w:t xml:space="preserve">исполнительным органом субъектов Российской </w:t>
            </w:r>
            <w:r w:rsidR="007174E4" w:rsidRPr="00643085">
              <w:rPr>
                <w:sz w:val="24"/>
                <w:szCs w:val="24"/>
              </w:rPr>
              <w:t>Федерации по</w:t>
            </w:r>
            <w:r w:rsidR="003F50C3" w:rsidRPr="00643085">
              <w:rPr>
                <w:sz w:val="24"/>
                <w:szCs w:val="24"/>
              </w:rPr>
              <w:t xml:space="preserve"> проведению инвентаризации защитных сооружений гражданской обороны и иных объектов, предназначенных для укрытия населения на </w:t>
            </w:r>
            <w:r w:rsidR="007174E4" w:rsidRPr="00643085">
              <w:rPr>
                <w:sz w:val="24"/>
                <w:szCs w:val="24"/>
              </w:rPr>
              <w:t>территории Российской Федерации»</w:t>
            </w:r>
            <w:r w:rsidR="003F50C3" w:rsidRPr="00643085">
              <w:rPr>
                <w:sz w:val="24"/>
                <w:szCs w:val="24"/>
              </w:rPr>
              <w:t xml:space="preserve">, разработанных </w:t>
            </w:r>
            <w:r w:rsidR="007174E4" w:rsidRPr="00643085">
              <w:rPr>
                <w:sz w:val="24"/>
                <w:szCs w:val="24"/>
              </w:rPr>
              <w:t>министерством Российской Федерации по делам гражданской обороны</w:t>
            </w:r>
            <w:r w:rsidR="00D353F9" w:rsidRPr="00643085">
              <w:rPr>
                <w:sz w:val="24"/>
                <w:szCs w:val="24"/>
              </w:rPr>
              <w:t>, чрезвычайным ситуациям и ликвидации последствий стихийн</w:t>
            </w:r>
            <w:r w:rsidR="005E6666" w:rsidRPr="00643085">
              <w:rPr>
                <w:sz w:val="24"/>
                <w:szCs w:val="24"/>
              </w:rPr>
              <w:t>ых бедствий (далее –</w:t>
            </w:r>
            <w:r w:rsidR="00762F10" w:rsidRPr="00643085">
              <w:rPr>
                <w:sz w:val="24"/>
                <w:szCs w:val="24"/>
              </w:rPr>
              <w:t xml:space="preserve"> </w:t>
            </w:r>
            <w:r w:rsidR="005E6666" w:rsidRPr="00643085">
              <w:rPr>
                <w:sz w:val="24"/>
                <w:szCs w:val="24"/>
              </w:rPr>
              <w:t>МЧС России)</w:t>
            </w:r>
          </w:p>
        </w:tc>
        <w:tc>
          <w:tcPr>
            <w:tcW w:w="1681" w:type="dxa"/>
          </w:tcPr>
          <w:p w14:paraId="63F8428B" w14:textId="77777777" w:rsidR="00CB3951" w:rsidRPr="00643085" w:rsidRDefault="00A9345F" w:rsidP="00762F10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д</w:t>
            </w:r>
            <w:r w:rsidR="00D353F9" w:rsidRPr="00643085">
              <w:rPr>
                <w:sz w:val="24"/>
                <w:szCs w:val="24"/>
              </w:rPr>
              <w:t>о 01.10.2024</w:t>
            </w:r>
          </w:p>
        </w:tc>
        <w:tc>
          <w:tcPr>
            <w:tcW w:w="2002" w:type="dxa"/>
          </w:tcPr>
          <w:p w14:paraId="461DB7B2" w14:textId="77777777" w:rsidR="00762F10" w:rsidRPr="00643085" w:rsidRDefault="00D353F9" w:rsidP="00762F10">
            <w:pPr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 xml:space="preserve">МКУ «Служба </w:t>
            </w:r>
            <w:proofErr w:type="spellStart"/>
            <w:r w:rsidRPr="00643085">
              <w:rPr>
                <w:sz w:val="24"/>
                <w:szCs w:val="24"/>
              </w:rPr>
              <w:t>г.Усолье</w:t>
            </w:r>
            <w:proofErr w:type="spellEnd"/>
            <w:r w:rsidRPr="00643085">
              <w:rPr>
                <w:sz w:val="24"/>
                <w:szCs w:val="24"/>
              </w:rPr>
              <w:t>-</w:t>
            </w:r>
            <w:r w:rsidR="00174847" w:rsidRPr="00643085">
              <w:rPr>
                <w:sz w:val="24"/>
                <w:szCs w:val="24"/>
              </w:rPr>
              <w:t>С</w:t>
            </w:r>
            <w:r w:rsidRPr="00643085">
              <w:rPr>
                <w:sz w:val="24"/>
                <w:szCs w:val="24"/>
              </w:rPr>
              <w:t>ибирское</w:t>
            </w:r>
          </w:p>
          <w:p w14:paraId="7D1D0266" w14:textId="77777777" w:rsidR="00CB3951" w:rsidRPr="00643085" w:rsidRDefault="00D353F9" w:rsidP="00762F10">
            <w:pPr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по вопросам ГОЧС и ПБ»</w:t>
            </w:r>
          </w:p>
        </w:tc>
      </w:tr>
      <w:tr w:rsidR="00CB3951" w:rsidRPr="00643085" w14:paraId="55EAD46F" w14:textId="77777777" w:rsidTr="00FE6B87">
        <w:tc>
          <w:tcPr>
            <w:tcW w:w="560" w:type="dxa"/>
          </w:tcPr>
          <w:p w14:paraId="4B42EEFF" w14:textId="77777777" w:rsidR="00CB3951" w:rsidRPr="00643085" w:rsidRDefault="007F2D48" w:rsidP="00CB3951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2.</w:t>
            </w:r>
          </w:p>
        </w:tc>
        <w:tc>
          <w:tcPr>
            <w:tcW w:w="5533" w:type="dxa"/>
          </w:tcPr>
          <w:p w14:paraId="61D78D4B" w14:textId="77777777" w:rsidR="00CB3951" w:rsidRPr="00643085" w:rsidRDefault="007F2D48" w:rsidP="007F2D48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 xml:space="preserve">Создание </w:t>
            </w:r>
            <w:r w:rsidR="00924ADD">
              <w:rPr>
                <w:sz w:val="24"/>
                <w:szCs w:val="24"/>
              </w:rPr>
              <w:t>и</w:t>
            </w:r>
            <w:r w:rsidR="00924ADD" w:rsidRPr="00924ADD">
              <w:rPr>
                <w:sz w:val="24"/>
                <w:szCs w:val="24"/>
              </w:rPr>
              <w:t>нвентаризационн</w:t>
            </w:r>
            <w:r w:rsidR="00924ADD">
              <w:rPr>
                <w:sz w:val="24"/>
                <w:szCs w:val="24"/>
              </w:rPr>
              <w:t>ой</w:t>
            </w:r>
            <w:r w:rsidR="00924ADD" w:rsidRPr="00924ADD">
              <w:rPr>
                <w:sz w:val="24"/>
                <w:szCs w:val="24"/>
              </w:rPr>
              <w:t xml:space="preserve"> подкомисси</w:t>
            </w:r>
            <w:r w:rsidR="00924ADD">
              <w:rPr>
                <w:sz w:val="24"/>
                <w:szCs w:val="24"/>
              </w:rPr>
              <w:t>и</w:t>
            </w:r>
            <w:r w:rsidR="00924ADD" w:rsidRPr="00924ADD">
              <w:rPr>
                <w:sz w:val="24"/>
                <w:szCs w:val="24"/>
              </w:rPr>
              <w:t xml:space="preserve"> города Усолье-Сибирское</w:t>
            </w:r>
            <w:r w:rsidR="00924ADD">
              <w:rPr>
                <w:sz w:val="24"/>
                <w:szCs w:val="24"/>
              </w:rPr>
              <w:t>.</w:t>
            </w:r>
          </w:p>
          <w:p w14:paraId="25545C3A" w14:textId="77777777" w:rsidR="007F2D48" w:rsidRPr="00643085" w:rsidRDefault="007F2D48" w:rsidP="00924ADD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 xml:space="preserve">Утверждение положения о </w:t>
            </w:r>
            <w:r w:rsidR="00924ADD">
              <w:rPr>
                <w:sz w:val="24"/>
                <w:szCs w:val="24"/>
              </w:rPr>
              <w:t>и</w:t>
            </w:r>
            <w:r w:rsidR="00924ADD" w:rsidRPr="00924ADD">
              <w:rPr>
                <w:sz w:val="24"/>
                <w:szCs w:val="24"/>
              </w:rPr>
              <w:t>нвентаризационн</w:t>
            </w:r>
            <w:r w:rsidR="00924ADD">
              <w:rPr>
                <w:sz w:val="24"/>
                <w:szCs w:val="24"/>
              </w:rPr>
              <w:t>ой</w:t>
            </w:r>
            <w:r w:rsidR="00924ADD" w:rsidRPr="00924ADD">
              <w:rPr>
                <w:sz w:val="24"/>
                <w:szCs w:val="24"/>
              </w:rPr>
              <w:t xml:space="preserve"> подкомисси</w:t>
            </w:r>
            <w:r w:rsidR="00924ADD">
              <w:rPr>
                <w:sz w:val="24"/>
                <w:szCs w:val="24"/>
              </w:rPr>
              <w:t xml:space="preserve">и </w:t>
            </w:r>
            <w:r w:rsidR="00924ADD" w:rsidRPr="00924ADD">
              <w:rPr>
                <w:sz w:val="24"/>
                <w:szCs w:val="24"/>
              </w:rPr>
              <w:t>города Усолье-Сибирское</w:t>
            </w:r>
          </w:p>
        </w:tc>
        <w:tc>
          <w:tcPr>
            <w:tcW w:w="1681" w:type="dxa"/>
          </w:tcPr>
          <w:p w14:paraId="3062D8B7" w14:textId="77777777" w:rsidR="00CB3951" w:rsidRPr="00643085" w:rsidRDefault="00A9345F" w:rsidP="00762F10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д</w:t>
            </w:r>
            <w:r w:rsidR="007F2D48" w:rsidRPr="00643085">
              <w:rPr>
                <w:sz w:val="24"/>
                <w:szCs w:val="24"/>
              </w:rPr>
              <w:t>о</w:t>
            </w:r>
          </w:p>
          <w:p w14:paraId="5B20AE6F" w14:textId="77777777" w:rsidR="007F2D48" w:rsidRPr="00643085" w:rsidRDefault="00170879" w:rsidP="0076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7F2D48" w:rsidRPr="00643085">
              <w:rPr>
                <w:sz w:val="24"/>
                <w:szCs w:val="24"/>
              </w:rPr>
              <w:t>.10.2024</w:t>
            </w:r>
          </w:p>
        </w:tc>
        <w:tc>
          <w:tcPr>
            <w:tcW w:w="2002" w:type="dxa"/>
          </w:tcPr>
          <w:p w14:paraId="0FD0BCE2" w14:textId="77777777" w:rsidR="00CB3951" w:rsidRPr="006D01DE" w:rsidRDefault="006D01DE" w:rsidP="00762F10">
            <w:pPr>
              <w:rPr>
                <w:sz w:val="24"/>
                <w:szCs w:val="24"/>
              </w:rPr>
            </w:pPr>
            <w:r w:rsidRPr="006D01DE">
              <w:rPr>
                <w:sz w:val="24"/>
                <w:szCs w:val="24"/>
              </w:rPr>
              <w:t>Администрация города Усолье-Сибирское</w:t>
            </w:r>
          </w:p>
        </w:tc>
      </w:tr>
      <w:tr w:rsidR="007F2D48" w:rsidRPr="00643085" w14:paraId="49CE38CD" w14:textId="77777777" w:rsidTr="00FE6B87">
        <w:tc>
          <w:tcPr>
            <w:tcW w:w="560" w:type="dxa"/>
          </w:tcPr>
          <w:p w14:paraId="2CE49837" w14:textId="77777777" w:rsidR="007F2D48" w:rsidRPr="00643085" w:rsidRDefault="007F2D48" w:rsidP="0080114D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3.</w:t>
            </w:r>
          </w:p>
        </w:tc>
        <w:tc>
          <w:tcPr>
            <w:tcW w:w="5533" w:type="dxa"/>
          </w:tcPr>
          <w:p w14:paraId="58B0536A" w14:textId="77777777" w:rsidR="007F2D48" w:rsidRPr="00643085" w:rsidRDefault="007F2D48" w:rsidP="0080114D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Создание инвентаризационных подкомиссий в организациях, расположенных на территории муниципального образования</w:t>
            </w:r>
            <w:r w:rsidR="0080114D" w:rsidRPr="00643085">
              <w:rPr>
                <w:sz w:val="24"/>
                <w:szCs w:val="24"/>
              </w:rPr>
              <w:t xml:space="preserve"> «город Усолье-Сибирское», независимо от их организационно-правовых форм и форм собственности, в введении которых находятся защитные</w:t>
            </w:r>
            <w:r w:rsidR="005E6666" w:rsidRPr="00643085">
              <w:rPr>
                <w:sz w:val="24"/>
                <w:szCs w:val="24"/>
              </w:rPr>
              <w:t xml:space="preserve"> сооружения гражданской обороны</w:t>
            </w:r>
          </w:p>
        </w:tc>
        <w:tc>
          <w:tcPr>
            <w:tcW w:w="1681" w:type="dxa"/>
          </w:tcPr>
          <w:p w14:paraId="7F7CF6C0" w14:textId="77777777" w:rsidR="007F2D48" w:rsidRPr="00643085" w:rsidRDefault="00A9345F" w:rsidP="00762F10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д</w:t>
            </w:r>
            <w:r w:rsidR="0080114D" w:rsidRPr="00643085">
              <w:rPr>
                <w:sz w:val="24"/>
                <w:szCs w:val="24"/>
              </w:rPr>
              <w:t>о</w:t>
            </w:r>
          </w:p>
          <w:p w14:paraId="78131D81" w14:textId="77777777" w:rsidR="0080114D" w:rsidRPr="00643085" w:rsidRDefault="00170879" w:rsidP="0076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0114D" w:rsidRPr="00643085">
              <w:rPr>
                <w:sz w:val="24"/>
                <w:szCs w:val="24"/>
              </w:rPr>
              <w:t>.10.2024</w:t>
            </w:r>
          </w:p>
        </w:tc>
        <w:tc>
          <w:tcPr>
            <w:tcW w:w="2002" w:type="dxa"/>
          </w:tcPr>
          <w:p w14:paraId="105FE483" w14:textId="77777777" w:rsidR="007F2D48" w:rsidRPr="00643085" w:rsidRDefault="00174847" w:rsidP="00762F10">
            <w:pPr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 xml:space="preserve">организации, </w:t>
            </w:r>
            <w:r w:rsidR="0080114D" w:rsidRPr="00643085">
              <w:rPr>
                <w:sz w:val="24"/>
                <w:szCs w:val="24"/>
              </w:rPr>
              <w:t>независимо от их организационно-правовых форм и форм собственнос</w:t>
            </w:r>
            <w:r w:rsidR="00762F10" w:rsidRPr="00643085">
              <w:rPr>
                <w:sz w:val="24"/>
                <w:szCs w:val="24"/>
              </w:rPr>
              <w:t>ти</w:t>
            </w:r>
          </w:p>
        </w:tc>
      </w:tr>
      <w:tr w:rsidR="00FE6B87" w:rsidRPr="00643085" w14:paraId="74BFBB9F" w14:textId="77777777" w:rsidTr="00FE6B87">
        <w:tc>
          <w:tcPr>
            <w:tcW w:w="560" w:type="dxa"/>
          </w:tcPr>
          <w:p w14:paraId="0765E7B1" w14:textId="77777777" w:rsidR="00FE6B87" w:rsidRPr="00643085" w:rsidRDefault="00FE6B87" w:rsidP="00FE6B87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4.</w:t>
            </w:r>
          </w:p>
        </w:tc>
        <w:tc>
          <w:tcPr>
            <w:tcW w:w="5533" w:type="dxa"/>
          </w:tcPr>
          <w:p w14:paraId="6B763542" w14:textId="77777777" w:rsidR="00FE6B87" w:rsidRPr="00643085" w:rsidRDefault="00FE6B87" w:rsidP="00410AE7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Подготовка перечней защитных сооружений гражданской обороны</w:t>
            </w:r>
            <w:r w:rsidR="00410AE7" w:rsidRPr="00643085">
              <w:rPr>
                <w:sz w:val="24"/>
                <w:szCs w:val="24"/>
              </w:rPr>
              <w:t xml:space="preserve"> (далее – ЗС ГО)</w:t>
            </w:r>
            <w:r w:rsidR="00643085" w:rsidRPr="00643085">
              <w:rPr>
                <w:sz w:val="24"/>
                <w:szCs w:val="24"/>
              </w:rPr>
              <w:t>,</w:t>
            </w:r>
            <w:r w:rsidRPr="00643085">
              <w:rPr>
                <w:sz w:val="24"/>
                <w:szCs w:val="24"/>
              </w:rPr>
              <w:t xml:space="preserve"> расположенных на территории муниципального образования «город Усолье-Сибирское», подлежащих инвентаризации, независимо от их организационно-пра</w:t>
            </w:r>
            <w:r w:rsidR="005E6666" w:rsidRPr="00643085">
              <w:rPr>
                <w:sz w:val="24"/>
                <w:szCs w:val="24"/>
              </w:rPr>
              <w:t>вовых форм и форм собственности</w:t>
            </w:r>
          </w:p>
        </w:tc>
        <w:tc>
          <w:tcPr>
            <w:tcW w:w="1681" w:type="dxa"/>
          </w:tcPr>
          <w:p w14:paraId="30E61B84" w14:textId="77777777" w:rsidR="00FE6B87" w:rsidRPr="00643085" w:rsidRDefault="00A9345F" w:rsidP="00762F10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д</w:t>
            </w:r>
            <w:r w:rsidR="00FE6B87" w:rsidRPr="00643085">
              <w:rPr>
                <w:sz w:val="24"/>
                <w:szCs w:val="24"/>
              </w:rPr>
              <w:t>о</w:t>
            </w:r>
          </w:p>
          <w:p w14:paraId="06BA5838" w14:textId="77777777" w:rsidR="00FE6B87" w:rsidRPr="00643085" w:rsidRDefault="00170879" w:rsidP="0076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762F10" w:rsidRPr="00643085">
              <w:rPr>
                <w:sz w:val="24"/>
                <w:szCs w:val="24"/>
              </w:rPr>
              <w:t>.10.2024</w:t>
            </w:r>
          </w:p>
        </w:tc>
        <w:tc>
          <w:tcPr>
            <w:tcW w:w="2002" w:type="dxa"/>
          </w:tcPr>
          <w:p w14:paraId="35D717D6" w14:textId="77777777" w:rsidR="00643085" w:rsidRPr="00643085" w:rsidRDefault="00FE6B87" w:rsidP="00762F10">
            <w:pPr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 xml:space="preserve">МКУ «Служба </w:t>
            </w:r>
            <w:proofErr w:type="spellStart"/>
            <w:r w:rsidRPr="00643085">
              <w:rPr>
                <w:sz w:val="24"/>
                <w:szCs w:val="24"/>
              </w:rPr>
              <w:t>г.Усолье</w:t>
            </w:r>
            <w:proofErr w:type="spellEnd"/>
            <w:r w:rsidRPr="00643085">
              <w:rPr>
                <w:sz w:val="24"/>
                <w:szCs w:val="24"/>
              </w:rPr>
              <w:t xml:space="preserve">-Сибирское </w:t>
            </w:r>
          </w:p>
          <w:p w14:paraId="17BA4F20" w14:textId="77777777" w:rsidR="00FE6B87" w:rsidRPr="00643085" w:rsidRDefault="00FE6B87" w:rsidP="00762F10">
            <w:pPr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по вопросам ГОЧС и ПБ»,</w:t>
            </w:r>
          </w:p>
          <w:p w14:paraId="617A450E" w14:textId="77777777" w:rsidR="00643085" w:rsidRPr="00643085" w:rsidRDefault="00C6029D" w:rsidP="00762F10">
            <w:pPr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Территориальное управление Росимущества</w:t>
            </w:r>
          </w:p>
          <w:p w14:paraId="2AB82066" w14:textId="77777777" w:rsidR="00C6029D" w:rsidRPr="00643085" w:rsidRDefault="00C6029D" w:rsidP="00762F10">
            <w:pPr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 xml:space="preserve">в </w:t>
            </w:r>
            <w:r w:rsidR="00EC3887" w:rsidRPr="00643085">
              <w:rPr>
                <w:sz w:val="24"/>
                <w:szCs w:val="24"/>
              </w:rPr>
              <w:t>Иркутской области</w:t>
            </w:r>
          </w:p>
        </w:tc>
      </w:tr>
      <w:tr w:rsidR="00FE6B87" w:rsidRPr="00643085" w14:paraId="04F07934" w14:textId="77777777" w:rsidTr="00FE6B87">
        <w:tc>
          <w:tcPr>
            <w:tcW w:w="560" w:type="dxa"/>
          </w:tcPr>
          <w:p w14:paraId="7A8DC968" w14:textId="77777777" w:rsidR="00FE6B87" w:rsidRPr="00643085" w:rsidRDefault="008B3C6D" w:rsidP="00FE6B87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 xml:space="preserve">  5.</w:t>
            </w:r>
          </w:p>
        </w:tc>
        <w:tc>
          <w:tcPr>
            <w:tcW w:w="5533" w:type="dxa"/>
          </w:tcPr>
          <w:p w14:paraId="2C74845B" w14:textId="77777777" w:rsidR="00FE6B87" w:rsidRPr="00643085" w:rsidRDefault="008B3C6D" w:rsidP="00FE6B87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Ра</w:t>
            </w:r>
            <w:r w:rsidR="003F6EB0" w:rsidRPr="00643085">
              <w:rPr>
                <w:sz w:val="24"/>
                <w:szCs w:val="24"/>
              </w:rPr>
              <w:t xml:space="preserve">зработка и утверждение Плана проведения </w:t>
            </w:r>
            <w:r w:rsidR="00C37DAD" w:rsidRPr="00643085">
              <w:rPr>
                <w:sz w:val="24"/>
                <w:szCs w:val="24"/>
              </w:rPr>
              <w:t>инвентаризации ЗС ГО, расположенных на территории муниципального образования «город Усолье-Сибирское»</w:t>
            </w:r>
          </w:p>
        </w:tc>
        <w:tc>
          <w:tcPr>
            <w:tcW w:w="1681" w:type="dxa"/>
          </w:tcPr>
          <w:p w14:paraId="0D066E5A" w14:textId="77777777" w:rsidR="00C37DAD" w:rsidRPr="00643085" w:rsidRDefault="00A9345F" w:rsidP="00C37DAD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д</w:t>
            </w:r>
            <w:r w:rsidR="00C37DAD" w:rsidRPr="00643085">
              <w:rPr>
                <w:sz w:val="24"/>
                <w:szCs w:val="24"/>
              </w:rPr>
              <w:t>о</w:t>
            </w:r>
          </w:p>
          <w:p w14:paraId="4AC43DA0" w14:textId="77777777" w:rsidR="00FE6B87" w:rsidRPr="00643085" w:rsidRDefault="00170879" w:rsidP="00643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37DAD" w:rsidRPr="00643085">
              <w:rPr>
                <w:sz w:val="24"/>
                <w:szCs w:val="24"/>
              </w:rPr>
              <w:t>.10.2024</w:t>
            </w:r>
          </w:p>
        </w:tc>
        <w:tc>
          <w:tcPr>
            <w:tcW w:w="2002" w:type="dxa"/>
          </w:tcPr>
          <w:p w14:paraId="657CEF2D" w14:textId="77777777" w:rsidR="00FE6B87" w:rsidRPr="00643085" w:rsidRDefault="00A9345F" w:rsidP="00762F10">
            <w:pPr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муниципальная подкомиссия</w:t>
            </w:r>
          </w:p>
        </w:tc>
      </w:tr>
      <w:tr w:rsidR="00581021" w:rsidRPr="00643085" w14:paraId="43EB6974" w14:textId="77777777" w:rsidTr="00CB5C28">
        <w:tc>
          <w:tcPr>
            <w:tcW w:w="9776" w:type="dxa"/>
            <w:gridSpan w:val="4"/>
          </w:tcPr>
          <w:p w14:paraId="186669EE" w14:textId="77777777" w:rsidR="00643085" w:rsidRPr="00643085" w:rsidRDefault="00581021" w:rsidP="00581021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  <w:lang w:val="en-US"/>
              </w:rPr>
              <w:t>II</w:t>
            </w:r>
            <w:r w:rsidRPr="00643085">
              <w:rPr>
                <w:sz w:val="24"/>
                <w:szCs w:val="24"/>
              </w:rPr>
              <w:t xml:space="preserve">  этап (инвентаризации ЗС ГО на территории муниципального образования</w:t>
            </w:r>
          </w:p>
          <w:p w14:paraId="2BFA7F1E" w14:textId="77777777" w:rsidR="00581021" w:rsidRPr="00643085" w:rsidRDefault="00581021" w:rsidP="00581021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«город Усолье-Сибирское»</w:t>
            </w:r>
          </w:p>
        </w:tc>
      </w:tr>
      <w:tr w:rsidR="006340CC" w:rsidRPr="00643085" w14:paraId="37C58804" w14:textId="77777777" w:rsidTr="00FE6B87">
        <w:tc>
          <w:tcPr>
            <w:tcW w:w="560" w:type="dxa"/>
          </w:tcPr>
          <w:p w14:paraId="393972E3" w14:textId="77777777" w:rsidR="006340CC" w:rsidRPr="00643085" w:rsidRDefault="00FA34B9" w:rsidP="00FE6B87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lastRenderedPageBreak/>
              <w:t xml:space="preserve">  1</w:t>
            </w:r>
            <w:r w:rsidR="00010C70" w:rsidRPr="00643085">
              <w:rPr>
                <w:sz w:val="24"/>
                <w:szCs w:val="24"/>
              </w:rPr>
              <w:t>.</w:t>
            </w:r>
          </w:p>
        </w:tc>
        <w:tc>
          <w:tcPr>
            <w:tcW w:w="5533" w:type="dxa"/>
          </w:tcPr>
          <w:p w14:paraId="6BF94FF2" w14:textId="77777777" w:rsidR="006340CC" w:rsidRPr="00643085" w:rsidRDefault="00FA34B9" w:rsidP="00FE6B87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Обследование ЗС ГО</w:t>
            </w:r>
            <w:r w:rsidR="00643085" w:rsidRPr="00643085">
              <w:rPr>
                <w:sz w:val="24"/>
                <w:szCs w:val="24"/>
              </w:rPr>
              <w:t>,</w:t>
            </w:r>
            <w:r w:rsidRPr="00643085">
              <w:rPr>
                <w:sz w:val="24"/>
                <w:szCs w:val="24"/>
              </w:rPr>
              <w:t xml:space="preserve"> не зависимо от форм их собственности, расположенных на территории муниципального образ</w:t>
            </w:r>
            <w:r w:rsidR="005E6666" w:rsidRPr="00643085">
              <w:rPr>
                <w:sz w:val="24"/>
                <w:szCs w:val="24"/>
              </w:rPr>
              <w:t>ования «город Усолье-Сибирское»</w:t>
            </w:r>
          </w:p>
        </w:tc>
        <w:tc>
          <w:tcPr>
            <w:tcW w:w="1681" w:type="dxa"/>
          </w:tcPr>
          <w:p w14:paraId="567CDCD1" w14:textId="77777777" w:rsidR="006340CC" w:rsidRPr="00643085" w:rsidRDefault="00FA34B9" w:rsidP="00C37DAD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до</w:t>
            </w:r>
          </w:p>
          <w:p w14:paraId="0F3018F8" w14:textId="77777777" w:rsidR="00FA34B9" w:rsidRPr="00643085" w:rsidRDefault="00643085" w:rsidP="00643085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15.11.2024</w:t>
            </w:r>
          </w:p>
        </w:tc>
        <w:tc>
          <w:tcPr>
            <w:tcW w:w="2002" w:type="dxa"/>
          </w:tcPr>
          <w:p w14:paraId="433A89CE" w14:textId="77777777" w:rsidR="006340CC" w:rsidRPr="00643085" w:rsidRDefault="00B44940" w:rsidP="00762F10">
            <w:pPr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муниципальная подкомиссия</w:t>
            </w:r>
          </w:p>
        </w:tc>
      </w:tr>
      <w:tr w:rsidR="00010C70" w:rsidRPr="00643085" w14:paraId="14497375" w14:textId="77777777" w:rsidTr="00FE6B87">
        <w:tc>
          <w:tcPr>
            <w:tcW w:w="560" w:type="dxa"/>
          </w:tcPr>
          <w:p w14:paraId="2FFFD5AD" w14:textId="77777777" w:rsidR="00010C70" w:rsidRPr="00643085" w:rsidRDefault="00010C70" w:rsidP="00FE6B87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 xml:space="preserve">  2.</w:t>
            </w:r>
          </w:p>
        </w:tc>
        <w:tc>
          <w:tcPr>
            <w:tcW w:w="5533" w:type="dxa"/>
          </w:tcPr>
          <w:p w14:paraId="04B5079F" w14:textId="77777777" w:rsidR="00010C70" w:rsidRPr="00643085" w:rsidRDefault="00410AE7" w:rsidP="00924ADD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 xml:space="preserve">Подготовка и направление в </w:t>
            </w:r>
            <w:r w:rsidR="00924ADD">
              <w:rPr>
                <w:sz w:val="24"/>
                <w:szCs w:val="24"/>
              </w:rPr>
              <w:t>и</w:t>
            </w:r>
            <w:r w:rsidR="00924ADD" w:rsidRPr="00924ADD">
              <w:rPr>
                <w:sz w:val="24"/>
                <w:szCs w:val="24"/>
              </w:rPr>
              <w:t>нвентаризационн</w:t>
            </w:r>
            <w:r w:rsidR="00924ADD">
              <w:rPr>
                <w:sz w:val="24"/>
                <w:szCs w:val="24"/>
              </w:rPr>
              <w:t>ую</w:t>
            </w:r>
            <w:r w:rsidR="00924ADD" w:rsidRPr="00924ADD">
              <w:rPr>
                <w:sz w:val="24"/>
                <w:szCs w:val="24"/>
              </w:rPr>
              <w:t xml:space="preserve"> подкомисси</w:t>
            </w:r>
            <w:r w:rsidR="00924ADD">
              <w:rPr>
                <w:sz w:val="24"/>
                <w:szCs w:val="24"/>
              </w:rPr>
              <w:t>ю</w:t>
            </w:r>
            <w:r w:rsidR="00924ADD" w:rsidRPr="00924ADD">
              <w:rPr>
                <w:sz w:val="24"/>
                <w:szCs w:val="24"/>
              </w:rPr>
              <w:t xml:space="preserve"> города Усолье-Сибирское </w:t>
            </w:r>
            <w:r w:rsidRPr="00643085">
              <w:rPr>
                <w:sz w:val="24"/>
                <w:szCs w:val="24"/>
              </w:rPr>
              <w:t>отчетной докуме</w:t>
            </w:r>
            <w:r w:rsidR="00924ADD">
              <w:rPr>
                <w:sz w:val="24"/>
                <w:szCs w:val="24"/>
              </w:rPr>
              <w:t>нтации по инвентаризации ЗС ГО</w:t>
            </w:r>
          </w:p>
        </w:tc>
        <w:tc>
          <w:tcPr>
            <w:tcW w:w="1681" w:type="dxa"/>
          </w:tcPr>
          <w:p w14:paraId="2FF213F6" w14:textId="77777777" w:rsidR="00010C70" w:rsidRPr="00643085" w:rsidRDefault="005E6666" w:rsidP="00C37DAD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до</w:t>
            </w:r>
          </w:p>
          <w:p w14:paraId="74F49CDB" w14:textId="77777777" w:rsidR="005E6666" w:rsidRPr="00643085" w:rsidRDefault="005E6666" w:rsidP="00643085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17.11.2024</w:t>
            </w:r>
          </w:p>
        </w:tc>
        <w:tc>
          <w:tcPr>
            <w:tcW w:w="2002" w:type="dxa"/>
          </w:tcPr>
          <w:p w14:paraId="67326B40" w14:textId="77777777" w:rsidR="00010C70" w:rsidRPr="00643085" w:rsidRDefault="00F24DD1" w:rsidP="00762F10">
            <w:pPr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о</w:t>
            </w:r>
            <w:r w:rsidR="00F04B56" w:rsidRPr="00643085">
              <w:rPr>
                <w:sz w:val="24"/>
                <w:szCs w:val="24"/>
              </w:rPr>
              <w:t>бъектовые подкомиссии</w:t>
            </w:r>
          </w:p>
        </w:tc>
      </w:tr>
      <w:tr w:rsidR="00E7013A" w:rsidRPr="00643085" w14:paraId="1643D366" w14:textId="77777777" w:rsidTr="00FE6B87">
        <w:tc>
          <w:tcPr>
            <w:tcW w:w="560" w:type="dxa"/>
          </w:tcPr>
          <w:p w14:paraId="60DF16FC" w14:textId="77777777" w:rsidR="00E7013A" w:rsidRPr="00643085" w:rsidRDefault="00E7013A" w:rsidP="00FE6B87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5533" w:type="dxa"/>
          </w:tcPr>
          <w:p w14:paraId="6981A653" w14:textId="77777777" w:rsidR="00E7013A" w:rsidRPr="00643085" w:rsidRDefault="00E7013A" w:rsidP="00924ADD">
            <w:pPr>
              <w:jc w:val="both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 xml:space="preserve">Подготовка и направление в комиссию по проведению инвентаризации ЗС ГО на территории Иркутской области через областное государственное казенное учреждение «Центр по гражданской обороне и защите населения и территорий от чрезвычайных ситуаций» отчетной документации по инвентаризации ЗС ГО на </w:t>
            </w:r>
            <w:r w:rsidR="00B44940" w:rsidRPr="00643085">
              <w:rPr>
                <w:sz w:val="24"/>
                <w:szCs w:val="24"/>
              </w:rPr>
              <w:t>территории муниципального</w:t>
            </w:r>
            <w:r w:rsidRPr="00643085">
              <w:rPr>
                <w:sz w:val="24"/>
                <w:szCs w:val="24"/>
              </w:rPr>
              <w:t xml:space="preserve"> образо</w:t>
            </w:r>
            <w:r w:rsidR="00924ADD">
              <w:rPr>
                <w:sz w:val="24"/>
                <w:szCs w:val="24"/>
              </w:rPr>
              <w:t>вания «город Усолье-Сибирское»</w:t>
            </w:r>
          </w:p>
        </w:tc>
        <w:tc>
          <w:tcPr>
            <w:tcW w:w="1681" w:type="dxa"/>
          </w:tcPr>
          <w:p w14:paraId="2DD6A3C2" w14:textId="77777777" w:rsidR="00E7013A" w:rsidRPr="00643085" w:rsidRDefault="00643085" w:rsidP="00C37DAD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д</w:t>
            </w:r>
            <w:r w:rsidR="00B44940" w:rsidRPr="00643085">
              <w:rPr>
                <w:sz w:val="24"/>
                <w:szCs w:val="24"/>
              </w:rPr>
              <w:t>о</w:t>
            </w:r>
          </w:p>
          <w:p w14:paraId="1E5508A5" w14:textId="77777777" w:rsidR="00B44940" w:rsidRPr="00643085" w:rsidRDefault="00B44940" w:rsidP="00643085">
            <w:pPr>
              <w:jc w:val="center"/>
              <w:rPr>
                <w:sz w:val="24"/>
                <w:szCs w:val="24"/>
              </w:rPr>
            </w:pPr>
            <w:r w:rsidRPr="00643085">
              <w:rPr>
                <w:sz w:val="24"/>
                <w:szCs w:val="24"/>
              </w:rPr>
              <w:t>20.11. 2024</w:t>
            </w:r>
          </w:p>
        </w:tc>
        <w:tc>
          <w:tcPr>
            <w:tcW w:w="2002" w:type="dxa"/>
          </w:tcPr>
          <w:p w14:paraId="3F395A23" w14:textId="77777777" w:rsidR="00E7013A" w:rsidRPr="00643085" w:rsidRDefault="00924ADD" w:rsidP="00762F10">
            <w:pPr>
              <w:rPr>
                <w:sz w:val="24"/>
                <w:szCs w:val="24"/>
              </w:rPr>
            </w:pPr>
            <w:r w:rsidRPr="00924ADD">
              <w:rPr>
                <w:sz w:val="24"/>
                <w:szCs w:val="24"/>
              </w:rPr>
              <w:t>Инвентаризационная подкомиссия города Усолье-Сибирское</w:t>
            </w:r>
          </w:p>
        </w:tc>
      </w:tr>
    </w:tbl>
    <w:p w14:paraId="4311ABFF" w14:textId="77777777" w:rsidR="00CB3951" w:rsidRPr="00643085" w:rsidRDefault="00CB3951" w:rsidP="0080114D">
      <w:pPr>
        <w:jc w:val="both"/>
        <w:rPr>
          <w:b/>
          <w:szCs w:val="28"/>
        </w:rPr>
      </w:pPr>
    </w:p>
    <w:p w14:paraId="18003B78" w14:textId="77777777" w:rsidR="00643085" w:rsidRPr="00643085" w:rsidRDefault="00643085" w:rsidP="0080114D">
      <w:pPr>
        <w:jc w:val="both"/>
        <w:rPr>
          <w:b/>
          <w:szCs w:val="28"/>
        </w:rPr>
      </w:pPr>
    </w:p>
    <w:p w14:paraId="5BF6184C" w14:textId="77777777" w:rsidR="001C4168" w:rsidRDefault="001C4168" w:rsidP="0080114D">
      <w:pPr>
        <w:jc w:val="both"/>
        <w:rPr>
          <w:b/>
          <w:szCs w:val="28"/>
        </w:rPr>
      </w:pPr>
    </w:p>
    <w:p w14:paraId="0B0F142C" w14:textId="77777777" w:rsidR="001C4168" w:rsidRDefault="001C4168" w:rsidP="0080114D">
      <w:pPr>
        <w:jc w:val="both"/>
        <w:rPr>
          <w:b/>
          <w:szCs w:val="28"/>
        </w:rPr>
      </w:pPr>
    </w:p>
    <w:p w14:paraId="5C85996D" w14:textId="77777777" w:rsidR="00643085" w:rsidRPr="00643085" w:rsidRDefault="00643085" w:rsidP="0080114D">
      <w:pPr>
        <w:jc w:val="both"/>
        <w:rPr>
          <w:b/>
          <w:szCs w:val="28"/>
        </w:rPr>
      </w:pPr>
      <w:r w:rsidRPr="00643085">
        <w:rPr>
          <w:b/>
          <w:szCs w:val="28"/>
        </w:rPr>
        <w:t xml:space="preserve">Мэр города </w:t>
      </w:r>
      <w:r w:rsidRPr="00643085">
        <w:rPr>
          <w:b/>
          <w:szCs w:val="28"/>
        </w:rPr>
        <w:tab/>
      </w:r>
      <w:r w:rsidRPr="00643085"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643085">
        <w:rPr>
          <w:b/>
          <w:szCs w:val="28"/>
        </w:rPr>
        <w:tab/>
      </w:r>
      <w:r w:rsidRPr="00643085">
        <w:rPr>
          <w:b/>
          <w:szCs w:val="28"/>
        </w:rPr>
        <w:tab/>
      </w:r>
      <w:r w:rsidRPr="00643085">
        <w:rPr>
          <w:b/>
          <w:szCs w:val="28"/>
        </w:rPr>
        <w:tab/>
      </w:r>
      <w:r w:rsidR="001C4168">
        <w:rPr>
          <w:b/>
          <w:szCs w:val="28"/>
        </w:rPr>
        <w:t xml:space="preserve">               </w:t>
      </w:r>
      <w:r w:rsidRPr="00643085">
        <w:rPr>
          <w:b/>
          <w:szCs w:val="28"/>
        </w:rPr>
        <w:t>М.В. Торопкин</w:t>
      </w:r>
    </w:p>
    <w:p w14:paraId="0C5BC258" w14:textId="77777777" w:rsidR="00FE6B87" w:rsidRPr="00643085" w:rsidRDefault="00FE6B87" w:rsidP="0080114D">
      <w:pPr>
        <w:jc w:val="both"/>
        <w:rPr>
          <w:b/>
          <w:szCs w:val="28"/>
        </w:rPr>
      </w:pPr>
    </w:p>
    <w:p w14:paraId="373B51FB" w14:textId="77777777" w:rsidR="00FE6B87" w:rsidRPr="00643085" w:rsidRDefault="00FE6B87" w:rsidP="0080114D">
      <w:pPr>
        <w:jc w:val="both"/>
        <w:rPr>
          <w:b/>
          <w:szCs w:val="28"/>
        </w:rPr>
      </w:pPr>
    </w:p>
    <w:p w14:paraId="79C4E3DF" w14:textId="77777777" w:rsidR="00FE6B87" w:rsidRPr="00643085" w:rsidRDefault="00FE6B87" w:rsidP="0080114D">
      <w:pPr>
        <w:jc w:val="both"/>
        <w:rPr>
          <w:b/>
          <w:szCs w:val="28"/>
        </w:rPr>
      </w:pPr>
    </w:p>
    <w:p w14:paraId="1166CC1D" w14:textId="77777777" w:rsidR="00FE6B87" w:rsidRPr="00643085" w:rsidRDefault="00FE6B87" w:rsidP="0080114D">
      <w:pPr>
        <w:jc w:val="both"/>
        <w:rPr>
          <w:b/>
          <w:szCs w:val="28"/>
        </w:rPr>
      </w:pPr>
    </w:p>
    <w:p w14:paraId="2FB12FCE" w14:textId="77777777" w:rsidR="00FE6B87" w:rsidRPr="00643085" w:rsidRDefault="00FE6B87" w:rsidP="0080114D">
      <w:pPr>
        <w:jc w:val="both"/>
        <w:rPr>
          <w:b/>
          <w:szCs w:val="28"/>
        </w:rPr>
      </w:pPr>
    </w:p>
    <w:p w14:paraId="3B83BF50" w14:textId="77777777" w:rsidR="00FE6B87" w:rsidRDefault="00FE6B87" w:rsidP="0080114D">
      <w:pPr>
        <w:jc w:val="both"/>
        <w:rPr>
          <w:b/>
          <w:sz w:val="24"/>
          <w:szCs w:val="24"/>
        </w:rPr>
      </w:pPr>
    </w:p>
    <w:p w14:paraId="484F32DC" w14:textId="77777777" w:rsidR="00FE6B87" w:rsidRPr="00CB3951" w:rsidRDefault="00FE6B87" w:rsidP="0080114D">
      <w:pPr>
        <w:jc w:val="both"/>
        <w:rPr>
          <w:b/>
          <w:sz w:val="24"/>
          <w:szCs w:val="24"/>
        </w:rPr>
      </w:pPr>
    </w:p>
    <w:sectPr w:rsidR="00FE6B87" w:rsidRPr="00CB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55D"/>
    <w:rsid w:val="00010C70"/>
    <w:rsid w:val="00170879"/>
    <w:rsid w:val="00174847"/>
    <w:rsid w:val="001C4168"/>
    <w:rsid w:val="002C18EF"/>
    <w:rsid w:val="003F50C3"/>
    <w:rsid w:val="003F6EB0"/>
    <w:rsid w:val="00410AE7"/>
    <w:rsid w:val="0056361D"/>
    <w:rsid w:val="00581021"/>
    <w:rsid w:val="005E6666"/>
    <w:rsid w:val="006340CC"/>
    <w:rsid w:val="00643085"/>
    <w:rsid w:val="006B0175"/>
    <w:rsid w:val="006D01DE"/>
    <w:rsid w:val="006E27DD"/>
    <w:rsid w:val="007174E4"/>
    <w:rsid w:val="00762F10"/>
    <w:rsid w:val="00770781"/>
    <w:rsid w:val="007A255D"/>
    <w:rsid w:val="007F2D48"/>
    <w:rsid w:val="0080114D"/>
    <w:rsid w:val="008B3C6D"/>
    <w:rsid w:val="00924ADD"/>
    <w:rsid w:val="00994BF4"/>
    <w:rsid w:val="009F2D37"/>
    <w:rsid w:val="00A156B8"/>
    <w:rsid w:val="00A51C33"/>
    <w:rsid w:val="00A55114"/>
    <w:rsid w:val="00A75575"/>
    <w:rsid w:val="00A9345F"/>
    <w:rsid w:val="00B44940"/>
    <w:rsid w:val="00BB683A"/>
    <w:rsid w:val="00C37DAD"/>
    <w:rsid w:val="00C6029D"/>
    <w:rsid w:val="00C96FD6"/>
    <w:rsid w:val="00C97486"/>
    <w:rsid w:val="00CB3951"/>
    <w:rsid w:val="00D03E71"/>
    <w:rsid w:val="00D353F9"/>
    <w:rsid w:val="00D54F29"/>
    <w:rsid w:val="00D647CE"/>
    <w:rsid w:val="00E60DAD"/>
    <w:rsid w:val="00E7013A"/>
    <w:rsid w:val="00E75F25"/>
    <w:rsid w:val="00EB5A41"/>
    <w:rsid w:val="00EC3887"/>
    <w:rsid w:val="00F04B56"/>
    <w:rsid w:val="00F24DD1"/>
    <w:rsid w:val="00F865FF"/>
    <w:rsid w:val="00FA34B9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AC86"/>
  <w15:chartTrackingRefBased/>
  <w15:docId w15:val="{A85975B2-9EE1-468C-8F19-09F6C3DB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B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Юля"/>
    <w:uiPriority w:val="99"/>
    <w:qFormat/>
    <w:rsid w:val="00994B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CB3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A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4A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8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Букреева СБ</dc:creator>
  <cp:keywords/>
  <dc:description/>
  <cp:lastModifiedBy>Андреева Ольга Николаевна</cp:lastModifiedBy>
  <cp:revision>3</cp:revision>
  <cp:lastPrinted>2024-10-24T02:48:00Z</cp:lastPrinted>
  <dcterms:created xsi:type="dcterms:W3CDTF">2024-10-25T02:12:00Z</dcterms:created>
  <dcterms:modified xsi:type="dcterms:W3CDTF">2024-10-28T11:47:00Z</dcterms:modified>
</cp:coreProperties>
</file>