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5A3FA" w14:textId="7B7B13A9" w:rsidR="007B6337" w:rsidRPr="009613CE" w:rsidRDefault="007B6337" w:rsidP="007B6337">
      <w:pPr>
        <w:jc w:val="right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bookmarkStart w:id="0" w:name="_Hlk153809786"/>
      <w:bookmarkStart w:id="1" w:name="_Toc149245778"/>
      <w:bookmarkStart w:id="2" w:name="_Toc415573487"/>
      <w:bookmarkStart w:id="3" w:name="_Toc448234367"/>
      <w:r>
        <w:rPr>
          <w:bCs/>
          <w:caps/>
          <w:sz w:val="24"/>
          <w:szCs w:val="24"/>
        </w:rPr>
        <w:t xml:space="preserve">                     </w:t>
      </w:r>
      <w:r w:rsidRPr="009613CE">
        <w:rPr>
          <w:rFonts w:ascii="Times New Roman" w:eastAsia="Times New Roman" w:hAnsi="Times New Roman" w:cs="Times New Roman"/>
          <w:sz w:val="26"/>
          <w:szCs w:val="20"/>
          <w:lang w:eastAsia="ru-RU"/>
        </w:rPr>
        <w:t>Приложение №</w:t>
      </w:r>
      <w:r w:rsidR="004F69A7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="00DC3C66">
        <w:rPr>
          <w:rFonts w:ascii="Times New Roman" w:eastAsia="Times New Roman" w:hAnsi="Times New Roman" w:cs="Times New Roman"/>
          <w:sz w:val="26"/>
          <w:szCs w:val="20"/>
          <w:lang w:eastAsia="ru-RU"/>
        </w:rPr>
        <w:t>3</w:t>
      </w:r>
    </w:p>
    <w:p w14:paraId="23E05A2E" w14:textId="77777777" w:rsidR="007B6337" w:rsidRPr="007B6337" w:rsidRDefault="007B6337" w:rsidP="007B633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14:paraId="70F05E91" w14:textId="77777777" w:rsidR="007B6337" w:rsidRPr="007B6337" w:rsidRDefault="007B6337" w:rsidP="007B633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B6337">
        <w:rPr>
          <w:rFonts w:ascii="Times New Roman" w:eastAsia="Times New Roman" w:hAnsi="Times New Roman" w:cs="Times New Roman"/>
          <w:sz w:val="26"/>
          <w:szCs w:val="20"/>
          <w:lang w:eastAsia="ru-RU"/>
        </w:rPr>
        <w:t>УТВЕРЖДЕНА</w:t>
      </w:r>
    </w:p>
    <w:p w14:paraId="5068C1EF" w14:textId="77777777" w:rsidR="007B6337" w:rsidRPr="007B6337" w:rsidRDefault="007B6337" w:rsidP="007B6337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633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администрации</w:t>
      </w:r>
    </w:p>
    <w:p w14:paraId="5DE4BEF8" w14:textId="77777777" w:rsidR="007B6337" w:rsidRPr="007B6337" w:rsidRDefault="007B6337" w:rsidP="007B6337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6337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города Усолье-Сибирское</w:t>
      </w:r>
    </w:p>
    <w:p w14:paraId="2B7F256F" w14:textId="0818E5A5" w:rsidR="007B6337" w:rsidRPr="007B6337" w:rsidRDefault="007B6337" w:rsidP="007B633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7B63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715D52">
        <w:rPr>
          <w:rFonts w:ascii="Times New Roman" w:eastAsia="Times New Roman" w:hAnsi="Times New Roman" w:cs="Times New Roman"/>
          <w:sz w:val="26"/>
          <w:szCs w:val="26"/>
          <w:lang w:eastAsia="ru-RU"/>
        </w:rPr>
        <w:t>19.12.2023 г.</w:t>
      </w:r>
      <w:r w:rsidRPr="007B63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715D52">
        <w:rPr>
          <w:rFonts w:ascii="Times New Roman" w:eastAsia="Times New Roman" w:hAnsi="Times New Roman" w:cs="Times New Roman"/>
          <w:sz w:val="26"/>
          <w:szCs w:val="26"/>
          <w:lang w:eastAsia="ru-RU"/>
        </w:rPr>
        <w:t>3155-па</w:t>
      </w:r>
    </w:p>
    <w:p w14:paraId="47CBD809" w14:textId="77777777" w:rsidR="007B6337" w:rsidRPr="007B6337" w:rsidRDefault="007B6337" w:rsidP="007B6337">
      <w:pPr>
        <w:widowControl w:val="0"/>
        <w:tabs>
          <w:tab w:val="left" w:pos="60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2B9A66" w14:textId="77777777" w:rsidR="007B6337" w:rsidRPr="007B6337" w:rsidRDefault="007B6337" w:rsidP="007B6337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/>
        </w:rPr>
      </w:pPr>
    </w:p>
    <w:p w14:paraId="0DCF1FB0" w14:textId="77777777" w:rsidR="007B6337" w:rsidRPr="007B6337" w:rsidRDefault="007B6337" w:rsidP="007B633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FF5450" w14:textId="77777777" w:rsidR="007B6337" w:rsidRPr="007B6337" w:rsidRDefault="007B6337" w:rsidP="007B63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63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ПРОИЗВОДСТВЕННАЯ ПРОГРАММА</w:t>
      </w:r>
    </w:p>
    <w:p w14:paraId="275275CD" w14:textId="77777777" w:rsidR="007B6337" w:rsidRPr="007B6337" w:rsidRDefault="007B6337" w:rsidP="007B63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63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ООО «</w:t>
      </w:r>
      <w:proofErr w:type="spellStart"/>
      <w:r w:rsidRPr="007B63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АкваСервис</w:t>
      </w:r>
      <w:proofErr w:type="spellEnd"/>
      <w:r w:rsidRPr="007B63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217E132A" w14:textId="7A4D9566" w:rsidR="007B6337" w:rsidRPr="007B6337" w:rsidRDefault="007B6337" w:rsidP="007B633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63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сфере холодного централизованного водо</w:t>
      </w:r>
      <w:r w:rsidR="002A5E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отведения</w:t>
      </w:r>
      <w:r w:rsidRPr="007B63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CB1F5FD" w14:textId="77777777" w:rsidR="007B6337" w:rsidRDefault="007B6337" w:rsidP="007B6337">
      <w:pPr>
        <w:widowControl w:val="0"/>
        <w:tabs>
          <w:tab w:val="left" w:pos="35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63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 1 января 2024 года по 31 декабря 2028 года</w:t>
      </w:r>
    </w:p>
    <w:bookmarkEnd w:id="0"/>
    <w:p w14:paraId="07C54402" w14:textId="77777777" w:rsidR="007B6337" w:rsidRDefault="007B6337" w:rsidP="007B6337">
      <w:pPr>
        <w:widowControl w:val="0"/>
        <w:tabs>
          <w:tab w:val="left" w:pos="35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B1684F2" w14:textId="11085583" w:rsidR="007B6337" w:rsidRDefault="007B6337" w:rsidP="007B6337">
      <w:pPr>
        <w:widowControl w:val="0"/>
        <w:tabs>
          <w:tab w:val="left" w:pos="35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633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ПАСПОРТ ПРОИЗВОДСТВЕННОЙ ПРОГРАММЫ</w:t>
      </w:r>
    </w:p>
    <w:tbl>
      <w:tblPr>
        <w:tblpPr w:leftFromText="180" w:rightFromText="180" w:vertAnchor="page" w:horzAnchor="margin" w:tblpY="5986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9"/>
        <w:gridCol w:w="3106"/>
        <w:gridCol w:w="1885"/>
        <w:gridCol w:w="4088"/>
      </w:tblGrid>
      <w:tr w:rsidR="00DB552D" w:rsidRPr="00C84812" w14:paraId="1978D150" w14:textId="77777777" w:rsidTr="00DB552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00BA" w14:textId="77777777" w:rsidR="00DB552D" w:rsidRPr="00C84812" w:rsidRDefault="00DB552D" w:rsidP="00DB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Паспорт производственной программы</w:t>
            </w:r>
          </w:p>
        </w:tc>
      </w:tr>
      <w:tr w:rsidR="00DB552D" w:rsidRPr="00C84812" w14:paraId="0121EB8A" w14:textId="77777777" w:rsidTr="00DB552D">
        <w:trPr>
          <w:trHeight w:val="20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B9B6" w14:textId="77777777" w:rsidR="00DB552D" w:rsidRPr="00C84812" w:rsidRDefault="00DB552D" w:rsidP="00DB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1.</w:t>
            </w:r>
          </w:p>
        </w:tc>
        <w:tc>
          <w:tcPr>
            <w:tcW w:w="1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582E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Наименование организации: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A71D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ООО "</w:t>
            </w:r>
            <w:proofErr w:type="spellStart"/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АкваСервис</w:t>
            </w:r>
            <w:proofErr w:type="spellEnd"/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"</w:t>
            </w:r>
          </w:p>
        </w:tc>
      </w:tr>
      <w:tr w:rsidR="00DB552D" w:rsidRPr="00C84812" w14:paraId="6F83E6F5" w14:textId="77777777" w:rsidTr="00DB552D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C51C" w14:textId="77777777" w:rsidR="00DB552D" w:rsidRPr="00C84812" w:rsidRDefault="00DB552D" w:rsidP="00DB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2.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76A96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Организационно-правовая форма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0D04D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Общество с ограниченной ответственностью</w:t>
            </w:r>
          </w:p>
        </w:tc>
      </w:tr>
      <w:tr w:rsidR="00DB552D" w:rsidRPr="00C84812" w14:paraId="71C09BA0" w14:textId="77777777" w:rsidTr="00DB552D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04A61" w14:textId="77777777" w:rsidR="00DB552D" w:rsidRPr="00C84812" w:rsidRDefault="00DB552D" w:rsidP="00DB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3.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2B00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Муниципальное образование (по месту осуществления регулируемой деятельности):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8EF2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г. Усолье-Сибирское</w:t>
            </w:r>
          </w:p>
        </w:tc>
      </w:tr>
      <w:tr w:rsidR="00DB552D" w:rsidRPr="00C84812" w14:paraId="214AD173" w14:textId="77777777" w:rsidTr="00DB552D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2E6F" w14:textId="77777777" w:rsidR="00DB552D" w:rsidRPr="00C84812" w:rsidRDefault="00DB552D" w:rsidP="00DB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4.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FB9E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ИНН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A515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3851001198</w:t>
            </w:r>
          </w:p>
        </w:tc>
      </w:tr>
      <w:tr w:rsidR="00DB552D" w:rsidRPr="00C84812" w14:paraId="48269DE7" w14:textId="77777777" w:rsidTr="00DB552D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F2CE" w14:textId="77777777" w:rsidR="00DB552D" w:rsidRPr="00C84812" w:rsidRDefault="00DB552D" w:rsidP="00DB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5.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B45C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КПП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FFA01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385101001</w:t>
            </w:r>
          </w:p>
        </w:tc>
      </w:tr>
      <w:tr w:rsidR="00DB552D" w:rsidRPr="00C84812" w14:paraId="548D9F97" w14:textId="77777777" w:rsidTr="00DB552D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80D6" w14:textId="77777777" w:rsidR="00DB552D" w:rsidRPr="00C84812" w:rsidRDefault="00DB552D" w:rsidP="00DB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6.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4405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ОГРН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4916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</w:p>
        </w:tc>
      </w:tr>
      <w:tr w:rsidR="00DB552D" w:rsidRPr="00C84812" w14:paraId="029A483F" w14:textId="77777777" w:rsidTr="00DB552D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05273" w14:textId="77777777" w:rsidR="00DB552D" w:rsidRPr="00C84812" w:rsidRDefault="00DB552D" w:rsidP="00DB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7.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7E383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Юридический адрес: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FB59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665452, Иркутская область, г. Усолье-Сибирское, ул. Лермонтова, 2а</w:t>
            </w:r>
          </w:p>
        </w:tc>
      </w:tr>
      <w:tr w:rsidR="00DB552D" w:rsidRPr="00C84812" w14:paraId="0F57BF02" w14:textId="77777777" w:rsidTr="00DB552D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543A" w14:textId="77777777" w:rsidR="00DB552D" w:rsidRPr="00C84812" w:rsidRDefault="00DB552D" w:rsidP="00DB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8.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62FE1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Почтовый адрес: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B06B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665452, Иркутская область, г. Усолье-Сибирское, ул. Лермонтова, 2а</w:t>
            </w:r>
          </w:p>
        </w:tc>
      </w:tr>
      <w:tr w:rsidR="00DB552D" w:rsidRPr="00C84812" w14:paraId="6F514D3C" w14:textId="77777777" w:rsidTr="00DB552D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763CE" w14:textId="77777777" w:rsidR="00DB552D" w:rsidRPr="00C84812" w:rsidRDefault="00DB552D" w:rsidP="00DB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9.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9287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Организован ли на предприятии раздельный учет затрат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23D5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 </w:t>
            </w:r>
          </w:p>
        </w:tc>
      </w:tr>
      <w:tr w:rsidR="00DB552D" w:rsidRPr="00C84812" w14:paraId="19EB86B7" w14:textId="77777777" w:rsidTr="00DB552D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F31B" w14:textId="77777777" w:rsidR="00DB552D" w:rsidRPr="00C84812" w:rsidRDefault="00DB552D" w:rsidP="00DB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10.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137A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Руководитель организации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D96F" w14:textId="77777777" w:rsidR="00DB552D" w:rsidRPr="00C84812" w:rsidRDefault="00DB552D" w:rsidP="00DB55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Ф.И.О.:</w:t>
            </w: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br/>
              <w:t>(с расшифровкой)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C2DF2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Евгений Станиславович </w:t>
            </w:r>
            <w:proofErr w:type="spellStart"/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Кустос</w:t>
            </w:r>
            <w:proofErr w:type="spellEnd"/>
          </w:p>
        </w:tc>
      </w:tr>
      <w:tr w:rsidR="00DB552D" w:rsidRPr="00C84812" w14:paraId="5AD0DA9A" w14:textId="77777777" w:rsidTr="00DB552D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E03C" w14:textId="77777777" w:rsidR="00DB552D" w:rsidRPr="00C84812" w:rsidRDefault="00DB552D" w:rsidP="00DB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11.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621F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Номер контактного телефона: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10B5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8(39543) 5-82-52</w:t>
            </w:r>
          </w:p>
        </w:tc>
      </w:tr>
      <w:tr w:rsidR="00DB552D" w:rsidRPr="00C84812" w14:paraId="21F41919" w14:textId="77777777" w:rsidTr="00DB552D">
        <w:trPr>
          <w:trHeight w:val="20"/>
        </w:trPr>
        <w:tc>
          <w:tcPr>
            <w:tcW w:w="2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20B0" w14:textId="77777777" w:rsidR="00DB552D" w:rsidRPr="00C84812" w:rsidRDefault="00DB552D" w:rsidP="00DB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12.</w:t>
            </w:r>
          </w:p>
        </w:tc>
        <w:tc>
          <w:tcPr>
            <w:tcW w:w="16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5B223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Ответственное должностное лицо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DD61" w14:textId="77777777" w:rsidR="00DB552D" w:rsidRPr="00C84812" w:rsidRDefault="00DB552D" w:rsidP="00DB55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Ф.И.О.:</w:t>
            </w: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br/>
              <w:t>(с расшифровкой)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A508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Евгений Станиславович </w:t>
            </w:r>
            <w:proofErr w:type="spellStart"/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Кустос</w:t>
            </w:r>
            <w:proofErr w:type="spellEnd"/>
          </w:p>
        </w:tc>
      </w:tr>
      <w:tr w:rsidR="00DB552D" w:rsidRPr="00C84812" w14:paraId="2B3587AE" w14:textId="77777777" w:rsidTr="00DB552D">
        <w:trPr>
          <w:trHeight w:val="20"/>
        </w:trPr>
        <w:tc>
          <w:tcPr>
            <w:tcW w:w="2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8ADB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</w:p>
        </w:tc>
        <w:tc>
          <w:tcPr>
            <w:tcW w:w="16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C4EE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9C257" w14:textId="77777777" w:rsidR="00DB552D" w:rsidRPr="00C84812" w:rsidRDefault="00DB552D" w:rsidP="00DB55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Должность: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6250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Генеральный директор</w:t>
            </w:r>
          </w:p>
        </w:tc>
      </w:tr>
      <w:tr w:rsidR="00DB552D" w:rsidRPr="00C84812" w14:paraId="020E7CAB" w14:textId="77777777" w:rsidTr="00DB552D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F85A" w14:textId="77777777" w:rsidR="00DB552D" w:rsidRPr="00C84812" w:rsidRDefault="00DB552D" w:rsidP="00DB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13.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5BE0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Номер контактного телефона: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8FA5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8(39543) 5-82-52</w:t>
            </w:r>
          </w:p>
        </w:tc>
      </w:tr>
      <w:tr w:rsidR="00DB552D" w:rsidRPr="00C84812" w14:paraId="280B7C11" w14:textId="77777777" w:rsidTr="00DB552D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69CB" w14:textId="77777777" w:rsidR="00DB552D" w:rsidRPr="00C84812" w:rsidRDefault="00DB552D" w:rsidP="00DB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14.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430AA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Факс: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E921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-</w:t>
            </w:r>
          </w:p>
        </w:tc>
      </w:tr>
      <w:tr w:rsidR="00DB552D" w:rsidRPr="00C84812" w14:paraId="361B3954" w14:textId="77777777" w:rsidTr="00DB552D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735D" w14:textId="77777777" w:rsidR="00DB552D" w:rsidRPr="00C84812" w:rsidRDefault="00DB552D" w:rsidP="00DB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15.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D92CD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proofErr w:type="spellStart"/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Email</w:t>
            </w:r>
            <w:proofErr w:type="spellEnd"/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:</w:t>
            </w:r>
          </w:p>
        </w:tc>
        <w:tc>
          <w:tcPr>
            <w:tcW w:w="2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780C" w14:textId="77777777" w:rsidR="00DB552D" w:rsidRPr="00C84812" w:rsidRDefault="00000000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18"/>
                <w:u w:val="single"/>
                <w:lang w:eastAsia="ru-RU"/>
              </w:rPr>
            </w:pPr>
            <w:hyperlink r:id="rId8" w:history="1">
              <w:r w:rsidR="00DB552D" w:rsidRPr="00C84812">
                <w:rPr>
                  <w:rFonts w:ascii="Times New Roman" w:eastAsia="Times New Roman" w:hAnsi="Times New Roman" w:cs="Times New Roman"/>
                  <w:color w:val="0000FF"/>
                  <w:sz w:val="18"/>
                  <w:u w:val="single"/>
                  <w:lang w:eastAsia="ru-RU"/>
                </w:rPr>
                <w:t>tvkinfo@mail.ru</w:t>
              </w:r>
            </w:hyperlink>
          </w:p>
        </w:tc>
      </w:tr>
      <w:tr w:rsidR="00DB552D" w:rsidRPr="00C84812" w14:paraId="3BA1EC5A" w14:textId="77777777" w:rsidTr="00DB552D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249B" w14:textId="77777777" w:rsidR="00DB552D" w:rsidRPr="00C84812" w:rsidRDefault="00DB552D" w:rsidP="00DB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16.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2706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Наименование уполномоченного органа, утвердившего производственную программу 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ED6A" w14:textId="77777777" w:rsidR="00DB552D" w:rsidRPr="005A0F3A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Администрация муниципального образования "город Усолье-Сибирское"</w:t>
            </w:r>
          </w:p>
        </w:tc>
      </w:tr>
      <w:tr w:rsidR="00DB552D" w:rsidRPr="00C84812" w14:paraId="1565320C" w14:textId="77777777" w:rsidTr="00DB552D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0173" w14:textId="77777777" w:rsidR="00DB552D" w:rsidRPr="00C84812" w:rsidRDefault="00DB552D" w:rsidP="00DB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17.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80ED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 xml:space="preserve">Местонахождение уполномоченного органа, утвердившего производственную программу 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F05E" w14:textId="77777777" w:rsidR="00DB552D" w:rsidRPr="005A0F3A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665462, Иркутская область, г. Усолье-Сибирское, ул. Ватутина, 10</w:t>
            </w:r>
          </w:p>
        </w:tc>
      </w:tr>
      <w:tr w:rsidR="00DB552D" w:rsidRPr="00C84812" w14:paraId="3B4CF72D" w14:textId="77777777" w:rsidTr="00DB552D">
        <w:trPr>
          <w:trHeight w:val="20"/>
        </w:trPr>
        <w:tc>
          <w:tcPr>
            <w:tcW w:w="2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BF6A" w14:textId="77777777" w:rsidR="00DB552D" w:rsidRPr="00C84812" w:rsidRDefault="00DB552D" w:rsidP="00DB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18.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232A" w14:textId="77777777" w:rsidR="00DB552D" w:rsidRPr="00C84812" w:rsidRDefault="00DB552D" w:rsidP="00DB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Период реализации производственной программы</w:t>
            </w:r>
          </w:p>
        </w:tc>
        <w:tc>
          <w:tcPr>
            <w:tcW w:w="31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0469" w14:textId="77777777" w:rsidR="00DB552D" w:rsidRPr="00C84812" w:rsidRDefault="00DB552D" w:rsidP="00DB5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C84812">
              <w:rPr>
                <w:rFonts w:ascii="Times New Roman" w:eastAsia="Times New Roman" w:hAnsi="Times New Roman" w:cs="Times New Roman"/>
                <w:sz w:val="18"/>
                <w:lang w:eastAsia="ru-RU"/>
              </w:rPr>
              <w:t>2024-2028</w:t>
            </w:r>
          </w:p>
        </w:tc>
      </w:tr>
    </w:tbl>
    <w:p w14:paraId="588EF371" w14:textId="77777777" w:rsidR="00DB552D" w:rsidRDefault="00DB552D" w:rsidP="007B6337">
      <w:pPr>
        <w:widowControl w:val="0"/>
        <w:tabs>
          <w:tab w:val="left" w:pos="35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bookmarkEnd w:id="1"/>
    <w:p w14:paraId="723BFCF3" w14:textId="77777777" w:rsidR="00C84812" w:rsidRPr="00DB552D" w:rsidRDefault="00C84812" w:rsidP="00DB552D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C84812" w:rsidRPr="00DB552D" w:rsidSect="00DB552D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851" w:right="1134" w:bottom="1701" w:left="1134" w:header="709" w:footer="170" w:gutter="0"/>
          <w:cols w:space="708"/>
          <w:docGrid w:linePitch="360"/>
        </w:sectPr>
      </w:pPr>
    </w:p>
    <w:p w14:paraId="21DE176B" w14:textId="0106525F" w:rsidR="002C6845" w:rsidRPr="00EC248E" w:rsidRDefault="00DB552D" w:rsidP="00DB552D">
      <w:pPr>
        <w:pStyle w:val="af8"/>
        <w:spacing w:after="0"/>
        <w:ind w:left="720"/>
        <w:jc w:val="both"/>
        <w:rPr>
          <w:rFonts w:ascii="Times New Roman" w:hAnsi="Times New Roman"/>
          <w:bCs w:val="0"/>
          <w:color w:val="auto"/>
          <w:sz w:val="24"/>
          <w:szCs w:val="24"/>
        </w:rPr>
      </w:pPr>
      <w:r w:rsidRPr="00DB552D">
        <w:rPr>
          <w:rFonts w:ascii="Times New Roman" w:hAnsi="Times New Roman"/>
          <w:color w:val="auto"/>
          <w:sz w:val="24"/>
          <w:szCs w:val="24"/>
        </w:rPr>
        <w:lastRenderedPageBreak/>
        <w:t xml:space="preserve">Таблица </w:t>
      </w:r>
      <w:r w:rsidR="005E5C34">
        <w:rPr>
          <w:rFonts w:ascii="Times New Roman" w:hAnsi="Times New Roman"/>
          <w:color w:val="auto"/>
          <w:sz w:val="24"/>
          <w:szCs w:val="24"/>
        </w:rPr>
        <w:t>3</w:t>
      </w:r>
      <w:r w:rsidR="002A5EB7">
        <w:rPr>
          <w:rFonts w:ascii="Times New Roman" w:hAnsi="Times New Roman"/>
          <w:color w:val="auto"/>
          <w:sz w:val="24"/>
          <w:szCs w:val="24"/>
        </w:rPr>
        <w:t>.1.</w:t>
      </w:r>
      <w:r>
        <w:rPr>
          <w:rFonts w:ascii="Times New Roman" w:hAnsi="Times New Roman"/>
          <w:color w:val="auto"/>
          <w:sz w:val="24"/>
          <w:szCs w:val="24"/>
        </w:rPr>
        <w:t xml:space="preserve"> -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EF6053" w:rsidRPr="00EF6053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Перечень и график плановых мероприятий по ремонту объектов централизованных систем водоотведения, мероприятий, направленных на улучшение качества воды, мероприятий по энергосбережению и повышению энергетической эффективности, в том числе по снижению </w:t>
      </w:r>
      <w:proofErr w:type="gramStart"/>
      <w:r w:rsidR="00EF6053" w:rsidRPr="00EF6053">
        <w:rPr>
          <w:rFonts w:ascii="Times New Roman" w:hAnsi="Times New Roman"/>
          <w:b w:val="0"/>
          <w:bCs w:val="0"/>
          <w:color w:val="auto"/>
          <w:sz w:val="24"/>
          <w:szCs w:val="24"/>
        </w:rPr>
        <w:t>потерь  при</w:t>
      </w:r>
      <w:proofErr w:type="gramEnd"/>
      <w:r w:rsidR="00EF6053" w:rsidRPr="00EF6053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транспортировке</w:t>
      </w:r>
    </w:p>
    <w:p w14:paraId="2C9DAE17" w14:textId="598E9D61" w:rsidR="00D7691C" w:rsidRDefault="00D7691C" w:rsidP="00321E3C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4430" w:type="dxa"/>
        <w:tblInd w:w="113" w:type="dxa"/>
        <w:tblLook w:val="04A0" w:firstRow="1" w:lastRow="0" w:firstColumn="1" w:lastColumn="0" w:noHBand="0" w:noVBand="1"/>
      </w:tblPr>
      <w:tblGrid>
        <w:gridCol w:w="759"/>
        <w:gridCol w:w="6891"/>
        <w:gridCol w:w="1417"/>
        <w:gridCol w:w="1276"/>
        <w:gridCol w:w="1535"/>
        <w:gridCol w:w="1158"/>
        <w:gridCol w:w="1381"/>
        <w:gridCol w:w="13"/>
      </w:tblGrid>
      <w:tr w:rsidR="001C316B" w:rsidRPr="001C316B" w14:paraId="5D6F73BD" w14:textId="77777777" w:rsidTr="001C316B">
        <w:trPr>
          <w:gridAfter w:val="1"/>
          <w:wAfter w:w="13" w:type="dxa"/>
          <w:trHeight w:val="285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0455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  <w:t>п/п</w:t>
            </w:r>
          </w:p>
        </w:tc>
        <w:tc>
          <w:tcPr>
            <w:tcW w:w="6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22F22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707A9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Срок реализации </w:t>
            </w:r>
          </w:p>
        </w:tc>
        <w:tc>
          <w:tcPr>
            <w:tcW w:w="5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D634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Финансовые потребности (тыс. руб.) </w:t>
            </w:r>
          </w:p>
        </w:tc>
      </w:tr>
      <w:tr w:rsidR="001C316B" w:rsidRPr="001C316B" w14:paraId="3E78FF92" w14:textId="77777777" w:rsidTr="001C316B">
        <w:trPr>
          <w:gridAfter w:val="1"/>
          <w:wAfter w:w="13" w:type="dxa"/>
          <w:trHeight w:val="255"/>
        </w:trPr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F440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05E2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85F48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1F20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40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303E3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Источники финансирования</w:t>
            </w:r>
          </w:p>
        </w:tc>
      </w:tr>
      <w:tr w:rsidR="001C316B" w:rsidRPr="001C316B" w14:paraId="79323EAB" w14:textId="77777777" w:rsidTr="001C316B">
        <w:trPr>
          <w:gridAfter w:val="1"/>
          <w:wAfter w:w="13" w:type="dxa"/>
          <w:trHeight w:val="570"/>
        </w:trPr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514A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6823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FE1E7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36ED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2466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Кап. ремонт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3321A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Прибыль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5C924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Иные источники</w:t>
            </w:r>
          </w:p>
        </w:tc>
      </w:tr>
      <w:tr w:rsidR="001C316B" w:rsidRPr="001C316B" w14:paraId="36846B0A" w14:textId="77777777" w:rsidTr="001C316B">
        <w:trPr>
          <w:trHeight w:val="285"/>
        </w:trPr>
        <w:tc>
          <w:tcPr>
            <w:tcW w:w="144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9B2919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Период регулирования</w:t>
            </w:r>
          </w:p>
        </w:tc>
      </w:tr>
      <w:tr w:rsidR="001C316B" w:rsidRPr="001C316B" w14:paraId="6136E0CB" w14:textId="77777777" w:rsidTr="001C316B">
        <w:trPr>
          <w:gridAfter w:val="1"/>
          <w:wAfter w:w="13" w:type="dxa"/>
          <w:trHeight w:val="28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3900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6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66AB8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Мероприятия по капитальному ремонту: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1E1E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2024-2028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50F62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169 693,09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FC10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169 693,09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ED5E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C1D25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</w:tr>
      <w:tr w:rsidR="001C316B" w:rsidRPr="001C316B" w14:paraId="5859CC18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AA91C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65716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Кап. ремонт механических граблей КНС-1 город (участок КНС)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7BE83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6110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3 610,89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C6281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3 610,89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B179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5B28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C316B" w:rsidRPr="001C316B" w14:paraId="26BDB0C3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A843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C943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Кап. Ремонт приточно-вытяжной вентиляции здания КНС-3 (участок КНС)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EEA6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31F2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388,21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CA03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388,21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984D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C9931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C316B" w:rsidRPr="001C316B" w14:paraId="2B4572D1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F903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CF90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 xml:space="preserve">Кап. </w:t>
            </w:r>
            <w:proofErr w:type="gramStart"/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ремонт  задвижки</w:t>
            </w:r>
            <w:proofErr w:type="gramEnd"/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 xml:space="preserve"> Ду-500мм в КНС-1 город ( участок КНС)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2C19A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CED8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2 377,65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0FA28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2 377,65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8CAA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1377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C316B" w:rsidRPr="001C316B" w14:paraId="6BA2922E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8F10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70D73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Кап. ремонт дробилки КНС-3 (участок КНС)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BD28D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3E3E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249,77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B442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249,77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F263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F9276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C316B" w:rsidRPr="001C316B" w14:paraId="078937D4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EDC54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78D4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Капитальный ремонт пускорегулирующей аппаратуры насосных агрегатов КНС (участок КНС)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2F96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6DC6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224,33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2E6E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224,33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F0235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99B2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C316B" w:rsidRPr="001C316B" w14:paraId="4D8DE50E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F84BA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9CB3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Кап. ремонт системы теплоснабжения (участок КОС)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F63A9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EFBB4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1 807,47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C96F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1 807,47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E8522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65314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C316B" w:rsidRPr="001C316B" w14:paraId="0A85B83A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2C2B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1.7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4A02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Капитальный ремонт пожарной сигнализации (участок КОС)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40723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2D6CE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194,73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77E0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194,73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9A74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811F5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C316B" w:rsidRPr="001C316B" w14:paraId="577F6031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42D7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1.8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0DAA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Кап.ремонт</w:t>
            </w:r>
            <w:proofErr w:type="spellEnd"/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 xml:space="preserve"> механических граблей (участок КОС)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7319D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71B5D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2 024,34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BBFD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2 024,34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C6D5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9ED7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C316B" w:rsidRPr="001C316B" w14:paraId="72654546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1996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1.9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45B8B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 xml:space="preserve">Капитальный ремонт кабельной линии 0,4 </w:t>
            </w:r>
            <w:proofErr w:type="spellStart"/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кВ</w:t>
            </w:r>
            <w:proofErr w:type="spellEnd"/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 xml:space="preserve"> (участок КНС)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CB59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DE5BC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187,60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30CF4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187,60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B432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CDE8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C316B" w:rsidRPr="001C316B" w14:paraId="5A69404A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8258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1.10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43CE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Кап. ремонт сетей водоотведения ХФК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2DDE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9D8C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4 008,23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0675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4 008,23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BA76D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2A9CF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C316B" w:rsidRPr="001C316B" w14:paraId="20CA9F58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4BC6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1.11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AC30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Капитальный ремонт вторичного отстойника (участок КОС)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B5A8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AD08F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8 853,36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F8B0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8 853,36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196F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7238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C316B" w:rsidRPr="001C316B" w14:paraId="79EE25B5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B402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1.12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7DAE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Капитальный ремонт зданий КОС-3 (участок КОС)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74498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4086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2 844,98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558E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2 844,98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129D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C56A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C316B" w:rsidRPr="001C316B" w14:paraId="6DCE20BE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856B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1.13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2CAB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Капитальный ремонт зданий КНС (участок КНС)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E6AF1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9A30C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181,47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0FB2B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181,47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8B8A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6350D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C316B" w:rsidRPr="001C316B" w14:paraId="222D0576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AFDF4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D46E4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57D16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C69D1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26 953,02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52F1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26 953,02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9D1F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A999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C316B" w:rsidRPr="001C316B" w14:paraId="12C80D7A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4028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1287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Мероприятия по капитальному ремонту 2025г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9045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8EFF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33 963,34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7DA4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33 963,34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CE79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E641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1C316B" w:rsidRPr="001C316B" w14:paraId="1745C6DB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CE33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3BF1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Мероприятия по капитальному ремонту 2026г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55FB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5852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27 664,37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C2F56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27 664,37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BF4D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A446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1C316B" w:rsidRPr="001C316B" w14:paraId="3D8CF3FB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8697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3030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Мероприятия по капитальному ремонту 2027г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797A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2792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36 739,65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D53F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36 739,65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971F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53CF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1C316B" w:rsidRPr="001C316B" w14:paraId="00D9AB71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BE78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FD14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Мероприятия по капитальному ремонту 2028г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A8EF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82F0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44 372,72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E7CF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44 372,72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DA01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CF7C2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1C316B" w:rsidRPr="001C316B" w14:paraId="0FCEC97F" w14:textId="77777777" w:rsidTr="001C316B">
        <w:trPr>
          <w:gridAfter w:val="1"/>
          <w:wAfter w:w="13" w:type="dxa"/>
          <w:trHeight w:val="28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C75F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5FA1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Мероприятия по текущему ремонту: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C79CF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2024-2028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9B743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19 181,17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86F8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19 181,17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EABCA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3A1A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</w:tr>
      <w:tr w:rsidR="001C316B" w:rsidRPr="001C316B" w14:paraId="1355A05D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4BCA5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BF90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Текущий ремонт объектов водоотведения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C4F0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0BEC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2 752,20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82351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2 752,20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B850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9F64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C316B" w:rsidRPr="001C316B" w14:paraId="67E58D0F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5CBE0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4424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Текущий ремонт объектов водоотведения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1E4E9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6B3B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2 843,86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6CD5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2 843,86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0FC46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ADB8C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C316B" w:rsidRPr="001C316B" w14:paraId="12750A82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5462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F2EEE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Текущий ремонт объектов водоотведения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6011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2C8B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4 846,29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B8519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4 846,29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DD730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34BE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C316B" w:rsidRPr="001C316B" w14:paraId="6F0E6C19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0DA85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BEA20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Текущий ремонт объектов водоотведения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17DE1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F9AF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5 899,48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52FE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5 899,48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9864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FE0F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C316B" w:rsidRPr="001C316B" w14:paraId="2FEA1BA4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F571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5BB5A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Текущий ремонт объектов водоотведения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15A96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2619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2 839,34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85CB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2 839,34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88832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DE2FF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C316B" w:rsidRPr="001C316B" w14:paraId="56B6AF2E" w14:textId="77777777" w:rsidTr="001C316B">
        <w:trPr>
          <w:gridAfter w:val="1"/>
          <w:wAfter w:w="13" w:type="dxa"/>
          <w:trHeight w:val="28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3599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1250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 по энергосбережению и повышению энергетической эффективности: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757D5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7F3D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207A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AF94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190A4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</w:tr>
      <w:tr w:rsidR="001C316B" w:rsidRPr="001C316B" w14:paraId="529D5939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B5C1E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9ADA8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0029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27F1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3CEB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5BA4A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AE8D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C316B" w:rsidRPr="001C316B" w14:paraId="613975DB" w14:textId="77777777" w:rsidTr="001C316B">
        <w:trPr>
          <w:gridAfter w:val="1"/>
          <w:wAfter w:w="13" w:type="dxa"/>
          <w:trHeight w:val="285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BF3D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77B5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 по энергосбережению и повышению энергетической эффективности: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207A3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CA7C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E1D2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08E9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A164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</w:tr>
      <w:tr w:rsidR="001C316B" w:rsidRPr="001C316B" w14:paraId="4726D685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B4E90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1DBC1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5540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B65CC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D0C04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C52D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3361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1C316B" w:rsidRPr="001C316B" w14:paraId="794291C4" w14:textId="77777777" w:rsidTr="001C316B">
        <w:trPr>
          <w:gridAfter w:val="1"/>
          <w:wAfter w:w="13" w:type="dxa"/>
          <w:trHeight w:val="30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094B1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5251E" w14:textId="77777777" w:rsidR="001C316B" w:rsidRPr="001C316B" w:rsidRDefault="001C316B" w:rsidP="001C3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Итого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A912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BE1B8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188 874,26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F22F1" w14:textId="77777777" w:rsidR="001C316B" w:rsidRPr="001C316B" w:rsidRDefault="001C316B" w:rsidP="001C31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188 874,26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3BE3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401D" w14:textId="77777777" w:rsidR="001C316B" w:rsidRPr="001C316B" w:rsidRDefault="001C316B" w:rsidP="001C3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</w:tr>
    </w:tbl>
    <w:p w14:paraId="4F387AB0" w14:textId="77777777" w:rsidR="001C316B" w:rsidRPr="00321E3C" w:rsidRDefault="001C316B" w:rsidP="00321E3C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1C316B" w:rsidRPr="00321E3C" w:rsidSect="00DB552D">
          <w:footerReference w:type="default" r:id="rId13"/>
          <w:headerReference w:type="first" r:id="rId14"/>
          <w:pgSz w:w="16838" w:h="11906" w:orient="landscape"/>
          <w:pgMar w:top="1134" w:right="962" w:bottom="1134" w:left="1701" w:header="709" w:footer="170" w:gutter="0"/>
          <w:cols w:space="708"/>
          <w:docGrid w:linePitch="360"/>
        </w:sectPr>
      </w:pPr>
    </w:p>
    <w:p w14:paraId="5D06142C" w14:textId="77777777" w:rsidR="00D7691C" w:rsidRPr="00D7691C" w:rsidRDefault="00D7691C" w:rsidP="00D7691C">
      <w:pPr>
        <w:pStyle w:val="ae"/>
        <w:spacing w:before="120" w:after="120"/>
        <w:ind w:left="0" w:firstLine="5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Toc149245781"/>
      <w:r w:rsidRPr="00D7691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Перечень мероприятий,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направленных </w:t>
      </w:r>
      <w:r w:rsidRPr="00D7691C">
        <w:rPr>
          <w:rFonts w:ascii="Times New Roman" w:hAnsi="Times New Roman" w:cs="Times New Roman"/>
          <w:b/>
          <w:bCs/>
          <w:sz w:val="24"/>
          <w:szCs w:val="24"/>
        </w:rPr>
        <w:t>на повышени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D7691C">
        <w:rPr>
          <w:rFonts w:ascii="Times New Roman" w:hAnsi="Times New Roman" w:cs="Times New Roman"/>
          <w:b/>
          <w:bCs/>
          <w:sz w:val="24"/>
          <w:szCs w:val="24"/>
        </w:rPr>
        <w:t xml:space="preserve"> качества обслуживания абонентов</w:t>
      </w:r>
    </w:p>
    <w:p w14:paraId="4D40BF57" w14:textId="77777777" w:rsidR="00D7691C" w:rsidRPr="00135076" w:rsidRDefault="00D7691C" w:rsidP="00D7691C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1.</w:t>
      </w:r>
      <w:r w:rsidRPr="00135076">
        <w:rPr>
          <w:rFonts w:ascii="Times New Roman" w:hAnsi="Times New Roman" w:cs="Times New Roman"/>
          <w:sz w:val="24"/>
          <w:szCs w:val="24"/>
        </w:rPr>
        <w:tab/>
        <w:t>Совершенствование организации труда абонентского отдела предприятия, в целях снижения количества жалоб от клиентов на качество обслуживания.</w:t>
      </w:r>
    </w:p>
    <w:p w14:paraId="47F940E6" w14:textId="77777777" w:rsidR="00D7691C" w:rsidRPr="00135076" w:rsidRDefault="00D7691C" w:rsidP="00D7691C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2.</w:t>
      </w:r>
      <w:r w:rsidRPr="00135076">
        <w:rPr>
          <w:rFonts w:ascii="Times New Roman" w:hAnsi="Times New Roman" w:cs="Times New Roman"/>
          <w:sz w:val="24"/>
          <w:szCs w:val="24"/>
        </w:rPr>
        <w:tab/>
        <w:t>Информирование населения об оказании услуг водоснабжения и водоотведения в средствах массовой информации, размещение информации на сайте организации ООО «</w:t>
      </w:r>
      <w:proofErr w:type="spellStart"/>
      <w:r w:rsidRPr="00135076">
        <w:rPr>
          <w:rFonts w:ascii="Times New Roman" w:hAnsi="Times New Roman" w:cs="Times New Roman"/>
          <w:sz w:val="24"/>
          <w:szCs w:val="24"/>
        </w:rPr>
        <w:t>АкваСервис</w:t>
      </w:r>
      <w:proofErr w:type="spellEnd"/>
      <w:r w:rsidRPr="00135076">
        <w:rPr>
          <w:rFonts w:ascii="Times New Roman" w:hAnsi="Times New Roman" w:cs="Times New Roman"/>
          <w:sz w:val="24"/>
          <w:szCs w:val="24"/>
        </w:rPr>
        <w:t>», на сайте ГИС ЖКХ.</w:t>
      </w:r>
    </w:p>
    <w:p w14:paraId="403B9EA8" w14:textId="77777777" w:rsidR="00D7691C" w:rsidRPr="00135076" w:rsidRDefault="00D7691C" w:rsidP="00D7691C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3.</w:t>
      </w:r>
      <w:r w:rsidRPr="00135076">
        <w:rPr>
          <w:rFonts w:ascii="Times New Roman" w:hAnsi="Times New Roman" w:cs="Times New Roman"/>
          <w:sz w:val="24"/>
          <w:szCs w:val="24"/>
        </w:rPr>
        <w:tab/>
        <w:t>Предоставление возможности погашения абонентами задолженности в рассрочку путем заключения договора с графиком погашения задолженности.</w:t>
      </w:r>
    </w:p>
    <w:p w14:paraId="4A426A79" w14:textId="77777777" w:rsidR="00D7691C" w:rsidRPr="00135076" w:rsidRDefault="00D7691C" w:rsidP="00D7691C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4.</w:t>
      </w:r>
      <w:r w:rsidRPr="00135076">
        <w:rPr>
          <w:rFonts w:ascii="Times New Roman" w:hAnsi="Times New Roman" w:cs="Times New Roman"/>
          <w:sz w:val="24"/>
          <w:szCs w:val="24"/>
        </w:rPr>
        <w:tab/>
        <w:t>Предоставление возможности в личном кабинете на сайте ООО «</w:t>
      </w:r>
      <w:proofErr w:type="spellStart"/>
      <w:r w:rsidRPr="00135076">
        <w:rPr>
          <w:rFonts w:ascii="Times New Roman" w:hAnsi="Times New Roman" w:cs="Times New Roman"/>
          <w:sz w:val="24"/>
          <w:szCs w:val="24"/>
        </w:rPr>
        <w:t>АкваСервис</w:t>
      </w:r>
      <w:proofErr w:type="spellEnd"/>
      <w:r w:rsidRPr="00135076">
        <w:rPr>
          <w:rFonts w:ascii="Times New Roman" w:hAnsi="Times New Roman" w:cs="Times New Roman"/>
          <w:sz w:val="24"/>
          <w:szCs w:val="24"/>
        </w:rPr>
        <w:t>» (www.acvaservice.ru):</w:t>
      </w:r>
    </w:p>
    <w:p w14:paraId="70FB7CD2" w14:textId="77777777" w:rsidR="00D7691C" w:rsidRPr="00135076" w:rsidRDefault="00D7691C" w:rsidP="00D7691C">
      <w:pPr>
        <w:pStyle w:val="ae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получить информацию о состоянии лицевого счета;</w:t>
      </w:r>
    </w:p>
    <w:p w14:paraId="7AF06E76" w14:textId="77777777" w:rsidR="00D7691C" w:rsidRPr="00135076" w:rsidRDefault="00D7691C" w:rsidP="00D7691C">
      <w:pPr>
        <w:pStyle w:val="ae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оплатить онлайн;</w:t>
      </w:r>
    </w:p>
    <w:p w14:paraId="74CA8D8A" w14:textId="77777777" w:rsidR="00D7691C" w:rsidRPr="00135076" w:rsidRDefault="00D7691C" w:rsidP="00D7691C">
      <w:pPr>
        <w:pStyle w:val="ae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распечатать платежные документы;</w:t>
      </w:r>
    </w:p>
    <w:p w14:paraId="19A4DDE6" w14:textId="77777777" w:rsidR="00D7691C" w:rsidRPr="00135076" w:rsidRDefault="00D7691C" w:rsidP="00D7691C">
      <w:pPr>
        <w:pStyle w:val="ae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передать показания приборов учета.</w:t>
      </w:r>
    </w:p>
    <w:p w14:paraId="64E17048" w14:textId="77777777" w:rsidR="00D7691C" w:rsidRPr="00135076" w:rsidRDefault="00D7691C" w:rsidP="00D7691C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5. Рассылка на электронную почту платежных документов.</w:t>
      </w:r>
    </w:p>
    <w:p w14:paraId="379D6F0C" w14:textId="77777777" w:rsidR="00D7691C" w:rsidRPr="00135076" w:rsidRDefault="00D7691C" w:rsidP="00D7691C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6. СМС рассылка-уведомлений о задолженности.</w:t>
      </w:r>
    </w:p>
    <w:p w14:paraId="2DB9E0A0" w14:textId="77777777" w:rsidR="00D7691C" w:rsidRPr="00135076" w:rsidRDefault="00D7691C" w:rsidP="00D7691C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7. Предоставление возможности произвести оплату через Сбербанк-онлайн, также ООО «</w:t>
      </w:r>
      <w:proofErr w:type="spellStart"/>
      <w:r w:rsidRPr="00135076">
        <w:rPr>
          <w:rFonts w:ascii="Times New Roman" w:hAnsi="Times New Roman" w:cs="Times New Roman"/>
          <w:sz w:val="24"/>
          <w:szCs w:val="24"/>
        </w:rPr>
        <w:t>АкваСервис</w:t>
      </w:r>
      <w:proofErr w:type="spellEnd"/>
      <w:r w:rsidRPr="00135076">
        <w:rPr>
          <w:rFonts w:ascii="Times New Roman" w:hAnsi="Times New Roman" w:cs="Times New Roman"/>
          <w:sz w:val="24"/>
          <w:szCs w:val="24"/>
        </w:rPr>
        <w:t>» осуществляет информационно-техническое взаимодействие с различными банками для осуществления гражданами платежей в адрес компании.</w:t>
      </w:r>
    </w:p>
    <w:p w14:paraId="4EEB159E" w14:textId="77777777" w:rsidR="00D7691C" w:rsidRPr="00135076" w:rsidRDefault="00D7691C" w:rsidP="00D7691C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 xml:space="preserve">8. Предоставление возможности подключить </w:t>
      </w:r>
      <w:proofErr w:type="spellStart"/>
      <w:r w:rsidRPr="00135076">
        <w:rPr>
          <w:rFonts w:ascii="Times New Roman" w:hAnsi="Times New Roman" w:cs="Times New Roman"/>
          <w:sz w:val="24"/>
          <w:szCs w:val="24"/>
        </w:rPr>
        <w:t>автоплатеж</w:t>
      </w:r>
      <w:proofErr w:type="spellEnd"/>
      <w:r w:rsidRPr="00135076">
        <w:rPr>
          <w:rFonts w:ascii="Times New Roman" w:hAnsi="Times New Roman" w:cs="Times New Roman"/>
          <w:sz w:val="24"/>
          <w:szCs w:val="24"/>
        </w:rPr>
        <w:t xml:space="preserve"> за оказываемые услуги.</w:t>
      </w:r>
    </w:p>
    <w:p w14:paraId="2BA930C8" w14:textId="77777777" w:rsidR="00D7691C" w:rsidRPr="00135076" w:rsidRDefault="00D7691C" w:rsidP="00D7691C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9. В личном кабинете на сайте ООО «</w:t>
      </w:r>
      <w:proofErr w:type="spellStart"/>
      <w:r w:rsidRPr="00135076">
        <w:rPr>
          <w:rFonts w:ascii="Times New Roman" w:hAnsi="Times New Roman" w:cs="Times New Roman"/>
          <w:sz w:val="24"/>
          <w:szCs w:val="24"/>
        </w:rPr>
        <w:t>АкваСервис</w:t>
      </w:r>
      <w:proofErr w:type="spellEnd"/>
      <w:r w:rsidRPr="00135076">
        <w:rPr>
          <w:rFonts w:ascii="Times New Roman" w:hAnsi="Times New Roman" w:cs="Times New Roman"/>
          <w:sz w:val="24"/>
          <w:szCs w:val="24"/>
        </w:rPr>
        <w:t xml:space="preserve">» предоставлена возможность установки на мобильный телефон мобильную версию сайта для оперативного получения информации. </w:t>
      </w:r>
    </w:p>
    <w:p w14:paraId="14C12F18" w14:textId="77777777" w:rsidR="00D7691C" w:rsidRPr="00135076" w:rsidRDefault="00D7691C" w:rsidP="00D7691C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10. ООО «</w:t>
      </w:r>
      <w:proofErr w:type="spellStart"/>
      <w:r w:rsidRPr="00135076">
        <w:rPr>
          <w:rFonts w:ascii="Times New Roman" w:hAnsi="Times New Roman" w:cs="Times New Roman"/>
          <w:sz w:val="24"/>
          <w:szCs w:val="24"/>
        </w:rPr>
        <w:t>АкваСервис</w:t>
      </w:r>
      <w:proofErr w:type="spellEnd"/>
      <w:r w:rsidRPr="00135076">
        <w:rPr>
          <w:rFonts w:ascii="Times New Roman" w:hAnsi="Times New Roman" w:cs="Times New Roman"/>
          <w:sz w:val="24"/>
          <w:szCs w:val="24"/>
        </w:rPr>
        <w:t>» рекомендует жителям подключить мобильное приложение «Госуслуги. Дом», которое предусматривает возможность передачи показаний ПУ, оплаты услуг ЖКХ без комиссии, направления обращений в РСО и получения оперативного ответа; возможность получить информацию о плановых работах и аварийных ситуациях в доме.</w:t>
      </w:r>
    </w:p>
    <w:p w14:paraId="5238554E" w14:textId="77777777" w:rsidR="00D7691C" w:rsidRPr="00135076" w:rsidRDefault="00D7691C" w:rsidP="00D7691C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11. ООО «</w:t>
      </w:r>
      <w:proofErr w:type="spellStart"/>
      <w:r w:rsidRPr="00135076">
        <w:rPr>
          <w:rFonts w:ascii="Times New Roman" w:hAnsi="Times New Roman" w:cs="Times New Roman"/>
          <w:sz w:val="24"/>
          <w:szCs w:val="24"/>
        </w:rPr>
        <w:t>АкваСервис</w:t>
      </w:r>
      <w:proofErr w:type="spellEnd"/>
      <w:r w:rsidRPr="00135076">
        <w:rPr>
          <w:rFonts w:ascii="Times New Roman" w:hAnsi="Times New Roman" w:cs="Times New Roman"/>
          <w:sz w:val="24"/>
          <w:szCs w:val="24"/>
        </w:rPr>
        <w:t xml:space="preserve">» взаимодействует с гражданами через платформу </w:t>
      </w:r>
      <w:proofErr w:type="gramStart"/>
      <w:r w:rsidRPr="00135076">
        <w:rPr>
          <w:rFonts w:ascii="Times New Roman" w:hAnsi="Times New Roman" w:cs="Times New Roman"/>
          <w:sz w:val="24"/>
          <w:szCs w:val="24"/>
        </w:rPr>
        <w:t>обратной связи (сокращенно ПОС)</w:t>
      </w:r>
      <w:proofErr w:type="gramEnd"/>
      <w:r w:rsidRPr="00135076">
        <w:rPr>
          <w:rFonts w:ascii="Times New Roman" w:hAnsi="Times New Roman" w:cs="Times New Roman"/>
          <w:sz w:val="24"/>
          <w:szCs w:val="24"/>
        </w:rPr>
        <w:t xml:space="preserve"> внедренную на территории Иркутской области в соответствии с Распоряжением Правительства Иркутской области от 29.10.2021 г. № 656-рп.</w:t>
      </w:r>
    </w:p>
    <w:p w14:paraId="562D63E8" w14:textId="77777777" w:rsidR="00D7691C" w:rsidRPr="00135076" w:rsidRDefault="00D7691C" w:rsidP="00D7691C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12. Информирование населения в социальных сетях о планируемых ремонтных работах, о планируемом отключении холодной воды, а также аварийных ситуациях на сетях водопровода и канализации.</w:t>
      </w:r>
    </w:p>
    <w:p w14:paraId="265E9B91" w14:textId="77777777" w:rsidR="00D7691C" w:rsidRPr="00135076" w:rsidRDefault="00D7691C" w:rsidP="00D7691C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13. Осуществление расчетов за коммунальные услуги с помощью торгового эквайринга.</w:t>
      </w:r>
    </w:p>
    <w:p w14:paraId="1682CCD0" w14:textId="73A8EF37" w:rsidR="00D7691C" w:rsidRDefault="00D7691C" w:rsidP="00D7691C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</w:pPr>
      <w:r w:rsidRPr="00135076">
        <w:rPr>
          <w:rFonts w:ascii="Times New Roman" w:hAnsi="Times New Roman" w:cs="Times New Roman"/>
          <w:sz w:val="24"/>
          <w:szCs w:val="24"/>
        </w:rPr>
        <w:t>14. ООО «</w:t>
      </w:r>
      <w:proofErr w:type="spellStart"/>
      <w:r w:rsidRPr="00135076">
        <w:rPr>
          <w:rFonts w:ascii="Times New Roman" w:hAnsi="Times New Roman" w:cs="Times New Roman"/>
          <w:sz w:val="24"/>
          <w:szCs w:val="24"/>
        </w:rPr>
        <w:t>АкваСервис</w:t>
      </w:r>
      <w:proofErr w:type="spellEnd"/>
      <w:r w:rsidRPr="00135076">
        <w:rPr>
          <w:rFonts w:ascii="Times New Roman" w:hAnsi="Times New Roman" w:cs="Times New Roman"/>
          <w:sz w:val="24"/>
          <w:szCs w:val="24"/>
        </w:rPr>
        <w:t>» предоставляет жителям города квитанции как на бумажном носителе, так и в электронном виде на электронную почту.</w:t>
      </w:r>
    </w:p>
    <w:p w14:paraId="32F817D0" w14:textId="77777777" w:rsidR="00D7691C" w:rsidRPr="00450AB6" w:rsidRDefault="00D7691C" w:rsidP="00D7691C">
      <w:pPr>
        <w:pStyle w:val="ae"/>
        <w:spacing w:before="120" w:after="120"/>
        <w:ind w:firstLine="584"/>
        <w:jc w:val="both"/>
        <w:rPr>
          <w:rFonts w:ascii="Times New Roman" w:hAnsi="Times New Roman" w:cs="Times New Roman"/>
          <w:sz w:val="24"/>
          <w:szCs w:val="24"/>
        </w:rPr>
        <w:sectPr w:rsidR="00D7691C" w:rsidRPr="00450AB6" w:rsidSect="00DB552D">
          <w:footerReference w:type="default" r:id="rId15"/>
          <w:headerReference w:type="first" r:id="rId16"/>
          <w:pgSz w:w="11906" w:h="16838"/>
          <w:pgMar w:top="1134" w:right="851" w:bottom="1134" w:left="1701" w:header="709" w:footer="170" w:gutter="0"/>
          <w:cols w:space="708"/>
          <w:docGrid w:linePitch="360"/>
        </w:sectPr>
      </w:pPr>
    </w:p>
    <w:bookmarkEnd w:id="4"/>
    <w:p w14:paraId="723B84CF" w14:textId="17412FC1" w:rsidR="00756836" w:rsidRPr="00EC248E" w:rsidRDefault="00756836" w:rsidP="00756836">
      <w:pPr>
        <w:pStyle w:val="af8"/>
        <w:spacing w:after="0"/>
        <w:jc w:val="both"/>
        <w:rPr>
          <w:rFonts w:ascii="Times New Roman" w:hAnsi="Times New Roman"/>
          <w:bCs w:val="0"/>
          <w:color w:val="auto"/>
          <w:sz w:val="24"/>
          <w:szCs w:val="24"/>
        </w:rPr>
      </w:pPr>
      <w:r w:rsidRPr="00EC248E">
        <w:rPr>
          <w:rFonts w:ascii="Times New Roman" w:hAnsi="Times New Roman"/>
          <w:bCs w:val="0"/>
          <w:color w:val="auto"/>
          <w:sz w:val="24"/>
          <w:szCs w:val="24"/>
        </w:rPr>
        <w:lastRenderedPageBreak/>
        <w:t>Таблица</w:t>
      </w:r>
      <w:r w:rsidR="00DB552D">
        <w:rPr>
          <w:rFonts w:ascii="Times New Roman" w:hAnsi="Times New Roman"/>
          <w:bCs w:val="0"/>
          <w:color w:val="auto"/>
          <w:sz w:val="24"/>
          <w:szCs w:val="24"/>
        </w:rPr>
        <w:t xml:space="preserve"> </w:t>
      </w:r>
      <w:r w:rsidR="005E5C34">
        <w:rPr>
          <w:rFonts w:ascii="Times New Roman" w:hAnsi="Times New Roman"/>
          <w:bCs w:val="0"/>
          <w:color w:val="auto"/>
          <w:sz w:val="24"/>
          <w:szCs w:val="24"/>
        </w:rPr>
        <w:t>3</w:t>
      </w:r>
      <w:r w:rsidR="002A5EB7">
        <w:rPr>
          <w:rFonts w:ascii="Times New Roman" w:hAnsi="Times New Roman"/>
          <w:bCs w:val="0"/>
          <w:color w:val="auto"/>
          <w:sz w:val="24"/>
          <w:szCs w:val="24"/>
        </w:rPr>
        <w:t>.2</w:t>
      </w:r>
      <w:r w:rsidRPr="00EC248E">
        <w:rPr>
          <w:rFonts w:ascii="Times New Roman" w:hAnsi="Times New Roman"/>
          <w:bCs w:val="0"/>
          <w:color w:val="auto"/>
          <w:sz w:val="24"/>
          <w:szCs w:val="24"/>
        </w:rPr>
        <w:t xml:space="preserve"> </w:t>
      </w:r>
      <w:r w:rsidRPr="00EC248E">
        <w:rPr>
          <w:rFonts w:ascii="Times New Roman" w:hAnsi="Times New Roman"/>
          <w:color w:val="auto"/>
          <w:sz w:val="24"/>
          <w:szCs w:val="24"/>
        </w:rPr>
        <w:t>–</w:t>
      </w:r>
      <w:r w:rsidR="004515D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515D1" w:rsidRPr="004515D1">
        <w:rPr>
          <w:rFonts w:ascii="Times New Roman" w:hAnsi="Times New Roman"/>
          <w:b w:val="0"/>
          <w:color w:val="auto"/>
          <w:sz w:val="24"/>
          <w:szCs w:val="24"/>
        </w:rPr>
        <w:t xml:space="preserve">Основные показатели по объемам принимаемых сточных </w:t>
      </w:r>
      <w:proofErr w:type="gramStart"/>
      <w:r w:rsidR="004515D1" w:rsidRPr="004515D1">
        <w:rPr>
          <w:rFonts w:ascii="Times New Roman" w:hAnsi="Times New Roman"/>
          <w:b w:val="0"/>
          <w:color w:val="auto"/>
          <w:sz w:val="24"/>
          <w:szCs w:val="24"/>
        </w:rPr>
        <w:t>вод,  объем</w:t>
      </w:r>
      <w:proofErr w:type="gramEnd"/>
      <w:r w:rsidR="004515D1" w:rsidRPr="004515D1">
        <w:rPr>
          <w:rFonts w:ascii="Times New Roman" w:hAnsi="Times New Roman"/>
          <w:b w:val="0"/>
          <w:color w:val="auto"/>
          <w:sz w:val="24"/>
          <w:szCs w:val="24"/>
        </w:rPr>
        <w:t xml:space="preserve"> финансовых потребностей, необходимых для реализации производственной программы в сфере  водоотведения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3"/>
        <w:gridCol w:w="4621"/>
        <w:gridCol w:w="920"/>
        <w:gridCol w:w="1819"/>
        <w:gridCol w:w="2615"/>
        <w:gridCol w:w="1819"/>
        <w:gridCol w:w="1819"/>
      </w:tblGrid>
      <w:tr w:rsidR="00251CB8" w:rsidRPr="005A0F3A" w14:paraId="1C5A14C6" w14:textId="77777777" w:rsidTr="005A0F3A">
        <w:trPr>
          <w:trHeight w:val="20"/>
        </w:trPr>
        <w:tc>
          <w:tcPr>
            <w:tcW w:w="232" w:type="pct"/>
            <w:shd w:val="clear" w:color="auto" w:fill="auto"/>
            <w:vAlign w:val="center"/>
            <w:hideMark/>
          </w:tcPr>
          <w:p w14:paraId="220A335D" w14:textId="77777777" w:rsidR="004515D1" w:rsidRPr="005A0F3A" w:rsidRDefault="004515D1" w:rsidP="00451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14:paraId="7C61284F" w14:textId="77777777" w:rsidR="004515D1" w:rsidRPr="005A0F3A" w:rsidRDefault="004515D1" w:rsidP="00451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36546160" w14:textId="77777777" w:rsidR="004515D1" w:rsidRPr="005A0F3A" w:rsidRDefault="004515D1" w:rsidP="00451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5E287152" w14:textId="31DAF22A" w:rsidR="004515D1" w:rsidRPr="005A0F3A" w:rsidRDefault="004515D1" w:rsidP="00451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Факт за прошедший год</w:t>
            </w:r>
          </w:p>
        </w:tc>
        <w:tc>
          <w:tcPr>
            <w:tcW w:w="916" w:type="pct"/>
            <w:shd w:val="clear" w:color="auto" w:fill="auto"/>
            <w:vAlign w:val="center"/>
            <w:hideMark/>
          </w:tcPr>
          <w:p w14:paraId="509041A3" w14:textId="77777777" w:rsidR="004515D1" w:rsidRPr="005A0F3A" w:rsidRDefault="004515D1" w:rsidP="00451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План текущего года (утверждено в действующем тарифе)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4932E4CE" w14:textId="77777777" w:rsidR="004515D1" w:rsidRPr="005A0F3A" w:rsidRDefault="004515D1" w:rsidP="00451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Ожидаемое текущего года</w:t>
            </w:r>
          </w:p>
        </w:tc>
        <w:tc>
          <w:tcPr>
            <w:tcW w:w="637" w:type="pct"/>
            <w:shd w:val="clear" w:color="auto" w:fill="auto"/>
            <w:vAlign w:val="center"/>
            <w:hideMark/>
          </w:tcPr>
          <w:p w14:paraId="40807D77" w14:textId="77777777" w:rsidR="004515D1" w:rsidRPr="005A0F3A" w:rsidRDefault="004515D1" w:rsidP="00451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План на период регулирования</w:t>
            </w:r>
          </w:p>
        </w:tc>
      </w:tr>
      <w:tr w:rsidR="005A0F3A" w:rsidRPr="005A0F3A" w14:paraId="234D98A4" w14:textId="77777777" w:rsidTr="005A0F3A">
        <w:trPr>
          <w:trHeight w:val="20"/>
        </w:trPr>
        <w:tc>
          <w:tcPr>
            <w:tcW w:w="232" w:type="pct"/>
            <w:shd w:val="clear" w:color="auto" w:fill="auto"/>
            <w:vAlign w:val="center"/>
            <w:hideMark/>
          </w:tcPr>
          <w:p w14:paraId="46DBC1E7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14:paraId="77AA89D0" w14:textId="0911E9BA" w:rsidR="005A0F3A" w:rsidRPr="005A0F3A" w:rsidRDefault="005A0F3A" w:rsidP="005A0F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Пропущено сточных вод, всего, в т.ч.: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6475FB07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37" w:type="pct"/>
            <w:shd w:val="clear" w:color="auto" w:fill="auto"/>
            <w:hideMark/>
          </w:tcPr>
          <w:p w14:paraId="1D2C2F29" w14:textId="7148F06D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6 850,90</w:t>
            </w:r>
          </w:p>
        </w:tc>
        <w:tc>
          <w:tcPr>
            <w:tcW w:w="916" w:type="pct"/>
            <w:shd w:val="clear" w:color="auto" w:fill="auto"/>
            <w:hideMark/>
          </w:tcPr>
          <w:p w14:paraId="4319F5C9" w14:textId="274B24CF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6 700,00</w:t>
            </w:r>
          </w:p>
        </w:tc>
        <w:tc>
          <w:tcPr>
            <w:tcW w:w="637" w:type="pct"/>
            <w:shd w:val="clear" w:color="auto" w:fill="auto"/>
            <w:hideMark/>
          </w:tcPr>
          <w:p w14:paraId="55F6FB35" w14:textId="2BB7434D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6 700,00</w:t>
            </w:r>
          </w:p>
        </w:tc>
        <w:tc>
          <w:tcPr>
            <w:tcW w:w="637" w:type="pct"/>
            <w:shd w:val="clear" w:color="auto" w:fill="auto"/>
            <w:hideMark/>
          </w:tcPr>
          <w:p w14:paraId="7F0FFC43" w14:textId="29042990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6 708,04</w:t>
            </w:r>
          </w:p>
        </w:tc>
      </w:tr>
      <w:tr w:rsidR="005A0F3A" w:rsidRPr="005A0F3A" w14:paraId="50D7C628" w14:textId="77777777" w:rsidTr="005A0F3A">
        <w:trPr>
          <w:trHeight w:val="20"/>
        </w:trPr>
        <w:tc>
          <w:tcPr>
            <w:tcW w:w="232" w:type="pct"/>
            <w:shd w:val="clear" w:color="auto" w:fill="auto"/>
            <w:vAlign w:val="center"/>
            <w:hideMark/>
          </w:tcPr>
          <w:p w14:paraId="72E5A09E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14:paraId="6E4FD3D1" w14:textId="77777777" w:rsidR="005A0F3A" w:rsidRPr="005A0F3A" w:rsidRDefault="005A0F3A" w:rsidP="005A0F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коммунально-бытовые нужды ОКК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077DF409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37" w:type="pct"/>
            <w:shd w:val="clear" w:color="auto" w:fill="auto"/>
            <w:hideMark/>
          </w:tcPr>
          <w:p w14:paraId="0607C188" w14:textId="6D331636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16" w:type="pct"/>
            <w:shd w:val="clear" w:color="auto" w:fill="auto"/>
            <w:hideMark/>
          </w:tcPr>
          <w:p w14:paraId="72984416" w14:textId="71CAC8C2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37" w:type="pct"/>
            <w:shd w:val="clear" w:color="auto" w:fill="auto"/>
            <w:hideMark/>
          </w:tcPr>
          <w:p w14:paraId="5678FD59" w14:textId="7EE90C4C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37" w:type="pct"/>
            <w:shd w:val="clear" w:color="auto" w:fill="auto"/>
            <w:hideMark/>
          </w:tcPr>
          <w:p w14:paraId="7A9C14D2" w14:textId="3551A5C3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A0F3A" w:rsidRPr="005A0F3A" w14:paraId="5381230B" w14:textId="77777777" w:rsidTr="005A0F3A">
        <w:trPr>
          <w:trHeight w:val="20"/>
        </w:trPr>
        <w:tc>
          <w:tcPr>
            <w:tcW w:w="232" w:type="pct"/>
            <w:shd w:val="clear" w:color="auto" w:fill="auto"/>
            <w:vAlign w:val="center"/>
            <w:hideMark/>
          </w:tcPr>
          <w:p w14:paraId="00D9CEC4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14:paraId="3EDDEDB3" w14:textId="77777777" w:rsidR="005A0F3A" w:rsidRPr="005A0F3A" w:rsidRDefault="005A0F3A" w:rsidP="005A0F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Хозяйственные нужды предприятия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62F4C438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37" w:type="pct"/>
            <w:shd w:val="clear" w:color="auto" w:fill="auto"/>
            <w:hideMark/>
          </w:tcPr>
          <w:p w14:paraId="631875A1" w14:textId="738EC3D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16" w:type="pct"/>
            <w:shd w:val="clear" w:color="auto" w:fill="auto"/>
            <w:hideMark/>
          </w:tcPr>
          <w:p w14:paraId="3C6580CC" w14:textId="4FEF6F58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37" w:type="pct"/>
            <w:shd w:val="clear" w:color="auto" w:fill="auto"/>
            <w:hideMark/>
          </w:tcPr>
          <w:p w14:paraId="1D0AEDC0" w14:textId="29E56301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37" w:type="pct"/>
            <w:shd w:val="clear" w:color="auto" w:fill="auto"/>
            <w:hideMark/>
          </w:tcPr>
          <w:p w14:paraId="474F97D8" w14:textId="73CC7370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A0F3A" w:rsidRPr="005A0F3A" w14:paraId="1E2E12A7" w14:textId="77777777" w:rsidTr="005A0F3A">
        <w:trPr>
          <w:trHeight w:val="20"/>
        </w:trPr>
        <w:tc>
          <w:tcPr>
            <w:tcW w:w="232" w:type="pct"/>
            <w:shd w:val="clear" w:color="auto" w:fill="auto"/>
            <w:vAlign w:val="center"/>
            <w:hideMark/>
          </w:tcPr>
          <w:p w14:paraId="1C2A3437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14:paraId="1A21E5F1" w14:textId="77777777" w:rsidR="005A0F3A" w:rsidRPr="005A0F3A" w:rsidRDefault="005A0F3A" w:rsidP="005A0F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категориям потребителей, в т.ч.: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217F1EBA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37" w:type="pct"/>
            <w:shd w:val="clear" w:color="auto" w:fill="auto"/>
            <w:hideMark/>
          </w:tcPr>
          <w:p w14:paraId="24CA86AF" w14:textId="0888A1E3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6 850,90</w:t>
            </w:r>
          </w:p>
        </w:tc>
        <w:tc>
          <w:tcPr>
            <w:tcW w:w="916" w:type="pct"/>
            <w:shd w:val="clear" w:color="auto" w:fill="auto"/>
            <w:hideMark/>
          </w:tcPr>
          <w:p w14:paraId="089DBB7F" w14:textId="1E53D23F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6 700,00</w:t>
            </w:r>
          </w:p>
        </w:tc>
        <w:tc>
          <w:tcPr>
            <w:tcW w:w="637" w:type="pct"/>
            <w:shd w:val="clear" w:color="auto" w:fill="auto"/>
            <w:hideMark/>
          </w:tcPr>
          <w:p w14:paraId="262EBB66" w14:textId="1EC74FE3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6 700,00</w:t>
            </w:r>
          </w:p>
        </w:tc>
        <w:tc>
          <w:tcPr>
            <w:tcW w:w="637" w:type="pct"/>
            <w:shd w:val="clear" w:color="auto" w:fill="auto"/>
            <w:hideMark/>
          </w:tcPr>
          <w:p w14:paraId="69D7FDBC" w14:textId="2BCFE9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6 708,04</w:t>
            </w:r>
          </w:p>
        </w:tc>
      </w:tr>
      <w:tr w:rsidR="005A0F3A" w:rsidRPr="005A0F3A" w14:paraId="26E02DC2" w14:textId="77777777" w:rsidTr="005A0F3A">
        <w:trPr>
          <w:trHeight w:val="20"/>
        </w:trPr>
        <w:tc>
          <w:tcPr>
            <w:tcW w:w="232" w:type="pct"/>
            <w:shd w:val="clear" w:color="auto" w:fill="auto"/>
            <w:vAlign w:val="center"/>
            <w:hideMark/>
          </w:tcPr>
          <w:p w14:paraId="688E6616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1.2.1.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14:paraId="39EF3688" w14:textId="77777777" w:rsidR="005A0F3A" w:rsidRPr="005A0F3A" w:rsidRDefault="005A0F3A" w:rsidP="005A0F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бюджетных потребителей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290BBF66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37" w:type="pct"/>
            <w:shd w:val="clear" w:color="auto" w:fill="auto"/>
            <w:hideMark/>
          </w:tcPr>
          <w:p w14:paraId="42BA642D" w14:textId="3CD16679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6 850,90</w:t>
            </w:r>
          </w:p>
        </w:tc>
        <w:tc>
          <w:tcPr>
            <w:tcW w:w="916" w:type="pct"/>
            <w:shd w:val="clear" w:color="auto" w:fill="auto"/>
            <w:hideMark/>
          </w:tcPr>
          <w:p w14:paraId="03A1EE10" w14:textId="021DA082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6 700,00</w:t>
            </w:r>
          </w:p>
        </w:tc>
        <w:tc>
          <w:tcPr>
            <w:tcW w:w="637" w:type="pct"/>
            <w:shd w:val="clear" w:color="auto" w:fill="auto"/>
            <w:hideMark/>
          </w:tcPr>
          <w:p w14:paraId="76369BE0" w14:textId="25B5D991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6 700,00</w:t>
            </w:r>
          </w:p>
        </w:tc>
        <w:tc>
          <w:tcPr>
            <w:tcW w:w="637" w:type="pct"/>
            <w:shd w:val="clear" w:color="auto" w:fill="auto"/>
            <w:hideMark/>
          </w:tcPr>
          <w:p w14:paraId="2806C5D4" w14:textId="58F3092C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6 708,04</w:t>
            </w:r>
          </w:p>
        </w:tc>
      </w:tr>
      <w:tr w:rsidR="005A0F3A" w:rsidRPr="005A0F3A" w14:paraId="7D843A58" w14:textId="77777777" w:rsidTr="005A0F3A">
        <w:trPr>
          <w:trHeight w:val="20"/>
        </w:trPr>
        <w:tc>
          <w:tcPr>
            <w:tcW w:w="232" w:type="pct"/>
            <w:shd w:val="clear" w:color="auto" w:fill="auto"/>
            <w:vAlign w:val="center"/>
            <w:hideMark/>
          </w:tcPr>
          <w:p w14:paraId="014839DB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1.2.2.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14:paraId="4AE039E2" w14:textId="77777777" w:rsidR="005A0F3A" w:rsidRPr="005A0F3A" w:rsidRDefault="005A0F3A" w:rsidP="005A0F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населения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17197D34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37" w:type="pct"/>
            <w:shd w:val="clear" w:color="auto" w:fill="auto"/>
            <w:hideMark/>
          </w:tcPr>
          <w:p w14:paraId="47E4FA9F" w14:textId="515F5878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16" w:type="pct"/>
            <w:shd w:val="clear" w:color="auto" w:fill="auto"/>
            <w:hideMark/>
          </w:tcPr>
          <w:p w14:paraId="366F9196" w14:textId="77D177DB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37" w:type="pct"/>
            <w:shd w:val="clear" w:color="auto" w:fill="auto"/>
            <w:hideMark/>
          </w:tcPr>
          <w:p w14:paraId="7130E994" w14:textId="4937A5CF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37" w:type="pct"/>
            <w:shd w:val="clear" w:color="auto" w:fill="auto"/>
            <w:hideMark/>
          </w:tcPr>
          <w:p w14:paraId="7C7DB48B" w14:textId="2C9F1E84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A0F3A" w:rsidRPr="005A0F3A" w14:paraId="32B0F1D5" w14:textId="77777777" w:rsidTr="005A0F3A">
        <w:trPr>
          <w:trHeight w:val="20"/>
        </w:trPr>
        <w:tc>
          <w:tcPr>
            <w:tcW w:w="232" w:type="pct"/>
            <w:shd w:val="clear" w:color="auto" w:fill="auto"/>
            <w:vAlign w:val="center"/>
            <w:hideMark/>
          </w:tcPr>
          <w:p w14:paraId="54BF39EE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1.2.3.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14:paraId="471E31F5" w14:textId="77777777" w:rsidR="005A0F3A" w:rsidRPr="005A0F3A" w:rsidRDefault="005A0F3A" w:rsidP="005A0F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прочих 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6C6F5D51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37" w:type="pct"/>
            <w:shd w:val="clear" w:color="auto" w:fill="auto"/>
            <w:hideMark/>
          </w:tcPr>
          <w:p w14:paraId="075BDA0D" w14:textId="328A4236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16" w:type="pct"/>
            <w:shd w:val="clear" w:color="auto" w:fill="auto"/>
            <w:hideMark/>
          </w:tcPr>
          <w:p w14:paraId="69C8CE4E" w14:textId="0BD6440B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37" w:type="pct"/>
            <w:shd w:val="clear" w:color="auto" w:fill="auto"/>
            <w:hideMark/>
          </w:tcPr>
          <w:p w14:paraId="579F7F45" w14:textId="4811AB98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37" w:type="pct"/>
            <w:shd w:val="clear" w:color="auto" w:fill="auto"/>
            <w:hideMark/>
          </w:tcPr>
          <w:p w14:paraId="1CE25A5A" w14:textId="77C28895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A0F3A" w:rsidRPr="005A0F3A" w14:paraId="6741BDD7" w14:textId="77777777" w:rsidTr="005A0F3A">
        <w:trPr>
          <w:trHeight w:val="20"/>
        </w:trPr>
        <w:tc>
          <w:tcPr>
            <w:tcW w:w="232" w:type="pct"/>
            <w:shd w:val="clear" w:color="auto" w:fill="auto"/>
            <w:vAlign w:val="center"/>
            <w:hideMark/>
          </w:tcPr>
          <w:p w14:paraId="493A48A0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1.3.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14:paraId="5C011091" w14:textId="77777777" w:rsidR="005A0F3A" w:rsidRPr="005A0F3A" w:rsidRDefault="005A0F3A" w:rsidP="005A0F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принято сточных вод от других ОКК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2FE580D7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37" w:type="pct"/>
            <w:shd w:val="clear" w:color="auto" w:fill="auto"/>
            <w:hideMark/>
          </w:tcPr>
          <w:p w14:paraId="128C7CBE" w14:textId="52F6615A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16" w:type="pct"/>
            <w:shd w:val="clear" w:color="auto" w:fill="auto"/>
            <w:hideMark/>
          </w:tcPr>
          <w:p w14:paraId="329A4730" w14:textId="4321507A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37" w:type="pct"/>
            <w:shd w:val="clear" w:color="auto" w:fill="auto"/>
            <w:hideMark/>
          </w:tcPr>
          <w:p w14:paraId="63A9BED2" w14:textId="136C4C23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37" w:type="pct"/>
            <w:shd w:val="clear" w:color="auto" w:fill="auto"/>
            <w:hideMark/>
          </w:tcPr>
          <w:p w14:paraId="020A7BF3" w14:textId="02BFBE71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A0F3A" w:rsidRPr="005A0F3A" w14:paraId="1AF42F75" w14:textId="77777777" w:rsidTr="005A0F3A">
        <w:trPr>
          <w:trHeight w:val="20"/>
        </w:trPr>
        <w:tc>
          <w:tcPr>
            <w:tcW w:w="232" w:type="pct"/>
            <w:shd w:val="clear" w:color="auto" w:fill="auto"/>
            <w:vAlign w:val="center"/>
            <w:hideMark/>
          </w:tcPr>
          <w:p w14:paraId="601CD386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14:paraId="4CEB942B" w14:textId="77777777" w:rsidR="005A0F3A" w:rsidRPr="005A0F3A" w:rsidRDefault="005A0F3A" w:rsidP="005A0F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Пропущено через собственные очистные сооружения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04A02352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37" w:type="pct"/>
            <w:shd w:val="clear" w:color="auto" w:fill="auto"/>
            <w:hideMark/>
          </w:tcPr>
          <w:p w14:paraId="0E77B145" w14:textId="5580CC2E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6 850,90</w:t>
            </w:r>
          </w:p>
        </w:tc>
        <w:tc>
          <w:tcPr>
            <w:tcW w:w="916" w:type="pct"/>
            <w:shd w:val="clear" w:color="auto" w:fill="auto"/>
            <w:hideMark/>
          </w:tcPr>
          <w:p w14:paraId="20D86B8D" w14:textId="4F1B23EA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6 700,00</w:t>
            </w:r>
          </w:p>
        </w:tc>
        <w:tc>
          <w:tcPr>
            <w:tcW w:w="637" w:type="pct"/>
            <w:shd w:val="clear" w:color="auto" w:fill="auto"/>
            <w:hideMark/>
          </w:tcPr>
          <w:p w14:paraId="29A2BEA4" w14:textId="5DE38C0F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6 700,00</w:t>
            </w:r>
          </w:p>
        </w:tc>
        <w:tc>
          <w:tcPr>
            <w:tcW w:w="637" w:type="pct"/>
            <w:shd w:val="clear" w:color="auto" w:fill="auto"/>
            <w:hideMark/>
          </w:tcPr>
          <w:p w14:paraId="637858D1" w14:textId="58997AAE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6 708,04</w:t>
            </w:r>
          </w:p>
        </w:tc>
      </w:tr>
      <w:tr w:rsidR="005A0F3A" w:rsidRPr="005A0F3A" w14:paraId="6382AB26" w14:textId="77777777" w:rsidTr="005A0F3A">
        <w:trPr>
          <w:trHeight w:val="20"/>
        </w:trPr>
        <w:tc>
          <w:tcPr>
            <w:tcW w:w="232" w:type="pct"/>
            <w:shd w:val="clear" w:color="auto" w:fill="auto"/>
            <w:vAlign w:val="center"/>
            <w:hideMark/>
          </w:tcPr>
          <w:p w14:paraId="24CD53B4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14:paraId="7410DCB4" w14:textId="77777777" w:rsidR="005A0F3A" w:rsidRPr="005A0F3A" w:rsidRDefault="005A0F3A" w:rsidP="005A0F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Передано сточных вод другим канализациям, всего, в т.ч.: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45EFEE0F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37" w:type="pct"/>
            <w:shd w:val="clear" w:color="auto" w:fill="auto"/>
            <w:hideMark/>
          </w:tcPr>
          <w:p w14:paraId="208C9B47" w14:textId="289CBD3C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16" w:type="pct"/>
            <w:shd w:val="clear" w:color="auto" w:fill="auto"/>
            <w:hideMark/>
          </w:tcPr>
          <w:p w14:paraId="4D2DC6DD" w14:textId="4D69C0F5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37" w:type="pct"/>
            <w:shd w:val="clear" w:color="auto" w:fill="auto"/>
            <w:hideMark/>
          </w:tcPr>
          <w:p w14:paraId="7032DE7B" w14:textId="70A71389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37" w:type="pct"/>
            <w:shd w:val="clear" w:color="auto" w:fill="auto"/>
            <w:hideMark/>
          </w:tcPr>
          <w:p w14:paraId="6A8DF87C" w14:textId="6A34917A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A0F3A" w:rsidRPr="005A0F3A" w14:paraId="18A62288" w14:textId="77777777" w:rsidTr="005A0F3A">
        <w:trPr>
          <w:trHeight w:val="20"/>
        </w:trPr>
        <w:tc>
          <w:tcPr>
            <w:tcW w:w="232" w:type="pct"/>
            <w:shd w:val="clear" w:color="auto" w:fill="auto"/>
            <w:vAlign w:val="center"/>
            <w:hideMark/>
          </w:tcPr>
          <w:p w14:paraId="26ECC58B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3.1.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14:paraId="64633F2F" w14:textId="77777777" w:rsidR="005A0F3A" w:rsidRPr="005A0F3A" w:rsidRDefault="005A0F3A" w:rsidP="005A0F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очистные сооружения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4E7BD82C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37" w:type="pct"/>
            <w:shd w:val="clear" w:color="auto" w:fill="auto"/>
            <w:hideMark/>
          </w:tcPr>
          <w:p w14:paraId="0020F19F" w14:textId="791CA2E5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16" w:type="pct"/>
            <w:shd w:val="clear" w:color="auto" w:fill="auto"/>
            <w:hideMark/>
          </w:tcPr>
          <w:p w14:paraId="0AE207E1" w14:textId="19A9DBFA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37" w:type="pct"/>
            <w:shd w:val="clear" w:color="auto" w:fill="auto"/>
            <w:hideMark/>
          </w:tcPr>
          <w:p w14:paraId="1C54EF2D" w14:textId="6217B914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37" w:type="pct"/>
            <w:shd w:val="clear" w:color="auto" w:fill="auto"/>
            <w:hideMark/>
          </w:tcPr>
          <w:p w14:paraId="01684831" w14:textId="5D45E50D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A0F3A" w:rsidRPr="005A0F3A" w14:paraId="1E5A83F9" w14:textId="77777777" w:rsidTr="005A0F3A">
        <w:trPr>
          <w:trHeight w:val="20"/>
        </w:trPr>
        <w:tc>
          <w:tcPr>
            <w:tcW w:w="232" w:type="pct"/>
            <w:shd w:val="clear" w:color="auto" w:fill="auto"/>
            <w:vAlign w:val="center"/>
            <w:hideMark/>
          </w:tcPr>
          <w:p w14:paraId="3887895F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3.2.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14:paraId="42ADD38F" w14:textId="77777777" w:rsidR="005A0F3A" w:rsidRPr="005A0F3A" w:rsidRDefault="005A0F3A" w:rsidP="005A0F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канализационную сеть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2199EAD2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37" w:type="pct"/>
            <w:shd w:val="clear" w:color="auto" w:fill="auto"/>
            <w:hideMark/>
          </w:tcPr>
          <w:p w14:paraId="28D233E9" w14:textId="552C12EB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16" w:type="pct"/>
            <w:shd w:val="clear" w:color="auto" w:fill="auto"/>
            <w:hideMark/>
          </w:tcPr>
          <w:p w14:paraId="231E3F46" w14:textId="78DAAB69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37" w:type="pct"/>
            <w:shd w:val="clear" w:color="auto" w:fill="auto"/>
            <w:hideMark/>
          </w:tcPr>
          <w:p w14:paraId="5A6E1ACC" w14:textId="1FBB2A04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37" w:type="pct"/>
            <w:shd w:val="clear" w:color="auto" w:fill="auto"/>
            <w:hideMark/>
          </w:tcPr>
          <w:p w14:paraId="4D06F10E" w14:textId="5AC0DE6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5A0F3A" w:rsidRPr="005A0F3A" w14:paraId="30E2A9B5" w14:textId="77777777" w:rsidTr="005A0F3A">
        <w:trPr>
          <w:trHeight w:val="20"/>
        </w:trPr>
        <w:tc>
          <w:tcPr>
            <w:tcW w:w="232" w:type="pct"/>
            <w:shd w:val="clear" w:color="auto" w:fill="auto"/>
            <w:vAlign w:val="center"/>
            <w:hideMark/>
          </w:tcPr>
          <w:p w14:paraId="1185B1CA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14:paraId="51024D0D" w14:textId="77777777" w:rsidR="005A0F3A" w:rsidRPr="005A0F3A" w:rsidRDefault="005A0F3A" w:rsidP="005A0F3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Сброшенные воды без очистки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6052CE2D" w14:textId="77777777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тыс.м</w:t>
            </w:r>
            <w:proofErr w:type="gramEnd"/>
            <w:r w:rsidRPr="005A0F3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ru-RU"/>
              </w:rPr>
              <w:t>3</w:t>
            </w:r>
          </w:p>
        </w:tc>
        <w:tc>
          <w:tcPr>
            <w:tcW w:w="637" w:type="pct"/>
            <w:shd w:val="clear" w:color="auto" w:fill="auto"/>
            <w:hideMark/>
          </w:tcPr>
          <w:p w14:paraId="63BC881C" w14:textId="6EA4475A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16" w:type="pct"/>
            <w:shd w:val="clear" w:color="auto" w:fill="auto"/>
            <w:hideMark/>
          </w:tcPr>
          <w:p w14:paraId="52BE8C5D" w14:textId="021E99FF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37" w:type="pct"/>
            <w:shd w:val="clear" w:color="auto" w:fill="auto"/>
            <w:hideMark/>
          </w:tcPr>
          <w:p w14:paraId="731B9EBA" w14:textId="72AEF410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37" w:type="pct"/>
            <w:shd w:val="clear" w:color="auto" w:fill="auto"/>
            <w:hideMark/>
          </w:tcPr>
          <w:p w14:paraId="05A548B3" w14:textId="76293CCA" w:rsidR="005A0F3A" w:rsidRPr="005A0F3A" w:rsidRDefault="005A0F3A" w:rsidP="005A0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A0F3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515D1" w:rsidRPr="005A0F3A" w14:paraId="5DEDFCDD" w14:textId="77777777" w:rsidTr="005A0F3A">
        <w:trPr>
          <w:trHeight w:val="20"/>
        </w:trPr>
        <w:tc>
          <w:tcPr>
            <w:tcW w:w="232" w:type="pct"/>
            <w:shd w:val="clear" w:color="auto" w:fill="auto"/>
            <w:vAlign w:val="center"/>
            <w:hideMark/>
          </w:tcPr>
          <w:p w14:paraId="029564D1" w14:textId="77777777" w:rsidR="004515D1" w:rsidRPr="005A0F3A" w:rsidRDefault="004515D1" w:rsidP="00451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1618" w:type="pct"/>
            <w:shd w:val="clear" w:color="auto" w:fill="auto"/>
            <w:vAlign w:val="center"/>
            <w:hideMark/>
          </w:tcPr>
          <w:p w14:paraId="38495428" w14:textId="77777777" w:rsidR="004515D1" w:rsidRPr="005A0F3A" w:rsidRDefault="004515D1" w:rsidP="004515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Финансовые потребности, необходимые для реализации производственной программы в сфере водоотведения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702E5F24" w14:textId="1BF1CF2F" w:rsidR="004515D1" w:rsidRPr="005A0F3A" w:rsidRDefault="004515D1" w:rsidP="00451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A0F3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тыс. руб.</w:t>
            </w:r>
          </w:p>
        </w:tc>
        <w:tc>
          <w:tcPr>
            <w:tcW w:w="2827" w:type="pct"/>
            <w:gridSpan w:val="4"/>
            <w:shd w:val="clear" w:color="auto" w:fill="auto"/>
            <w:vAlign w:val="center"/>
            <w:hideMark/>
          </w:tcPr>
          <w:p w14:paraId="3E04EC67" w14:textId="598D4CB9" w:rsidR="004515D1" w:rsidRPr="005A0F3A" w:rsidRDefault="004271C0" w:rsidP="00427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188 874,26</w:t>
            </w:r>
          </w:p>
        </w:tc>
      </w:tr>
    </w:tbl>
    <w:p w14:paraId="5001FED6" w14:textId="77777777" w:rsidR="004D5267" w:rsidRPr="00EC248E" w:rsidRDefault="004D5267" w:rsidP="0086195A">
      <w:pPr>
        <w:pStyle w:val="ae"/>
        <w:spacing w:before="120" w:after="120" w:line="360" w:lineRule="auto"/>
        <w:ind w:left="0" w:firstLine="5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79A388C" w14:textId="77777777" w:rsidR="00756836" w:rsidRPr="00EC248E" w:rsidRDefault="00756836" w:rsidP="0086195A">
      <w:pPr>
        <w:pStyle w:val="ae"/>
        <w:spacing w:before="120" w:after="120" w:line="360" w:lineRule="auto"/>
        <w:ind w:left="0" w:firstLine="584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756836" w:rsidRPr="00EC248E" w:rsidSect="00DB552D">
          <w:pgSz w:w="16838" w:h="11906" w:orient="landscape"/>
          <w:pgMar w:top="1134" w:right="851" w:bottom="1134" w:left="1701" w:header="709" w:footer="170" w:gutter="0"/>
          <w:cols w:space="708"/>
          <w:docGrid w:linePitch="360"/>
        </w:sectPr>
      </w:pPr>
    </w:p>
    <w:bookmarkEnd w:id="2"/>
    <w:bookmarkEnd w:id="3"/>
    <w:p w14:paraId="43C4C8DA" w14:textId="1ABFD0E4" w:rsidR="00450AB6" w:rsidRPr="00EC248E" w:rsidRDefault="00450AB6" w:rsidP="00450AB6">
      <w:pPr>
        <w:pStyle w:val="af8"/>
        <w:spacing w:after="0"/>
        <w:jc w:val="both"/>
        <w:rPr>
          <w:rFonts w:ascii="Times New Roman" w:hAnsi="Times New Roman"/>
          <w:bCs w:val="0"/>
          <w:color w:val="auto"/>
          <w:sz w:val="24"/>
          <w:szCs w:val="24"/>
        </w:rPr>
      </w:pPr>
      <w:r w:rsidRPr="00EC248E">
        <w:rPr>
          <w:rFonts w:ascii="Times New Roman" w:hAnsi="Times New Roman"/>
          <w:bCs w:val="0"/>
          <w:color w:val="auto"/>
          <w:sz w:val="24"/>
          <w:szCs w:val="24"/>
        </w:rPr>
        <w:lastRenderedPageBreak/>
        <w:t xml:space="preserve">Таблица </w:t>
      </w:r>
      <w:r w:rsidR="005E5C34">
        <w:rPr>
          <w:rFonts w:ascii="Times New Roman" w:hAnsi="Times New Roman"/>
          <w:bCs w:val="0"/>
          <w:color w:val="auto"/>
          <w:sz w:val="24"/>
          <w:szCs w:val="24"/>
        </w:rPr>
        <w:t>3</w:t>
      </w:r>
      <w:r w:rsidR="002A5EB7">
        <w:rPr>
          <w:rFonts w:ascii="Times New Roman" w:hAnsi="Times New Roman"/>
          <w:bCs w:val="0"/>
          <w:color w:val="auto"/>
          <w:sz w:val="24"/>
          <w:szCs w:val="24"/>
        </w:rPr>
        <w:t>.</w:t>
      </w:r>
      <w:r w:rsidR="00DB552D">
        <w:rPr>
          <w:rFonts w:ascii="Times New Roman" w:hAnsi="Times New Roman"/>
          <w:bCs w:val="0"/>
          <w:color w:val="auto"/>
          <w:sz w:val="24"/>
          <w:szCs w:val="24"/>
        </w:rPr>
        <w:t>3</w:t>
      </w:r>
      <w:r w:rsidRPr="00EC248E">
        <w:rPr>
          <w:rFonts w:ascii="Times New Roman" w:hAnsi="Times New Roman"/>
          <w:bCs w:val="0"/>
          <w:color w:val="auto"/>
          <w:sz w:val="24"/>
          <w:szCs w:val="24"/>
        </w:rPr>
        <w:t xml:space="preserve"> </w:t>
      </w:r>
      <w:r w:rsidRPr="00EC248E">
        <w:rPr>
          <w:rFonts w:ascii="Times New Roman" w:hAnsi="Times New Roman"/>
          <w:color w:val="auto"/>
          <w:sz w:val="24"/>
          <w:szCs w:val="24"/>
        </w:rPr>
        <w:t xml:space="preserve">– </w:t>
      </w:r>
      <w:r w:rsidR="00300703" w:rsidRPr="00300703">
        <w:rPr>
          <w:rFonts w:ascii="Times New Roman" w:hAnsi="Times New Roman"/>
          <w:b w:val="0"/>
          <w:bCs w:val="0"/>
          <w:color w:val="auto"/>
          <w:sz w:val="24"/>
          <w:szCs w:val="24"/>
        </w:rPr>
        <w:t>Показатели надежности, качества и энергоэффективности объектов водоотведения</w:t>
      </w:r>
      <w:r w:rsidRPr="00450AB6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4"/>
        <w:gridCol w:w="6777"/>
        <w:gridCol w:w="901"/>
        <w:gridCol w:w="801"/>
        <w:gridCol w:w="801"/>
        <w:gridCol w:w="801"/>
        <w:gridCol w:w="801"/>
        <w:gridCol w:w="801"/>
        <w:gridCol w:w="801"/>
        <w:gridCol w:w="801"/>
        <w:gridCol w:w="801"/>
      </w:tblGrid>
      <w:tr w:rsidR="00D7691C" w:rsidRPr="00D7691C" w14:paraId="35DA9960" w14:textId="77777777" w:rsidTr="00D7691C">
        <w:trPr>
          <w:trHeight w:val="509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24D2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2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5EEF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2DE12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E646E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Факт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AE98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Факт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9E6DF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B0D5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C194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41AD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6DCC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3726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План</w:t>
            </w:r>
          </w:p>
        </w:tc>
      </w:tr>
      <w:tr w:rsidR="00D7691C" w:rsidRPr="00D7691C" w14:paraId="6D189CD7" w14:textId="77777777" w:rsidTr="00D7691C">
        <w:trPr>
          <w:trHeight w:val="509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AD949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E7E17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81785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AF0A8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F1E5E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CE4FA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902B8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A13A7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0BA18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00F0D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E2183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D7691C" w:rsidRPr="00D7691C" w14:paraId="00BF7B3E" w14:textId="77777777" w:rsidTr="00D7691C">
        <w:trPr>
          <w:trHeight w:val="20"/>
        </w:trPr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5E6C7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3581A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7C84B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BFD6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3F6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AF60F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E490F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935A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2A171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812F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657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2028</w:t>
            </w:r>
          </w:p>
        </w:tc>
      </w:tr>
      <w:tr w:rsidR="00D7691C" w:rsidRPr="00D7691C" w14:paraId="065E38DF" w14:textId="77777777" w:rsidTr="00D7691C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AF2C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806EC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Протяженность сетей канализации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6C2B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7EC5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156,62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1A8A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156,62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0B34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156,62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9B963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156,62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9C93A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156,62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B41B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156,62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F110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156,62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18BF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156,62</w:t>
            </w:r>
          </w:p>
        </w:tc>
      </w:tr>
      <w:tr w:rsidR="00D7691C" w:rsidRPr="00D7691C" w14:paraId="07301168" w14:textId="77777777" w:rsidTr="00D7691C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8828C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3643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аварий, засоров в системе канализации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F766B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spell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EA4B1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1052,00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0C827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1071,00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B86AB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0365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11926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B06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5075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5C76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600,00</w:t>
            </w:r>
          </w:p>
        </w:tc>
      </w:tr>
      <w:tr w:rsidR="00D7691C" w:rsidRPr="00D7691C" w14:paraId="722FC64C" w14:textId="77777777" w:rsidTr="00D7691C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1883E5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88BC1C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Показатели надежности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A568CC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B21FDF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7D659C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AFE2F8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A32101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360631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98760A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F56195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AD6607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7691C" w:rsidRPr="00D7691C" w14:paraId="1201241D" w14:textId="77777777" w:rsidTr="00D7691C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54CF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6523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DC4B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ед./км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46AB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6,72  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C079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6,84  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2BE32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1,40  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74EA4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3,83  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D88B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3,83  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04D13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3,83  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A00D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3,83  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FDE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3,83   </w:t>
            </w:r>
          </w:p>
        </w:tc>
      </w:tr>
      <w:tr w:rsidR="00D7691C" w:rsidRPr="00D7691C" w14:paraId="362C8650" w14:textId="77777777" w:rsidTr="00D7691C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D326AE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7FB940" w14:textId="1289F024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Показатели энергетической эффективности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F2B67F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5015B5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5D8611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ECEE53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7FD02D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622916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CF098E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AE814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A146F9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7691C" w:rsidRPr="00D7691C" w14:paraId="240E5679" w14:textId="77777777" w:rsidTr="00D7691C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98C51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F6CA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очищаемых сточных вод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0646C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м³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502F" w14:textId="77777777" w:rsidR="00D7691C" w:rsidRPr="001C316B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6 351,96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609D2" w14:textId="77777777" w:rsidR="00D7691C" w:rsidRPr="001C316B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6 850,90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38298" w14:textId="77777777" w:rsidR="00D7691C" w:rsidRPr="001C316B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6 021,79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60219" w14:textId="77777777" w:rsidR="00D7691C" w:rsidRPr="001C316B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6 708,04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3CBD" w14:textId="77777777" w:rsidR="00D7691C" w:rsidRPr="001C316B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6 708,04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1FB1" w14:textId="77777777" w:rsidR="00D7691C" w:rsidRPr="001C316B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6 708,04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8B9C" w14:textId="77777777" w:rsidR="00D7691C" w:rsidRPr="001C316B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6 708,04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AD65B" w14:textId="77777777" w:rsidR="00D7691C" w:rsidRPr="001C316B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1C316B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6 708,04</w:t>
            </w:r>
          </w:p>
        </w:tc>
      </w:tr>
      <w:tr w:rsidR="00D7691C" w:rsidRPr="00D7691C" w14:paraId="59C9DA30" w14:textId="77777777" w:rsidTr="00D7691C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2BB5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B119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транспортируемых сточных вод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3C69A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м³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D677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6351,96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68E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6850,90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2474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6021,79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55021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6708,04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E199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6708,04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E7BBB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6708,04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83E9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6708,04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465B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6708,04</w:t>
            </w:r>
          </w:p>
        </w:tc>
      </w:tr>
      <w:tr w:rsidR="00D7691C" w:rsidRPr="00D7691C" w14:paraId="558F414C" w14:textId="77777777" w:rsidTr="00D7691C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44811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8BD8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 электрической энергии, потребляемой в технологическом процессе очистки и транспортировки сточных вод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AA4E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кВт*ч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032F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8497,63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B0BCC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7501,44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7644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8129,41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CA6B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7345,02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36229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7345,02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78F7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7345,02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6CCE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7345,02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4E2D7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7345,02</w:t>
            </w:r>
          </w:p>
        </w:tc>
      </w:tr>
      <w:tr w:rsidR="00D7691C" w:rsidRPr="00D7691C" w14:paraId="6ED3E4FA" w14:textId="77777777" w:rsidTr="00D7691C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8EFBA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9AB8" w14:textId="188535F0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удельный расход электрической энергии, потребляемой в технологическом процессе очистки и транспортировки сточных вод, на единицу объема очищаемых сточных вод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7145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кВт*ч/м³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114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8C07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E933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1,35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F85B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A90E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6171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0059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A1712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1,09</w:t>
            </w:r>
          </w:p>
        </w:tc>
      </w:tr>
      <w:tr w:rsidR="00D7691C" w:rsidRPr="00D7691C" w14:paraId="54B35116" w14:textId="77777777" w:rsidTr="00D7691C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044A0C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9998B0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Показатели качества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8341BF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7E23DE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32A934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921A83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0FFFB6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D1C715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CF1B9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614038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E9AD8A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7691C" w:rsidRPr="00D7691C" w14:paraId="676483FB" w14:textId="77777777" w:rsidTr="00D7691C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9D8B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D48F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Общий объем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93D8C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м³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2EA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6351,96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994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6850,90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C0006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6021,79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9C8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6708,04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CECB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6708,04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F1A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6708,04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46396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6708,04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50E1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6708,04</w:t>
            </w:r>
          </w:p>
        </w:tc>
      </w:tr>
      <w:tr w:rsidR="00D7691C" w:rsidRPr="00D7691C" w14:paraId="024F92A3" w14:textId="77777777" w:rsidTr="00D7691C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80F86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4B45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сточных вод, не подвергающихся очистке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C4365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м³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75C6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FEFA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92B1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49ED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B05C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A5A8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7F34E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9F93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7691C" w:rsidRPr="00D7691C" w14:paraId="3703C4FD" w14:textId="77777777" w:rsidTr="00D7691C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92E96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D133F" w14:textId="4972EBBD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Общий объем поверхностных сточных вод, принимаемых в централизованную ливневую систему </w:t>
            </w:r>
            <w:proofErr w:type="gramStart"/>
            <w:r w:rsidRPr="00D769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водоотведения</w:t>
            </w:r>
            <w:proofErr w:type="gramEnd"/>
            <w:r w:rsidRPr="00D769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доля поверхностных сточных вод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8582A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м³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1BE5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1BD3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3C67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C1196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7CFD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B30D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DBF5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1581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7691C" w:rsidRPr="00D7691C" w14:paraId="013763A6" w14:textId="77777777" w:rsidTr="00D7691C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8F08F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5ED6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поверхностных сточных вод, не подвергающихся очистке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1D1F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 м³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FEE3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0F07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3ABD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72B2B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E78A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6796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9FCA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C7FF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7691C" w:rsidRPr="00D7691C" w14:paraId="10AE17E3" w14:textId="77777777" w:rsidTr="00D7691C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7AE5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87BF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Общий объем проб сточных вод, применительно для централизованной общесплавной (бытовой) системы водоотведения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5868D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spell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792BB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0307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1D704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AC7D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10CD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156B3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DCC7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B0A3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D7691C" w:rsidRPr="00D7691C" w14:paraId="7F6A9872" w14:textId="77777777" w:rsidTr="00D7691C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1B9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90A5A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проб сточных вод, не соответствующих установленным нормативам допустимых сбросов, лимитам на сбросы применительно для централизованной общесплавной (бытовой) системы водоотведения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EA86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spell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00A1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CF456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4488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00594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AF06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12BC2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87C41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AE17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D7691C" w:rsidRPr="00D7691C" w14:paraId="5E7A8D90" w14:textId="77777777" w:rsidTr="00D7691C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7436D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89BD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Общий объем проб сточных вод применительно для централизованной ливневой системы водоотведения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C2AC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spell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FE0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24B6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0245E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2A94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302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3CF3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23E6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FE6F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7691C" w:rsidRPr="00D7691C" w14:paraId="493E9685" w14:textId="77777777" w:rsidTr="00D7691C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B1B8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A29A" w14:textId="28BBA43D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проб сточных вод, не соответствующих установленным нормативам допустимых сбросов, лимитам на сбросы, применительно для централизованной ливневой системы водоотведения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E815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</w:t>
            </w:r>
            <w:proofErr w:type="spellEnd"/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D241A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D54F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05B3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813C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D98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7E355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19EE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A87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7691C" w:rsidRPr="00D7691C" w14:paraId="2B6D1510" w14:textId="77777777" w:rsidTr="00D7691C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514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AB0F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621A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9440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2BBEB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01364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C82E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7947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A09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933F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B70B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7691C" w:rsidRPr="00D7691C" w14:paraId="70B16D55" w14:textId="77777777" w:rsidTr="00D7691C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C827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42A0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F8C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FA4B5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8E1E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F0FC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D673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F0FD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F360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C7F12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39D2C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7691C" w:rsidRPr="00D7691C" w14:paraId="3373903C" w14:textId="77777777" w:rsidTr="00D7691C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C599A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4F60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для централизованной общесплавной (бытовой) системы водоотведения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D4F6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DF52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-    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33AB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-    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E9A8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-     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B742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-    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A4807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-    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A0158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-    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26DC7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-     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A38D8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-     </w:t>
            </w:r>
          </w:p>
        </w:tc>
      </w:tr>
      <w:tr w:rsidR="00D7691C" w:rsidRPr="00D7691C" w14:paraId="2B1436B7" w14:textId="77777777" w:rsidTr="00D7691C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187F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C402" w14:textId="77777777" w:rsidR="00D7691C" w:rsidRPr="00D7691C" w:rsidRDefault="00D7691C" w:rsidP="00D769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для централизованной ливневой системы водоотведения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74F1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10D3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E4F3C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28FCF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3B7F7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484F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3E6C6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91F4F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EA53" w14:textId="77777777" w:rsidR="00D7691C" w:rsidRPr="00D7691C" w:rsidRDefault="00D7691C" w:rsidP="00D76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91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</w:tbl>
    <w:p w14:paraId="12FF10D8" w14:textId="77777777" w:rsidR="00450AB6" w:rsidRDefault="00450AB6" w:rsidP="0086195A">
      <w:pPr>
        <w:pStyle w:val="af2"/>
        <w:spacing w:line="360" w:lineRule="auto"/>
        <w:rPr>
          <w:rFonts w:eastAsia="Times New Roman"/>
          <w:color w:val="000000"/>
          <w:sz w:val="16"/>
          <w:szCs w:val="16"/>
          <w:lang w:eastAsia="ru-RU"/>
        </w:rPr>
      </w:pPr>
    </w:p>
    <w:p w14:paraId="7CCB818E" w14:textId="549853A8" w:rsidR="00450AB6" w:rsidRPr="00EC248E" w:rsidRDefault="00DB552D" w:rsidP="00B01D7A">
      <w:pPr>
        <w:tabs>
          <w:tab w:val="left" w:pos="1200"/>
        </w:tabs>
        <w:rPr>
          <w:bCs/>
        </w:rPr>
      </w:pPr>
      <w:r>
        <w:tab/>
      </w:r>
      <w:bookmarkStart w:id="5" w:name="_Hlk153810949"/>
      <w:r w:rsidRPr="00B01D7A">
        <w:rPr>
          <w:rFonts w:ascii="Times New Roman" w:hAnsi="Times New Roman" w:cs="Times New Roman"/>
        </w:rPr>
        <w:t>Мэр города Усолье-Сибирское</w:t>
      </w:r>
      <w:r w:rsidR="00B01D7A" w:rsidRPr="00B01D7A">
        <w:rPr>
          <w:rFonts w:ascii="Times New Roman" w:hAnsi="Times New Roman" w:cs="Times New Roman"/>
        </w:rPr>
        <w:t xml:space="preserve">                   </w:t>
      </w:r>
      <w:r w:rsidR="00B01D7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М.В. </w:t>
      </w:r>
      <w:proofErr w:type="spellStart"/>
      <w:r w:rsidR="00B01D7A">
        <w:rPr>
          <w:rFonts w:ascii="Times New Roman" w:hAnsi="Times New Roman" w:cs="Times New Roman"/>
        </w:rPr>
        <w:t>Торопкин</w:t>
      </w:r>
      <w:bookmarkEnd w:id="5"/>
      <w:proofErr w:type="spellEnd"/>
    </w:p>
    <w:sectPr w:rsidR="00450AB6" w:rsidRPr="00EC248E" w:rsidSect="00F30248">
      <w:pgSz w:w="16838" w:h="11906" w:orient="landscape"/>
      <w:pgMar w:top="1276" w:right="1134" w:bottom="851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5660E" w14:textId="77777777" w:rsidR="00AA2D4B" w:rsidRDefault="00AA2D4B" w:rsidP="002A2030">
      <w:pPr>
        <w:spacing w:after="0" w:line="240" w:lineRule="auto"/>
      </w:pPr>
      <w:r>
        <w:separator/>
      </w:r>
    </w:p>
  </w:endnote>
  <w:endnote w:type="continuationSeparator" w:id="0">
    <w:p w14:paraId="4C8BD85B" w14:textId="77777777" w:rsidR="00AA2D4B" w:rsidRDefault="00AA2D4B" w:rsidP="002A2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ineta BT">
    <w:panose1 w:val="04020906050602070202"/>
    <w:charset w:val="00"/>
    <w:family w:val="decorative"/>
    <w:pitch w:val="variable"/>
    <w:sig w:usb0="00000087" w:usb1="00000000" w:usb2="00000000" w:usb3="00000000" w:csb0="0000001B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39E69" w14:textId="2C49FC57" w:rsidR="00135076" w:rsidRDefault="00135076">
    <w:pPr>
      <w:pStyle w:val="afe"/>
      <w:jc w:val="right"/>
    </w:pPr>
  </w:p>
  <w:p w14:paraId="2790D4DF" w14:textId="77777777" w:rsidR="00135076" w:rsidRDefault="00135076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024B0" w14:textId="77777777" w:rsidR="00135076" w:rsidRDefault="00135076">
    <w:pPr>
      <w:pStyle w:val="afe"/>
      <w:jc w:val="right"/>
    </w:pPr>
  </w:p>
  <w:p w14:paraId="06AC6109" w14:textId="77777777" w:rsidR="00135076" w:rsidRDefault="00135076">
    <w:pPr>
      <w:pStyle w:val="af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2D705" w14:textId="7CB1FCFD" w:rsidR="00135076" w:rsidRDefault="00135076">
    <w:pPr>
      <w:pStyle w:val="afe"/>
      <w:jc w:val="right"/>
    </w:pPr>
  </w:p>
  <w:p w14:paraId="52EFBC99" w14:textId="53435DD6" w:rsidR="00135076" w:rsidRDefault="00DC3C66" w:rsidP="00DC3C66">
    <w:pPr>
      <w:pStyle w:val="afe"/>
      <w:tabs>
        <w:tab w:val="clear" w:pos="4153"/>
        <w:tab w:val="clear" w:pos="8306"/>
        <w:tab w:val="left" w:pos="11835"/>
      </w:tabs>
    </w:pPr>
    <w:r>
      <w:tab/>
    </w:r>
  </w:p>
  <w:p w14:paraId="23878DF1" w14:textId="77777777" w:rsidR="00DC3C66" w:rsidRDefault="00DC3C66" w:rsidP="00DC3C66">
    <w:pPr>
      <w:pStyle w:val="afe"/>
      <w:tabs>
        <w:tab w:val="clear" w:pos="4153"/>
        <w:tab w:val="clear" w:pos="8306"/>
        <w:tab w:val="left" w:pos="11835"/>
      </w:tabs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B40BB" w14:textId="385D549A" w:rsidR="00D7691C" w:rsidRDefault="00D7691C">
    <w:pPr>
      <w:pStyle w:val="afe"/>
      <w:jc w:val="right"/>
    </w:pPr>
  </w:p>
  <w:p w14:paraId="4A4F356D" w14:textId="77777777" w:rsidR="00D7691C" w:rsidRDefault="00D7691C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DD515" w14:textId="77777777" w:rsidR="00AA2D4B" w:rsidRDefault="00AA2D4B" w:rsidP="002A2030">
      <w:pPr>
        <w:spacing w:after="0" w:line="240" w:lineRule="auto"/>
      </w:pPr>
      <w:r>
        <w:separator/>
      </w:r>
    </w:p>
  </w:footnote>
  <w:footnote w:type="continuationSeparator" w:id="0">
    <w:p w14:paraId="6228A817" w14:textId="77777777" w:rsidR="00AA2D4B" w:rsidRDefault="00AA2D4B" w:rsidP="002A2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83BCA" w14:textId="77777777" w:rsidR="00135076" w:rsidRDefault="00135076" w:rsidP="003848B7">
    <w:pPr>
      <w:pStyle w:val="af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386D0" w14:textId="77777777" w:rsidR="00135076" w:rsidRDefault="00135076" w:rsidP="003848B7">
    <w:pPr>
      <w:pStyle w:val="afc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94531" w14:textId="77777777" w:rsidR="00135076" w:rsidRDefault="00135076" w:rsidP="003848B7">
    <w:pPr>
      <w:pStyle w:val="afc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137BD" w14:textId="77777777" w:rsidR="00D7691C" w:rsidRDefault="00D7691C" w:rsidP="003848B7">
    <w:pPr>
      <w:pStyle w:val="af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44CCD4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43FCA88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</w:rPr>
    </w:lvl>
  </w:abstractNum>
  <w:abstractNum w:abstractNumId="4" w15:restartNumberingAfterBreak="0">
    <w:nsid w:val="005852E3"/>
    <w:multiLevelType w:val="hybridMultilevel"/>
    <w:tmpl w:val="405692D4"/>
    <w:lvl w:ilvl="0" w:tplc="197E6DB2">
      <w:start w:val="1"/>
      <w:numFmt w:val="bullet"/>
      <w:lvlText w:val=""/>
      <w:lvlJc w:val="left"/>
      <w:pPr>
        <w:ind w:left="13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5" w15:restartNumberingAfterBreak="0">
    <w:nsid w:val="006B3181"/>
    <w:multiLevelType w:val="hybridMultilevel"/>
    <w:tmpl w:val="896EB936"/>
    <w:lvl w:ilvl="0" w:tplc="3F864D6C">
      <w:start w:val="1"/>
      <w:numFmt w:val="decimal"/>
      <w:pStyle w:val="a1"/>
      <w:lvlText w:val="%1."/>
      <w:lvlJc w:val="left"/>
      <w:pPr>
        <w:ind w:left="1364" w:hanging="360"/>
      </w:p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015D7A74"/>
    <w:multiLevelType w:val="hybridMultilevel"/>
    <w:tmpl w:val="1F1CE4AE"/>
    <w:styleLink w:val="1"/>
    <w:lvl w:ilvl="0" w:tplc="FFFFFFFF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7" w15:restartNumberingAfterBreak="0">
    <w:nsid w:val="03AD3C70"/>
    <w:multiLevelType w:val="hybridMultilevel"/>
    <w:tmpl w:val="622C88E2"/>
    <w:lvl w:ilvl="0" w:tplc="69B0ED68">
      <w:start w:val="1"/>
      <w:numFmt w:val="russianLower"/>
      <w:pStyle w:val="a2"/>
      <w:lvlText w:val="%1)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2A56FA"/>
    <w:multiLevelType w:val="multilevel"/>
    <w:tmpl w:val="7D7C9620"/>
    <w:styleLink w:val="10"/>
    <w:lvl w:ilvl="0">
      <w:start w:val="1"/>
      <w:numFmt w:val="decimal"/>
      <w:lvlText w:val="РАЗДЕЛ %1"/>
      <w:lvlJc w:val="left"/>
      <w:pPr>
        <w:ind w:left="709" w:hanging="709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lvlText w:val="Часть %2"/>
      <w:lvlJc w:val="left"/>
      <w:pPr>
        <w:ind w:left="993" w:hanging="709"/>
      </w:pPr>
      <w:rPr>
        <w:rFonts w:ascii="Times New Roman" w:hAnsi="Times New Roman" w:hint="default"/>
        <w:b/>
        <w:sz w:val="24"/>
      </w:rPr>
    </w:lvl>
    <w:lvl w:ilvl="2">
      <w:start w:val="1"/>
      <w:numFmt w:val="decimal"/>
      <w:lvlText w:val="%2.%3"/>
      <w:lvlJc w:val="left"/>
      <w:pPr>
        <w:ind w:left="1277" w:hanging="709"/>
      </w:pPr>
      <w:rPr>
        <w:rFonts w:ascii="Times New Roman" w:hAnsi="Times New Roman"/>
        <w:b/>
        <w:sz w:val="24"/>
      </w:rPr>
    </w:lvl>
    <w:lvl w:ilvl="3">
      <w:start w:val="1"/>
      <w:numFmt w:val="decimal"/>
      <w:lvlText w:val="(%4)"/>
      <w:lvlJc w:val="left"/>
      <w:pPr>
        <w:ind w:left="1561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13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97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81" w:hanging="709"/>
      </w:pPr>
      <w:rPr>
        <w:rFonts w:hint="default"/>
      </w:rPr>
    </w:lvl>
  </w:abstractNum>
  <w:abstractNum w:abstractNumId="9" w15:restartNumberingAfterBreak="0">
    <w:nsid w:val="10762241"/>
    <w:multiLevelType w:val="hybridMultilevel"/>
    <w:tmpl w:val="DA36EF94"/>
    <w:lvl w:ilvl="0" w:tplc="9664ECEC">
      <w:start w:val="1"/>
      <w:numFmt w:val="decimal"/>
      <w:pStyle w:val="S"/>
      <w:lvlText w:val="Таблица %1"/>
      <w:lvlJc w:val="right"/>
      <w:pPr>
        <w:tabs>
          <w:tab w:val="num" w:pos="3260"/>
        </w:tabs>
        <w:snapToGrid w:val="0"/>
        <w:ind w:left="3373" w:hanging="11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"/>
        <w:szCs w:val="2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specVanish w:val="0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6550E"/>
    <w:multiLevelType w:val="hybridMultilevel"/>
    <w:tmpl w:val="16BA3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D4B54"/>
    <w:multiLevelType w:val="singleLevel"/>
    <w:tmpl w:val="2D765D82"/>
    <w:lvl w:ilvl="0">
      <w:start w:val="1"/>
      <w:numFmt w:val="bullet"/>
      <w:pStyle w:val="List2"/>
      <w:lvlText w:val=""/>
      <w:lvlJc w:val="left"/>
      <w:pPr>
        <w:tabs>
          <w:tab w:val="num" w:pos="1267"/>
        </w:tabs>
        <w:ind w:left="1191" w:hanging="284"/>
      </w:pPr>
      <w:rPr>
        <w:rFonts w:ascii="Symbol" w:hAnsi="Symbol" w:hint="default"/>
      </w:rPr>
    </w:lvl>
  </w:abstractNum>
  <w:abstractNum w:abstractNumId="12" w15:restartNumberingAfterBreak="0">
    <w:nsid w:val="367B4A83"/>
    <w:multiLevelType w:val="hybridMultilevel"/>
    <w:tmpl w:val="193A0648"/>
    <w:lvl w:ilvl="0" w:tplc="D9FAF8A0">
      <w:start w:val="1"/>
      <w:numFmt w:val="decimal"/>
      <w:pStyle w:val="11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B2A0766"/>
    <w:multiLevelType w:val="singleLevel"/>
    <w:tmpl w:val="7B2CAC1C"/>
    <w:lvl w:ilvl="0">
      <w:start w:val="1"/>
      <w:numFmt w:val="bullet"/>
      <w:pStyle w:val="List1"/>
      <w:lvlText w:val=""/>
      <w:lvlJc w:val="left"/>
      <w:pPr>
        <w:tabs>
          <w:tab w:val="num" w:pos="786"/>
        </w:tabs>
        <w:ind w:left="737" w:hanging="311"/>
      </w:pPr>
      <w:rPr>
        <w:rFonts w:ascii="Symbol" w:hAnsi="Symbol" w:hint="default"/>
      </w:rPr>
    </w:lvl>
  </w:abstractNum>
  <w:abstractNum w:abstractNumId="14" w15:restartNumberingAfterBreak="0">
    <w:nsid w:val="4A2F353E"/>
    <w:multiLevelType w:val="hybridMultilevel"/>
    <w:tmpl w:val="2ACEA386"/>
    <w:lvl w:ilvl="0" w:tplc="DE9240F6">
      <w:start w:val="1"/>
      <w:numFmt w:val="decimal"/>
      <w:pStyle w:val="S0"/>
      <w:lvlText w:val="Рисунок %1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4A7242B8"/>
    <w:multiLevelType w:val="hybridMultilevel"/>
    <w:tmpl w:val="B21C6CDE"/>
    <w:lvl w:ilvl="0" w:tplc="CCE03950">
      <w:start w:val="1"/>
      <w:numFmt w:val="bullet"/>
      <w:pStyle w:val="a3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CAB79EE"/>
    <w:multiLevelType w:val="multilevel"/>
    <w:tmpl w:val="0D220F38"/>
    <w:lvl w:ilvl="0">
      <w:start w:val="1"/>
      <w:numFmt w:val="decimal"/>
      <w:lvlText w:val="РАЗДЕЛ %1"/>
      <w:lvlJc w:val="left"/>
      <w:pPr>
        <w:ind w:left="4117" w:hanging="431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1.%2"/>
      <w:lvlJc w:val="left"/>
      <w:pPr>
        <w:ind w:left="3549" w:hanging="43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49" w:hanging="43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49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49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9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9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9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49" w:hanging="431"/>
      </w:pPr>
      <w:rPr>
        <w:rFonts w:hint="default"/>
      </w:rPr>
    </w:lvl>
  </w:abstractNum>
  <w:abstractNum w:abstractNumId="17" w15:restartNumberingAfterBreak="0">
    <w:nsid w:val="696A4233"/>
    <w:multiLevelType w:val="hybridMultilevel"/>
    <w:tmpl w:val="E0CCAB56"/>
    <w:lvl w:ilvl="0" w:tplc="041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8" w15:restartNumberingAfterBreak="0">
    <w:nsid w:val="6DDF635F"/>
    <w:multiLevelType w:val="hybridMultilevel"/>
    <w:tmpl w:val="9756449E"/>
    <w:lvl w:ilvl="0" w:tplc="71A09156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num w:numId="1" w16cid:durableId="1563980706">
    <w:abstractNumId w:val="16"/>
  </w:num>
  <w:num w:numId="2" w16cid:durableId="1201281545">
    <w:abstractNumId w:val="8"/>
  </w:num>
  <w:num w:numId="3" w16cid:durableId="1130125077">
    <w:abstractNumId w:val="1"/>
  </w:num>
  <w:num w:numId="4" w16cid:durableId="1470779507">
    <w:abstractNumId w:val="15"/>
  </w:num>
  <w:num w:numId="5" w16cid:durableId="307327050">
    <w:abstractNumId w:val="18"/>
  </w:num>
  <w:num w:numId="6" w16cid:durableId="153373739">
    <w:abstractNumId w:val="6"/>
  </w:num>
  <w:num w:numId="7" w16cid:durableId="481430696">
    <w:abstractNumId w:val="0"/>
    <w:lvlOverride w:ilvl="0">
      <w:startOverride w:val="1"/>
    </w:lvlOverride>
  </w:num>
  <w:num w:numId="8" w16cid:durableId="20763132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212963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733071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10265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89817817">
    <w:abstractNumId w:val="11"/>
  </w:num>
  <w:num w:numId="13" w16cid:durableId="758720997">
    <w:abstractNumId w:val="13"/>
  </w:num>
  <w:num w:numId="14" w16cid:durableId="1332025942">
    <w:abstractNumId w:val="12"/>
  </w:num>
  <w:num w:numId="15" w16cid:durableId="841164089">
    <w:abstractNumId w:val="4"/>
  </w:num>
  <w:num w:numId="16" w16cid:durableId="866332334">
    <w:abstractNumId w:val="7"/>
  </w:num>
  <w:num w:numId="17" w16cid:durableId="67390234">
    <w:abstractNumId w:val="17"/>
  </w:num>
  <w:num w:numId="18" w16cid:durableId="1279798715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1D"/>
    <w:rsid w:val="00000A84"/>
    <w:rsid w:val="0000138F"/>
    <w:rsid w:val="0000194B"/>
    <w:rsid w:val="00001B4E"/>
    <w:rsid w:val="00001B75"/>
    <w:rsid w:val="00001F52"/>
    <w:rsid w:val="0000389C"/>
    <w:rsid w:val="00003AE2"/>
    <w:rsid w:val="00004C81"/>
    <w:rsid w:val="00004E42"/>
    <w:rsid w:val="00005974"/>
    <w:rsid w:val="00005D15"/>
    <w:rsid w:val="00006C0C"/>
    <w:rsid w:val="00007006"/>
    <w:rsid w:val="00007C02"/>
    <w:rsid w:val="00012C1B"/>
    <w:rsid w:val="0001375D"/>
    <w:rsid w:val="00014792"/>
    <w:rsid w:val="000150E6"/>
    <w:rsid w:val="000156D7"/>
    <w:rsid w:val="00017428"/>
    <w:rsid w:val="00020A9A"/>
    <w:rsid w:val="00022017"/>
    <w:rsid w:val="00022263"/>
    <w:rsid w:val="0002288C"/>
    <w:rsid w:val="00022A0E"/>
    <w:rsid w:val="00023009"/>
    <w:rsid w:val="000231D6"/>
    <w:rsid w:val="0002349D"/>
    <w:rsid w:val="00023540"/>
    <w:rsid w:val="00023E83"/>
    <w:rsid w:val="00024905"/>
    <w:rsid w:val="000267BF"/>
    <w:rsid w:val="000268F7"/>
    <w:rsid w:val="000316B0"/>
    <w:rsid w:val="000336B8"/>
    <w:rsid w:val="000344BF"/>
    <w:rsid w:val="0003617E"/>
    <w:rsid w:val="0003728A"/>
    <w:rsid w:val="00037A70"/>
    <w:rsid w:val="00040EB2"/>
    <w:rsid w:val="00040EEA"/>
    <w:rsid w:val="000410A2"/>
    <w:rsid w:val="0004145B"/>
    <w:rsid w:val="00041881"/>
    <w:rsid w:val="000423EE"/>
    <w:rsid w:val="000428BC"/>
    <w:rsid w:val="00042AF0"/>
    <w:rsid w:val="00042DC4"/>
    <w:rsid w:val="0004407C"/>
    <w:rsid w:val="0004437B"/>
    <w:rsid w:val="00044740"/>
    <w:rsid w:val="00045274"/>
    <w:rsid w:val="00046279"/>
    <w:rsid w:val="00050889"/>
    <w:rsid w:val="0005225A"/>
    <w:rsid w:val="0005236C"/>
    <w:rsid w:val="00052CC9"/>
    <w:rsid w:val="0005351D"/>
    <w:rsid w:val="000543D3"/>
    <w:rsid w:val="00055387"/>
    <w:rsid w:val="000556A2"/>
    <w:rsid w:val="0005597A"/>
    <w:rsid w:val="00057E07"/>
    <w:rsid w:val="000607AE"/>
    <w:rsid w:val="00061027"/>
    <w:rsid w:val="000618ED"/>
    <w:rsid w:val="00062685"/>
    <w:rsid w:val="00062B5A"/>
    <w:rsid w:val="00062EB7"/>
    <w:rsid w:val="00063103"/>
    <w:rsid w:val="00064AFF"/>
    <w:rsid w:val="00066D97"/>
    <w:rsid w:val="00067AC4"/>
    <w:rsid w:val="00067E31"/>
    <w:rsid w:val="00073189"/>
    <w:rsid w:val="00073AE7"/>
    <w:rsid w:val="00074DE2"/>
    <w:rsid w:val="00077F22"/>
    <w:rsid w:val="0008062F"/>
    <w:rsid w:val="00082163"/>
    <w:rsid w:val="00084178"/>
    <w:rsid w:val="000847A1"/>
    <w:rsid w:val="000854F3"/>
    <w:rsid w:val="00085604"/>
    <w:rsid w:val="000857CF"/>
    <w:rsid w:val="00085861"/>
    <w:rsid w:val="000867B6"/>
    <w:rsid w:val="00086E67"/>
    <w:rsid w:val="00092590"/>
    <w:rsid w:val="00092815"/>
    <w:rsid w:val="0009349E"/>
    <w:rsid w:val="00093937"/>
    <w:rsid w:val="000943AB"/>
    <w:rsid w:val="0009587B"/>
    <w:rsid w:val="00096F2B"/>
    <w:rsid w:val="000970B4"/>
    <w:rsid w:val="00097E04"/>
    <w:rsid w:val="000A1F50"/>
    <w:rsid w:val="000A388C"/>
    <w:rsid w:val="000A565B"/>
    <w:rsid w:val="000A5FB6"/>
    <w:rsid w:val="000B0320"/>
    <w:rsid w:val="000B07BD"/>
    <w:rsid w:val="000B2781"/>
    <w:rsid w:val="000B2C78"/>
    <w:rsid w:val="000B4014"/>
    <w:rsid w:val="000B5CA9"/>
    <w:rsid w:val="000B5CFC"/>
    <w:rsid w:val="000B7388"/>
    <w:rsid w:val="000B78E3"/>
    <w:rsid w:val="000C1F52"/>
    <w:rsid w:val="000C2FB3"/>
    <w:rsid w:val="000C3524"/>
    <w:rsid w:val="000C3F87"/>
    <w:rsid w:val="000C46BF"/>
    <w:rsid w:val="000C47B8"/>
    <w:rsid w:val="000C4B63"/>
    <w:rsid w:val="000C7314"/>
    <w:rsid w:val="000C787A"/>
    <w:rsid w:val="000D12FF"/>
    <w:rsid w:val="000D1605"/>
    <w:rsid w:val="000D173B"/>
    <w:rsid w:val="000D2675"/>
    <w:rsid w:val="000D2F85"/>
    <w:rsid w:val="000D3F73"/>
    <w:rsid w:val="000D50ED"/>
    <w:rsid w:val="000D5ACA"/>
    <w:rsid w:val="000D5C95"/>
    <w:rsid w:val="000D759D"/>
    <w:rsid w:val="000E1AA3"/>
    <w:rsid w:val="000E1EEA"/>
    <w:rsid w:val="000E22A8"/>
    <w:rsid w:val="000E2777"/>
    <w:rsid w:val="000E287A"/>
    <w:rsid w:val="000E3E83"/>
    <w:rsid w:val="000E3FEA"/>
    <w:rsid w:val="000E4F0D"/>
    <w:rsid w:val="000E51F9"/>
    <w:rsid w:val="000E54D4"/>
    <w:rsid w:val="000E56C5"/>
    <w:rsid w:val="000E5D69"/>
    <w:rsid w:val="000E5F3B"/>
    <w:rsid w:val="000E5FED"/>
    <w:rsid w:val="000F0491"/>
    <w:rsid w:val="000F17BC"/>
    <w:rsid w:val="000F3481"/>
    <w:rsid w:val="000F43A2"/>
    <w:rsid w:val="000F4499"/>
    <w:rsid w:val="000F4872"/>
    <w:rsid w:val="000F65E2"/>
    <w:rsid w:val="000F66C3"/>
    <w:rsid w:val="0010021C"/>
    <w:rsid w:val="00101769"/>
    <w:rsid w:val="00102270"/>
    <w:rsid w:val="001024FB"/>
    <w:rsid w:val="00102978"/>
    <w:rsid w:val="00103322"/>
    <w:rsid w:val="00103E91"/>
    <w:rsid w:val="00104323"/>
    <w:rsid w:val="001045F0"/>
    <w:rsid w:val="00104CCA"/>
    <w:rsid w:val="00105131"/>
    <w:rsid w:val="001055D2"/>
    <w:rsid w:val="00107636"/>
    <w:rsid w:val="0011154C"/>
    <w:rsid w:val="00112C96"/>
    <w:rsid w:val="001140ED"/>
    <w:rsid w:val="00116551"/>
    <w:rsid w:val="00116AD8"/>
    <w:rsid w:val="00116DA4"/>
    <w:rsid w:val="0011774C"/>
    <w:rsid w:val="001215F2"/>
    <w:rsid w:val="0012168A"/>
    <w:rsid w:val="001217DB"/>
    <w:rsid w:val="001235AF"/>
    <w:rsid w:val="00125308"/>
    <w:rsid w:val="00125485"/>
    <w:rsid w:val="001261B6"/>
    <w:rsid w:val="00130357"/>
    <w:rsid w:val="001310A6"/>
    <w:rsid w:val="00131191"/>
    <w:rsid w:val="00131FED"/>
    <w:rsid w:val="001323AF"/>
    <w:rsid w:val="00135076"/>
    <w:rsid w:val="0013511D"/>
    <w:rsid w:val="00136560"/>
    <w:rsid w:val="001374FA"/>
    <w:rsid w:val="00140476"/>
    <w:rsid w:val="00140FC5"/>
    <w:rsid w:val="001412D2"/>
    <w:rsid w:val="001416D1"/>
    <w:rsid w:val="00141A00"/>
    <w:rsid w:val="00142919"/>
    <w:rsid w:val="00142D08"/>
    <w:rsid w:val="00143276"/>
    <w:rsid w:val="00143D9E"/>
    <w:rsid w:val="00144921"/>
    <w:rsid w:val="00144B32"/>
    <w:rsid w:val="00145A75"/>
    <w:rsid w:val="001470E7"/>
    <w:rsid w:val="00147F4F"/>
    <w:rsid w:val="00151D5A"/>
    <w:rsid w:val="00153BEA"/>
    <w:rsid w:val="001555F4"/>
    <w:rsid w:val="00157A5C"/>
    <w:rsid w:val="0016184F"/>
    <w:rsid w:val="00161E2E"/>
    <w:rsid w:val="00161FF1"/>
    <w:rsid w:val="00162286"/>
    <w:rsid w:val="00162293"/>
    <w:rsid w:val="00162FA6"/>
    <w:rsid w:val="0016443F"/>
    <w:rsid w:val="001645C3"/>
    <w:rsid w:val="00164639"/>
    <w:rsid w:val="0016466C"/>
    <w:rsid w:val="0016490D"/>
    <w:rsid w:val="001708E1"/>
    <w:rsid w:val="0017100D"/>
    <w:rsid w:val="00171813"/>
    <w:rsid w:val="00171A39"/>
    <w:rsid w:val="00171D41"/>
    <w:rsid w:val="00172024"/>
    <w:rsid w:val="001735C7"/>
    <w:rsid w:val="00174953"/>
    <w:rsid w:val="0017523B"/>
    <w:rsid w:val="0017648D"/>
    <w:rsid w:val="001770F9"/>
    <w:rsid w:val="001800B4"/>
    <w:rsid w:val="001806DD"/>
    <w:rsid w:val="00181FF3"/>
    <w:rsid w:val="00182153"/>
    <w:rsid w:val="001831D5"/>
    <w:rsid w:val="001839B6"/>
    <w:rsid w:val="001863E3"/>
    <w:rsid w:val="00187174"/>
    <w:rsid w:val="00187366"/>
    <w:rsid w:val="00187435"/>
    <w:rsid w:val="00190325"/>
    <w:rsid w:val="00190A2E"/>
    <w:rsid w:val="00191D00"/>
    <w:rsid w:val="0019204E"/>
    <w:rsid w:val="00192703"/>
    <w:rsid w:val="00192F99"/>
    <w:rsid w:val="00193B80"/>
    <w:rsid w:val="00194A7F"/>
    <w:rsid w:val="00194B86"/>
    <w:rsid w:val="00194E92"/>
    <w:rsid w:val="00196964"/>
    <w:rsid w:val="001975C2"/>
    <w:rsid w:val="001979F5"/>
    <w:rsid w:val="00197E4E"/>
    <w:rsid w:val="00197F20"/>
    <w:rsid w:val="001A07CF"/>
    <w:rsid w:val="001A1218"/>
    <w:rsid w:val="001A17EE"/>
    <w:rsid w:val="001A1D47"/>
    <w:rsid w:val="001A342D"/>
    <w:rsid w:val="001A37B5"/>
    <w:rsid w:val="001A4105"/>
    <w:rsid w:val="001A4A83"/>
    <w:rsid w:val="001A6050"/>
    <w:rsid w:val="001A6ED7"/>
    <w:rsid w:val="001A6F66"/>
    <w:rsid w:val="001B1ACE"/>
    <w:rsid w:val="001B2433"/>
    <w:rsid w:val="001B2964"/>
    <w:rsid w:val="001B5D6B"/>
    <w:rsid w:val="001B65E0"/>
    <w:rsid w:val="001B690A"/>
    <w:rsid w:val="001C0C00"/>
    <w:rsid w:val="001C1A3A"/>
    <w:rsid w:val="001C2021"/>
    <w:rsid w:val="001C25E4"/>
    <w:rsid w:val="001C2691"/>
    <w:rsid w:val="001C2A2B"/>
    <w:rsid w:val="001C316B"/>
    <w:rsid w:val="001C33D8"/>
    <w:rsid w:val="001C34D0"/>
    <w:rsid w:val="001C3773"/>
    <w:rsid w:val="001C4BE7"/>
    <w:rsid w:val="001C4C36"/>
    <w:rsid w:val="001C4D0D"/>
    <w:rsid w:val="001C5E13"/>
    <w:rsid w:val="001C6114"/>
    <w:rsid w:val="001C6B37"/>
    <w:rsid w:val="001C79EA"/>
    <w:rsid w:val="001C7BD6"/>
    <w:rsid w:val="001D07F4"/>
    <w:rsid w:val="001D0B9F"/>
    <w:rsid w:val="001D130B"/>
    <w:rsid w:val="001D2726"/>
    <w:rsid w:val="001D363A"/>
    <w:rsid w:val="001D37E8"/>
    <w:rsid w:val="001D4FE3"/>
    <w:rsid w:val="001D7785"/>
    <w:rsid w:val="001E57C1"/>
    <w:rsid w:val="001E6C98"/>
    <w:rsid w:val="001F00EA"/>
    <w:rsid w:val="001F2A37"/>
    <w:rsid w:val="001F2A46"/>
    <w:rsid w:val="001F3DCC"/>
    <w:rsid w:val="001F493B"/>
    <w:rsid w:val="001F536B"/>
    <w:rsid w:val="001F56C3"/>
    <w:rsid w:val="001F711E"/>
    <w:rsid w:val="00201B29"/>
    <w:rsid w:val="00204EFB"/>
    <w:rsid w:val="0020505F"/>
    <w:rsid w:val="0021092D"/>
    <w:rsid w:val="0021106E"/>
    <w:rsid w:val="00211B6F"/>
    <w:rsid w:val="00213557"/>
    <w:rsid w:val="0021485D"/>
    <w:rsid w:val="00214972"/>
    <w:rsid w:val="00215024"/>
    <w:rsid w:val="00215329"/>
    <w:rsid w:val="00215BD4"/>
    <w:rsid w:val="00215C1B"/>
    <w:rsid w:val="00216626"/>
    <w:rsid w:val="00216EB9"/>
    <w:rsid w:val="002171B9"/>
    <w:rsid w:val="002215D1"/>
    <w:rsid w:val="00221652"/>
    <w:rsid w:val="00221E72"/>
    <w:rsid w:val="00222E2D"/>
    <w:rsid w:val="00222EA2"/>
    <w:rsid w:val="0022314A"/>
    <w:rsid w:val="00224DBF"/>
    <w:rsid w:val="002262AF"/>
    <w:rsid w:val="00227F6C"/>
    <w:rsid w:val="00230276"/>
    <w:rsid w:val="00231781"/>
    <w:rsid w:val="0023435E"/>
    <w:rsid w:val="00234B83"/>
    <w:rsid w:val="00235A0A"/>
    <w:rsid w:val="0023761E"/>
    <w:rsid w:val="00240401"/>
    <w:rsid w:val="00240547"/>
    <w:rsid w:val="00241200"/>
    <w:rsid w:val="00241746"/>
    <w:rsid w:val="00241F2B"/>
    <w:rsid w:val="00242EFF"/>
    <w:rsid w:val="00244216"/>
    <w:rsid w:val="00250442"/>
    <w:rsid w:val="00251BF5"/>
    <w:rsid w:val="00251CB8"/>
    <w:rsid w:val="00252069"/>
    <w:rsid w:val="002523D0"/>
    <w:rsid w:val="00253C46"/>
    <w:rsid w:val="00256084"/>
    <w:rsid w:val="0025707B"/>
    <w:rsid w:val="00261441"/>
    <w:rsid w:val="00261E89"/>
    <w:rsid w:val="0026446F"/>
    <w:rsid w:val="00265492"/>
    <w:rsid w:val="00265698"/>
    <w:rsid w:val="00265D8D"/>
    <w:rsid w:val="00265F49"/>
    <w:rsid w:val="00266026"/>
    <w:rsid w:val="00266068"/>
    <w:rsid w:val="002672DA"/>
    <w:rsid w:val="0027179F"/>
    <w:rsid w:val="00271E3C"/>
    <w:rsid w:val="0027235A"/>
    <w:rsid w:val="002731BE"/>
    <w:rsid w:val="0027420D"/>
    <w:rsid w:val="002746CE"/>
    <w:rsid w:val="00274D87"/>
    <w:rsid w:val="002751EF"/>
    <w:rsid w:val="0027547C"/>
    <w:rsid w:val="00275E3C"/>
    <w:rsid w:val="00276272"/>
    <w:rsid w:val="002764C1"/>
    <w:rsid w:val="0027657C"/>
    <w:rsid w:val="00277749"/>
    <w:rsid w:val="002803E7"/>
    <w:rsid w:val="002804E5"/>
    <w:rsid w:val="00281941"/>
    <w:rsid w:val="00281CEC"/>
    <w:rsid w:val="00282F55"/>
    <w:rsid w:val="002837E0"/>
    <w:rsid w:val="00284F1F"/>
    <w:rsid w:val="0028545C"/>
    <w:rsid w:val="00285722"/>
    <w:rsid w:val="00285A64"/>
    <w:rsid w:val="00286DE8"/>
    <w:rsid w:val="00287AD3"/>
    <w:rsid w:val="0029024F"/>
    <w:rsid w:val="00290634"/>
    <w:rsid w:val="00290CB0"/>
    <w:rsid w:val="00290F5F"/>
    <w:rsid w:val="002926F6"/>
    <w:rsid w:val="00295E29"/>
    <w:rsid w:val="00296AD7"/>
    <w:rsid w:val="002971A5"/>
    <w:rsid w:val="0029721C"/>
    <w:rsid w:val="002979C6"/>
    <w:rsid w:val="002A04A4"/>
    <w:rsid w:val="002A1190"/>
    <w:rsid w:val="002A1F0E"/>
    <w:rsid w:val="002A2030"/>
    <w:rsid w:val="002A3ADE"/>
    <w:rsid w:val="002A5726"/>
    <w:rsid w:val="002A5EB7"/>
    <w:rsid w:val="002A6AAB"/>
    <w:rsid w:val="002A79D0"/>
    <w:rsid w:val="002A7E3F"/>
    <w:rsid w:val="002A7EB3"/>
    <w:rsid w:val="002B0B06"/>
    <w:rsid w:val="002B0E27"/>
    <w:rsid w:val="002B1B68"/>
    <w:rsid w:val="002B2C99"/>
    <w:rsid w:val="002B383E"/>
    <w:rsid w:val="002B56D4"/>
    <w:rsid w:val="002B5A4F"/>
    <w:rsid w:val="002B6D53"/>
    <w:rsid w:val="002B77A7"/>
    <w:rsid w:val="002C04B1"/>
    <w:rsid w:val="002C0BE3"/>
    <w:rsid w:val="002C1314"/>
    <w:rsid w:val="002C1BDE"/>
    <w:rsid w:val="002C2884"/>
    <w:rsid w:val="002C3C7E"/>
    <w:rsid w:val="002C5819"/>
    <w:rsid w:val="002C5A05"/>
    <w:rsid w:val="002C6845"/>
    <w:rsid w:val="002C6E75"/>
    <w:rsid w:val="002C734D"/>
    <w:rsid w:val="002C76E2"/>
    <w:rsid w:val="002D0420"/>
    <w:rsid w:val="002D0640"/>
    <w:rsid w:val="002D0A0B"/>
    <w:rsid w:val="002D181C"/>
    <w:rsid w:val="002D20E4"/>
    <w:rsid w:val="002D28BC"/>
    <w:rsid w:val="002D55F5"/>
    <w:rsid w:val="002D706F"/>
    <w:rsid w:val="002D7BA2"/>
    <w:rsid w:val="002E065F"/>
    <w:rsid w:val="002E06C7"/>
    <w:rsid w:val="002E0BAC"/>
    <w:rsid w:val="002E109F"/>
    <w:rsid w:val="002E1317"/>
    <w:rsid w:val="002E138D"/>
    <w:rsid w:val="002E1947"/>
    <w:rsid w:val="002E2C57"/>
    <w:rsid w:val="002E2E08"/>
    <w:rsid w:val="002E3D33"/>
    <w:rsid w:val="002E44D8"/>
    <w:rsid w:val="002E566D"/>
    <w:rsid w:val="002E56E4"/>
    <w:rsid w:val="002E5CB2"/>
    <w:rsid w:val="002E604A"/>
    <w:rsid w:val="002E7479"/>
    <w:rsid w:val="002E7627"/>
    <w:rsid w:val="002E7D02"/>
    <w:rsid w:val="002E7DC4"/>
    <w:rsid w:val="002F0140"/>
    <w:rsid w:val="002F0536"/>
    <w:rsid w:val="002F2010"/>
    <w:rsid w:val="002F31C3"/>
    <w:rsid w:val="002F5FE6"/>
    <w:rsid w:val="002F76F4"/>
    <w:rsid w:val="00300703"/>
    <w:rsid w:val="00300B4F"/>
    <w:rsid w:val="00301FDE"/>
    <w:rsid w:val="00302987"/>
    <w:rsid w:val="003038C3"/>
    <w:rsid w:val="00306768"/>
    <w:rsid w:val="0030726F"/>
    <w:rsid w:val="00310E69"/>
    <w:rsid w:val="00312D81"/>
    <w:rsid w:val="00313DC5"/>
    <w:rsid w:val="00313F23"/>
    <w:rsid w:val="0031419C"/>
    <w:rsid w:val="003142E0"/>
    <w:rsid w:val="00314A50"/>
    <w:rsid w:val="00314B33"/>
    <w:rsid w:val="00315A4C"/>
    <w:rsid w:val="00316EB6"/>
    <w:rsid w:val="0031765E"/>
    <w:rsid w:val="00321CDE"/>
    <w:rsid w:val="00321E3C"/>
    <w:rsid w:val="003232CC"/>
    <w:rsid w:val="003246DF"/>
    <w:rsid w:val="003250D6"/>
    <w:rsid w:val="003252CB"/>
    <w:rsid w:val="00325753"/>
    <w:rsid w:val="00326E42"/>
    <w:rsid w:val="00326F9E"/>
    <w:rsid w:val="00327D7E"/>
    <w:rsid w:val="00327EC7"/>
    <w:rsid w:val="003315E8"/>
    <w:rsid w:val="0033174E"/>
    <w:rsid w:val="003324F7"/>
    <w:rsid w:val="0033347F"/>
    <w:rsid w:val="00334BB6"/>
    <w:rsid w:val="00334FEB"/>
    <w:rsid w:val="003362F9"/>
    <w:rsid w:val="003409C2"/>
    <w:rsid w:val="00340A6E"/>
    <w:rsid w:val="00340E88"/>
    <w:rsid w:val="00340FF4"/>
    <w:rsid w:val="00341334"/>
    <w:rsid w:val="003420E6"/>
    <w:rsid w:val="00342A40"/>
    <w:rsid w:val="00342E3C"/>
    <w:rsid w:val="00343461"/>
    <w:rsid w:val="00345150"/>
    <w:rsid w:val="003459A0"/>
    <w:rsid w:val="00345EFC"/>
    <w:rsid w:val="003501FA"/>
    <w:rsid w:val="0035036E"/>
    <w:rsid w:val="003536D9"/>
    <w:rsid w:val="00353949"/>
    <w:rsid w:val="00353DFE"/>
    <w:rsid w:val="003547F3"/>
    <w:rsid w:val="00356D0A"/>
    <w:rsid w:val="00357677"/>
    <w:rsid w:val="003606FE"/>
    <w:rsid w:val="00360ACB"/>
    <w:rsid w:val="0036265F"/>
    <w:rsid w:val="00363173"/>
    <w:rsid w:val="00365C77"/>
    <w:rsid w:val="00366574"/>
    <w:rsid w:val="00366753"/>
    <w:rsid w:val="0036681E"/>
    <w:rsid w:val="00367817"/>
    <w:rsid w:val="00367976"/>
    <w:rsid w:val="00367D27"/>
    <w:rsid w:val="0037156D"/>
    <w:rsid w:val="00372ABA"/>
    <w:rsid w:val="00373D1E"/>
    <w:rsid w:val="00373D94"/>
    <w:rsid w:val="0037425A"/>
    <w:rsid w:val="00374B33"/>
    <w:rsid w:val="00375270"/>
    <w:rsid w:val="0037598A"/>
    <w:rsid w:val="00375DE5"/>
    <w:rsid w:val="00376286"/>
    <w:rsid w:val="0037695E"/>
    <w:rsid w:val="0037709F"/>
    <w:rsid w:val="00377370"/>
    <w:rsid w:val="00377918"/>
    <w:rsid w:val="003801BF"/>
    <w:rsid w:val="003801DE"/>
    <w:rsid w:val="00380889"/>
    <w:rsid w:val="0038098C"/>
    <w:rsid w:val="00380D33"/>
    <w:rsid w:val="003818FD"/>
    <w:rsid w:val="00382061"/>
    <w:rsid w:val="003820D7"/>
    <w:rsid w:val="003848B7"/>
    <w:rsid w:val="00385335"/>
    <w:rsid w:val="00386B7F"/>
    <w:rsid w:val="0038750C"/>
    <w:rsid w:val="00390431"/>
    <w:rsid w:val="00391C3B"/>
    <w:rsid w:val="0039254B"/>
    <w:rsid w:val="0039437A"/>
    <w:rsid w:val="0039441D"/>
    <w:rsid w:val="00394C31"/>
    <w:rsid w:val="00396113"/>
    <w:rsid w:val="003964B1"/>
    <w:rsid w:val="00397CBB"/>
    <w:rsid w:val="003A0054"/>
    <w:rsid w:val="003A2F5C"/>
    <w:rsid w:val="003A30D4"/>
    <w:rsid w:val="003A3B68"/>
    <w:rsid w:val="003A434E"/>
    <w:rsid w:val="003A4438"/>
    <w:rsid w:val="003A4E47"/>
    <w:rsid w:val="003A5FD9"/>
    <w:rsid w:val="003A617B"/>
    <w:rsid w:val="003A71C6"/>
    <w:rsid w:val="003A79F9"/>
    <w:rsid w:val="003B16AE"/>
    <w:rsid w:val="003B1741"/>
    <w:rsid w:val="003B3E71"/>
    <w:rsid w:val="003B49A7"/>
    <w:rsid w:val="003B5468"/>
    <w:rsid w:val="003B6D63"/>
    <w:rsid w:val="003B70E8"/>
    <w:rsid w:val="003B7684"/>
    <w:rsid w:val="003C105C"/>
    <w:rsid w:val="003C14E4"/>
    <w:rsid w:val="003C15BF"/>
    <w:rsid w:val="003C2049"/>
    <w:rsid w:val="003C4D27"/>
    <w:rsid w:val="003C521C"/>
    <w:rsid w:val="003C57C1"/>
    <w:rsid w:val="003C7F4D"/>
    <w:rsid w:val="003D097A"/>
    <w:rsid w:val="003D0A1A"/>
    <w:rsid w:val="003D17E1"/>
    <w:rsid w:val="003D1840"/>
    <w:rsid w:val="003D1E32"/>
    <w:rsid w:val="003D1F47"/>
    <w:rsid w:val="003D24C2"/>
    <w:rsid w:val="003D2B96"/>
    <w:rsid w:val="003D4179"/>
    <w:rsid w:val="003D5525"/>
    <w:rsid w:val="003D62FB"/>
    <w:rsid w:val="003D753D"/>
    <w:rsid w:val="003D75CC"/>
    <w:rsid w:val="003E1F28"/>
    <w:rsid w:val="003E266C"/>
    <w:rsid w:val="003E47FD"/>
    <w:rsid w:val="003E50E9"/>
    <w:rsid w:val="003E517F"/>
    <w:rsid w:val="003E53DF"/>
    <w:rsid w:val="003E5C3E"/>
    <w:rsid w:val="003E6E9E"/>
    <w:rsid w:val="003E77EF"/>
    <w:rsid w:val="003E7D9B"/>
    <w:rsid w:val="003F0147"/>
    <w:rsid w:val="003F0D63"/>
    <w:rsid w:val="003F313E"/>
    <w:rsid w:val="003F4F47"/>
    <w:rsid w:val="003F53AF"/>
    <w:rsid w:val="003F5E70"/>
    <w:rsid w:val="003F67DF"/>
    <w:rsid w:val="003F6847"/>
    <w:rsid w:val="003F6869"/>
    <w:rsid w:val="003F72E4"/>
    <w:rsid w:val="0040013C"/>
    <w:rsid w:val="004036CF"/>
    <w:rsid w:val="004041E5"/>
    <w:rsid w:val="00405B61"/>
    <w:rsid w:val="00405C94"/>
    <w:rsid w:val="00406CE8"/>
    <w:rsid w:val="00410985"/>
    <w:rsid w:val="00410FB5"/>
    <w:rsid w:val="004112A5"/>
    <w:rsid w:val="00411E3A"/>
    <w:rsid w:val="00414812"/>
    <w:rsid w:val="00417074"/>
    <w:rsid w:val="0041767C"/>
    <w:rsid w:val="00420924"/>
    <w:rsid w:val="004215AB"/>
    <w:rsid w:val="00424566"/>
    <w:rsid w:val="004247BA"/>
    <w:rsid w:val="004253D9"/>
    <w:rsid w:val="0042610C"/>
    <w:rsid w:val="00426240"/>
    <w:rsid w:val="00426528"/>
    <w:rsid w:val="00426F9E"/>
    <w:rsid w:val="0042719B"/>
    <w:rsid w:val="004271C0"/>
    <w:rsid w:val="004272DE"/>
    <w:rsid w:val="004308C3"/>
    <w:rsid w:val="00430F33"/>
    <w:rsid w:val="004311A2"/>
    <w:rsid w:val="004319DF"/>
    <w:rsid w:val="00431A60"/>
    <w:rsid w:val="00431FCC"/>
    <w:rsid w:val="00431FD4"/>
    <w:rsid w:val="00433D4B"/>
    <w:rsid w:val="0043426B"/>
    <w:rsid w:val="0043435D"/>
    <w:rsid w:val="00440540"/>
    <w:rsid w:val="00440E77"/>
    <w:rsid w:val="00441DCA"/>
    <w:rsid w:val="00441F68"/>
    <w:rsid w:val="0044368F"/>
    <w:rsid w:val="00447361"/>
    <w:rsid w:val="004479C9"/>
    <w:rsid w:val="00447CC7"/>
    <w:rsid w:val="00447F22"/>
    <w:rsid w:val="00450AB6"/>
    <w:rsid w:val="00451183"/>
    <w:rsid w:val="0045122F"/>
    <w:rsid w:val="004515D1"/>
    <w:rsid w:val="0045317D"/>
    <w:rsid w:val="004538CB"/>
    <w:rsid w:val="00454557"/>
    <w:rsid w:val="00456D86"/>
    <w:rsid w:val="004574CD"/>
    <w:rsid w:val="00457BB2"/>
    <w:rsid w:val="00457D41"/>
    <w:rsid w:val="004602C2"/>
    <w:rsid w:val="00460940"/>
    <w:rsid w:val="00460B6F"/>
    <w:rsid w:val="004614EA"/>
    <w:rsid w:val="004718C4"/>
    <w:rsid w:val="00471955"/>
    <w:rsid w:val="00473B95"/>
    <w:rsid w:val="00474E73"/>
    <w:rsid w:val="0047539D"/>
    <w:rsid w:val="00475441"/>
    <w:rsid w:val="0047685B"/>
    <w:rsid w:val="004810E8"/>
    <w:rsid w:val="004821F9"/>
    <w:rsid w:val="00482C8E"/>
    <w:rsid w:val="00483634"/>
    <w:rsid w:val="004844DF"/>
    <w:rsid w:val="004845A2"/>
    <w:rsid w:val="00486DBB"/>
    <w:rsid w:val="00487EDF"/>
    <w:rsid w:val="0049108D"/>
    <w:rsid w:val="0049129F"/>
    <w:rsid w:val="0049353D"/>
    <w:rsid w:val="00493883"/>
    <w:rsid w:val="004939D2"/>
    <w:rsid w:val="00493CDF"/>
    <w:rsid w:val="00494501"/>
    <w:rsid w:val="0049517E"/>
    <w:rsid w:val="00496124"/>
    <w:rsid w:val="00496396"/>
    <w:rsid w:val="0049712D"/>
    <w:rsid w:val="004A0500"/>
    <w:rsid w:val="004A07D2"/>
    <w:rsid w:val="004A12A7"/>
    <w:rsid w:val="004A18DA"/>
    <w:rsid w:val="004A1DC8"/>
    <w:rsid w:val="004A1F0C"/>
    <w:rsid w:val="004A22CD"/>
    <w:rsid w:val="004A24D1"/>
    <w:rsid w:val="004A27F8"/>
    <w:rsid w:val="004A5E6E"/>
    <w:rsid w:val="004A64F3"/>
    <w:rsid w:val="004A73A1"/>
    <w:rsid w:val="004B06EF"/>
    <w:rsid w:val="004B4222"/>
    <w:rsid w:val="004B4DEF"/>
    <w:rsid w:val="004B50F7"/>
    <w:rsid w:val="004B6856"/>
    <w:rsid w:val="004B7152"/>
    <w:rsid w:val="004B74A1"/>
    <w:rsid w:val="004B7F78"/>
    <w:rsid w:val="004C14D0"/>
    <w:rsid w:val="004C1A1B"/>
    <w:rsid w:val="004C204F"/>
    <w:rsid w:val="004C268E"/>
    <w:rsid w:val="004C4A17"/>
    <w:rsid w:val="004C68E2"/>
    <w:rsid w:val="004C7062"/>
    <w:rsid w:val="004D1758"/>
    <w:rsid w:val="004D22E9"/>
    <w:rsid w:val="004D266E"/>
    <w:rsid w:val="004D2C94"/>
    <w:rsid w:val="004D36FF"/>
    <w:rsid w:val="004D48E4"/>
    <w:rsid w:val="004D5267"/>
    <w:rsid w:val="004D529F"/>
    <w:rsid w:val="004D5B3A"/>
    <w:rsid w:val="004D5DDB"/>
    <w:rsid w:val="004D6846"/>
    <w:rsid w:val="004D7750"/>
    <w:rsid w:val="004D7B08"/>
    <w:rsid w:val="004D7B9C"/>
    <w:rsid w:val="004E1065"/>
    <w:rsid w:val="004E110E"/>
    <w:rsid w:val="004E1341"/>
    <w:rsid w:val="004E15CC"/>
    <w:rsid w:val="004E18BB"/>
    <w:rsid w:val="004E329F"/>
    <w:rsid w:val="004E4658"/>
    <w:rsid w:val="004E4716"/>
    <w:rsid w:val="004E7277"/>
    <w:rsid w:val="004F054F"/>
    <w:rsid w:val="004F0656"/>
    <w:rsid w:val="004F0AE6"/>
    <w:rsid w:val="004F0D66"/>
    <w:rsid w:val="004F34BF"/>
    <w:rsid w:val="004F4A0F"/>
    <w:rsid w:val="004F4E99"/>
    <w:rsid w:val="004F5F5E"/>
    <w:rsid w:val="004F69A7"/>
    <w:rsid w:val="004F72F9"/>
    <w:rsid w:val="004F77B4"/>
    <w:rsid w:val="004F795D"/>
    <w:rsid w:val="004F7C69"/>
    <w:rsid w:val="0050099F"/>
    <w:rsid w:val="00500A08"/>
    <w:rsid w:val="0050116D"/>
    <w:rsid w:val="00502813"/>
    <w:rsid w:val="0050300A"/>
    <w:rsid w:val="005030F5"/>
    <w:rsid w:val="0050338E"/>
    <w:rsid w:val="00503504"/>
    <w:rsid w:val="00503FB4"/>
    <w:rsid w:val="005045D5"/>
    <w:rsid w:val="005048D0"/>
    <w:rsid w:val="00506693"/>
    <w:rsid w:val="00510494"/>
    <w:rsid w:val="005105F0"/>
    <w:rsid w:val="00511AF5"/>
    <w:rsid w:val="0051383E"/>
    <w:rsid w:val="00514DB2"/>
    <w:rsid w:val="005154DA"/>
    <w:rsid w:val="00520CFD"/>
    <w:rsid w:val="00521602"/>
    <w:rsid w:val="00521A26"/>
    <w:rsid w:val="00522D8D"/>
    <w:rsid w:val="00523B92"/>
    <w:rsid w:val="005261C9"/>
    <w:rsid w:val="005300A5"/>
    <w:rsid w:val="00530B6A"/>
    <w:rsid w:val="00531285"/>
    <w:rsid w:val="00534943"/>
    <w:rsid w:val="00535E55"/>
    <w:rsid w:val="00536812"/>
    <w:rsid w:val="00536D06"/>
    <w:rsid w:val="00537211"/>
    <w:rsid w:val="00537AAF"/>
    <w:rsid w:val="0054000E"/>
    <w:rsid w:val="00540CF5"/>
    <w:rsid w:val="00541F33"/>
    <w:rsid w:val="005436F2"/>
    <w:rsid w:val="00544759"/>
    <w:rsid w:val="0054560A"/>
    <w:rsid w:val="0054776D"/>
    <w:rsid w:val="00547833"/>
    <w:rsid w:val="0055141E"/>
    <w:rsid w:val="005544F9"/>
    <w:rsid w:val="005547D3"/>
    <w:rsid w:val="005562A0"/>
    <w:rsid w:val="00556454"/>
    <w:rsid w:val="00557395"/>
    <w:rsid w:val="00557BA6"/>
    <w:rsid w:val="005617F2"/>
    <w:rsid w:val="00562106"/>
    <w:rsid w:val="00563495"/>
    <w:rsid w:val="00563922"/>
    <w:rsid w:val="00563C79"/>
    <w:rsid w:val="00563DF4"/>
    <w:rsid w:val="00565BFF"/>
    <w:rsid w:val="005669C5"/>
    <w:rsid w:val="00567F94"/>
    <w:rsid w:val="005719C9"/>
    <w:rsid w:val="005726CF"/>
    <w:rsid w:val="0057277C"/>
    <w:rsid w:val="00574E1F"/>
    <w:rsid w:val="005750F6"/>
    <w:rsid w:val="005751BE"/>
    <w:rsid w:val="005759DF"/>
    <w:rsid w:val="00575A96"/>
    <w:rsid w:val="005760EF"/>
    <w:rsid w:val="00580B67"/>
    <w:rsid w:val="005810C0"/>
    <w:rsid w:val="005817EE"/>
    <w:rsid w:val="005820AF"/>
    <w:rsid w:val="005829F2"/>
    <w:rsid w:val="00582B08"/>
    <w:rsid w:val="00582B42"/>
    <w:rsid w:val="00583E22"/>
    <w:rsid w:val="0058603D"/>
    <w:rsid w:val="00586F0B"/>
    <w:rsid w:val="0058702A"/>
    <w:rsid w:val="0059023A"/>
    <w:rsid w:val="00590F73"/>
    <w:rsid w:val="0059103A"/>
    <w:rsid w:val="0059466B"/>
    <w:rsid w:val="0059548B"/>
    <w:rsid w:val="00596448"/>
    <w:rsid w:val="00596871"/>
    <w:rsid w:val="00597799"/>
    <w:rsid w:val="00597F7F"/>
    <w:rsid w:val="005A0F3A"/>
    <w:rsid w:val="005A21E3"/>
    <w:rsid w:val="005A3049"/>
    <w:rsid w:val="005A3482"/>
    <w:rsid w:val="005A4467"/>
    <w:rsid w:val="005A61EF"/>
    <w:rsid w:val="005A7196"/>
    <w:rsid w:val="005B4766"/>
    <w:rsid w:val="005B63EA"/>
    <w:rsid w:val="005C02C9"/>
    <w:rsid w:val="005C0840"/>
    <w:rsid w:val="005C11B4"/>
    <w:rsid w:val="005C124A"/>
    <w:rsid w:val="005C13DF"/>
    <w:rsid w:val="005C1E7D"/>
    <w:rsid w:val="005C39E4"/>
    <w:rsid w:val="005C4857"/>
    <w:rsid w:val="005C4964"/>
    <w:rsid w:val="005C5446"/>
    <w:rsid w:val="005C574F"/>
    <w:rsid w:val="005C6AAE"/>
    <w:rsid w:val="005C6BC6"/>
    <w:rsid w:val="005C6DE8"/>
    <w:rsid w:val="005C7174"/>
    <w:rsid w:val="005D022B"/>
    <w:rsid w:val="005D2C45"/>
    <w:rsid w:val="005D2C6A"/>
    <w:rsid w:val="005D541A"/>
    <w:rsid w:val="005D55E7"/>
    <w:rsid w:val="005D5997"/>
    <w:rsid w:val="005D5C83"/>
    <w:rsid w:val="005E0E36"/>
    <w:rsid w:val="005E328D"/>
    <w:rsid w:val="005E59EE"/>
    <w:rsid w:val="005E5C34"/>
    <w:rsid w:val="005E61E9"/>
    <w:rsid w:val="005F0189"/>
    <w:rsid w:val="005F063C"/>
    <w:rsid w:val="005F1581"/>
    <w:rsid w:val="005F175B"/>
    <w:rsid w:val="005F1E2B"/>
    <w:rsid w:val="005F1ECF"/>
    <w:rsid w:val="005F2E4F"/>
    <w:rsid w:val="005F403D"/>
    <w:rsid w:val="005F4598"/>
    <w:rsid w:val="005F599F"/>
    <w:rsid w:val="0060145C"/>
    <w:rsid w:val="00601F22"/>
    <w:rsid w:val="00602F20"/>
    <w:rsid w:val="00603CB3"/>
    <w:rsid w:val="0060491F"/>
    <w:rsid w:val="00604BC7"/>
    <w:rsid w:val="00605935"/>
    <w:rsid w:val="0060630C"/>
    <w:rsid w:val="00606DEA"/>
    <w:rsid w:val="00610ADD"/>
    <w:rsid w:val="0061150E"/>
    <w:rsid w:val="0061215D"/>
    <w:rsid w:val="00612976"/>
    <w:rsid w:val="00612D0C"/>
    <w:rsid w:val="0061306B"/>
    <w:rsid w:val="00613FC1"/>
    <w:rsid w:val="0061448A"/>
    <w:rsid w:val="006145B3"/>
    <w:rsid w:val="006154F2"/>
    <w:rsid w:val="00616FB2"/>
    <w:rsid w:val="0061744E"/>
    <w:rsid w:val="00617689"/>
    <w:rsid w:val="00617A40"/>
    <w:rsid w:val="00621301"/>
    <w:rsid w:val="0062152C"/>
    <w:rsid w:val="00621970"/>
    <w:rsid w:val="00623325"/>
    <w:rsid w:val="00624199"/>
    <w:rsid w:val="00624910"/>
    <w:rsid w:val="006256D8"/>
    <w:rsid w:val="00625D5A"/>
    <w:rsid w:val="00626770"/>
    <w:rsid w:val="00627CC0"/>
    <w:rsid w:val="00632B74"/>
    <w:rsid w:val="00633160"/>
    <w:rsid w:val="006337C6"/>
    <w:rsid w:val="00633CAB"/>
    <w:rsid w:val="00635098"/>
    <w:rsid w:val="00636DF6"/>
    <w:rsid w:val="00640036"/>
    <w:rsid w:val="0064130B"/>
    <w:rsid w:val="00641DBB"/>
    <w:rsid w:val="00642006"/>
    <w:rsid w:val="00642896"/>
    <w:rsid w:val="00642C10"/>
    <w:rsid w:val="00642EA9"/>
    <w:rsid w:val="0064325A"/>
    <w:rsid w:val="0064374A"/>
    <w:rsid w:val="00643805"/>
    <w:rsid w:val="00643CF0"/>
    <w:rsid w:val="006443AF"/>
    <w:rsid w:val="006458D3"/>
    <w:rsid w:val="00647D3A"/>
    <w:rsid w:val="0065157F"/>
    <w:rsid w:val="006518E3"/>
    <w:rsid w:val="00651DD4"/>
    <w:rsid w:val="006529F4"/>
    <w:rsid w:val="00653D86"/>
    <w:rsid w:val="0065465F"/>
    <w:rsid w:val="0065603C"/>
    <w:rsid w:val="00656972"/>
    <w:rsid w:val="00656A33"/>
    <w:rsid w:val="00657923"/>
    <w:rsid w:val="006608AA"/>
    <w:rsid w:val="006615FB"/>
    <w:rsid w:val="0066355B"/>
    <w:rsid w:val="00663B5C"/>
    <w:rsid w:val="00663B93"/>
    <w:rsid w:val="006644D1"/>
    <w:rsid w:val="006652A9"/>
    <w:rsid w:val="006652D7"/>
    <w:rsid w:val="006655ED"/>
    <w:rsid w:val="0066765E"/>
    <w:rsid w:val="00667F69"/>
    <w:rsid w:val="006706D6"/>
    <w:rsid w:val="00670F7C"/>
    <w:rsid w:val="00673EC7"/>
    <w:rsid w:val="00675A96"/>
    <w:rsid w:val="00676460"/>
    <w:rsid w:val="00677BF1"/>
    <w:rsid w:val="00677F96"/>
    <w:rsid w:val="00680F08"/>
    <w:rsid w:val="006811CD"/>
    <w:rsid w:val="00681680"/>
    <w:rsid w:val="0068223A"/>
    <w:rsid w:val="00683970"/>
    <w:rsid w:val="00683F66"/>
    <w:rsid w:val="00686C5B"/>
    <w:rsid w:val="00687839"/>
    <w:rsid w:val="00687B1D"/>
    <w:rsid w:val="00687F3E"/>
    <w:rsid w:val="0069150F"/>
    <w:rsid w:val="00691ADD"/>
    <w:rsid w:val="00691D2A"/>
    <w:rsid w:val="00692395"/>
    <w:rsid w:val="00693340"/>
    <w:rsid w:val="006938F2"/>
    <w:rsid w:val="006940AA"/>
    <w:rsid w:val="006953F9"/>
    <w:rsid w:val="00695CDE"/>
    <w:rsid w:val="006962A5"/>
    <w:rsid w:val="00696829"/>
    <w:rsid w:val="006975E0"/>
    <w:rsid w:val="006A1D2E"/>
    <w:rsid w:val="006A3CCE"/>
    <w:rsid w:val="006A5157"/>
    <w:rsid w:val="006A54C3"/>
    <w:rsid w:val="006A6723"/>
    <w:rsid w:val="006B04C0"/>
    <w:rsid w:val="006B0C48"/>
    <w:rsid w:val="006B1256"/>
    <w:rsid w:val="006B2EE5"/>
    <w:rsid w:val="006B45F3"/>
    <w:rsid w:val="006B4BE1"/>
    <w:rsid w:val="006B4E8F"/>
    <w:rsid w:val="006B519E"/>
    <w:rsid w:val="006B53A2"/>
    <w:rsid w:val="006B59B8"/>
    <w:rsid w:val="006B6DA8"/>
    <w:rsid w:val="006B6F7A"/>
    <w:rsid w:val="006C0691"/>
    <w:rsid w:val="006C10F9"/>
    <w:rsid w:val="006C1227"/>
    <w:rsid w:val="006C21B8"/>
    <w:rsid w:val="006C26A8"/>
    <w:rsid w:val="006C2E38"/>
    <w:rsid w:val="006C3EC0"/>
    <w:rsid w:val="006C4F9C"/>
    <w:rsid w:val="006C65C7"/>
    <w:rsid w:val="006C65DD"/>
    <w:rsid w:val="006D00D8"/>
    <w:rsid w:val="006D0A68"/>
    <w:rsid w:val="006D2167"/>
    <w:rsid w:val="006D3315"/>
    <w:rsid w:val="006D34D7"/>
    <w:rsid w:val="006D3BC5"/>
    <w:rsid w:val="006D513F"/>
    <w:rsid w:val="006D5BB2"/>
    <w:rsid w:val="006D6356"/>
    <w:rsid w:val="006D694B"/>
    <w:rsid w:val="006E0AEF"/>
    <w:rsid w:val="006E0EC3"/>
    <w:rsid w:val="006E33F1"/>
    <w:rsid w:val="006E3AB0"/>
    <w:rsid w:val="006E5224"/>
    <w:rsid w:val="006E64E0"/>
    <w:rsid w:val="006E66F4"/>
    <w:rsid w:val="006E69DC"/>
    <w:rsid w:val="006E6EBC"/>
    <w:rsid w:val="006E7BAC"/>
    <w:rsid w:val="006E7CD0"/>
    <w:rsid w:val="006F0A75"/>
    <w:rsid w:val="006F0B01"/>
    <w:rsid w:val="006F0C78"/>
    <w:rsid w:val="006F15B0"/>
    <w:rsid w:val="006F1D29"/>
    <w:rsid w:val="006F2D3A"/>
    <w:rsid w:val="006F3003"/>
    <w:rsid w:val="006F450A"/>
    <w:rsid w:val="006F5269"/>
    <w:rsid w:val="006F60D7"/>
    <w:rsid w:val="006F695D"/>
    <w:rsid w:val="006F7647"/>
    <w:rsid w:val="00700922"/>
    <w:rsid w:val="007018AE"/>
    <w:rsid w:val="00702FF3"/>
    <w:rsid w:val="007031A4"/>
    <w:rsid w:val="00703A0C"/>
    <w:rsid w:val="00703DFC"/>
    <w:rsid w:val="00704E65"/>
    <w:rsid w:val="00706ECF"/>
    <w:rsid w:val="00707A68"/>
    <w:rsid w:val="00707D2A"/>
    <w:rsid w:val="0071000E"/>
    <w:rsid w:val="00710A14"/>
    <w:rsid w:val="00711F88"/>
    <w:rsid w:val="00713724"/>
    <w:rsid w:val="00713D55"/>
    <w:rsid w:val="00714146"/>
    <w:rsid w:val="007148A1"/>
    <w:rsid w:val="00714F0C"/>
    <w:rsid w:val="00715127"/>
    <w:rsid w:val="00715D52"/>
    <w:rsid w:val="00715FFB"/>
    <w:rsid w:val="007202B1"/>
    <w:rsid w:val="00720ABB"/>
    <w:rsid w:val="00720E86"/>
    <w:rsid w:val="00722649"/>
    <w:rsid w:val="007229DA"/>
    <w:rsid w:val="00723276"/>
    <w:rsid w:val="007234B1"/>
    <w:rsid w:val="00724A20"/>
    <w:rsid w:val="007263AB"/>
    <w:rsid w:val="0072652A"/>
    <w:rsid w:val="00727939"/>
    <w:rsid w:val="00730461"/>
    <w:rsid w:val="00731436"/>
    <w:rsid w:val="007318C0"/>
    <w:rsid w:val="00731A41"/>
    <w:rsid w:val="00732E21"/>
    <w:rsid w:val="007337D9"/>
    <w:rsid w:val="00735167"/>
    <w:rsid w:val="00735AA5"/>
    <w:rsid w:val="00735CF6"/>
    <w:rsid w:val="00736A6E"/>
    <w:rsid w:val="00736CEB"/>
    <w:rsid w:val="00736DE7"/>
    <w:rsid w:val="00736EB7"/>
    <w:rsid w:val="007400F8"/>
    <w:rsid w:val="007422D2"/>
    <w:rsid w:val="00742E38"/>
    <w:rsid w:val="007449F5"/>
    <w:rsid w:val="0074519E"/>
    <w:rsid w:val="00746AF3"/>
    <w:rsid w:val="00746EFC"/>
    <w:rsid w:val="00747CA9"/>
    <w:rsid w:val="00753E7B"/>
    <w:rsid w:val="00753EFF"/>
    <w:rsid w:val="007544B0"/>
    <w:rsid w:val="00754646"/>
    <w:rsid w:val="00755723"/>
    <w:rsid w:val="00756836"/>
    <w:rsid w:val="00760088"/>
    <w:rsid w:val="00760A72"/>
    <w:rsid w:val="00761DAF"/>
    <w:rsid w:val="007622F7"/>
    <w:rsid w:val="00762594"/>
    <w:rsid w:val="00763C1E"/>
    <w:rsid w:val="00763CC9"/>
    <w:rsid w:val="00763FC9"/>
    <w:rsid w:val="00764020"/>
    <w:rsid w:val="00764E75"/>
    <w:rsid w:val="00765539"/>
    <w:rsid w:val="007700C4"/>
    <w:rsid w:val="00771014"/>
    <w:rsid w:val="00772990"/>
    <w:rsid w:val="00772E92"/>
    <w:rsid w:val="0077394A"/>
    <w:rsid w:val="00774C42"/>
    <w:rsid w:val="0077748D"/>
    <w:rsid w:val="0078000F"/>
    <w:rsid w:val="00780227"/>
    <w:rsid w:val="007828BE"/>
    <w:rsid w:val="00783DA5"/>
    <w:rsid w:val="00783F4A"/>
    <w:rsid w:val="00784D8D"/>
    <w:rsid w:val="00785479"/>
    <w:rsid w:val="00785DBB"/>
    <w:rsid w:val="00787C3B"/>
    <w:rsid w:val="00790480"/>
    <w:rsid w:val="007908D5"/>
    <w:rsid w:val="00790E49"/>
    <w:rsid w:val="00790F66"/>
    <w:rsid w:val="00791007"/>
    <w:rsid w:val="007915B0"/>
    <w:rsid w:val="007916F4"/>
    <w:rsid w:val="007923E0"/>
    <w:rsid w:val="0079280B"/>
    <w:rsid w:val="00794065"/>
    <w:rsid w:val="007953C6"/>
    <w:rsid w:val="0079588E"/>
    <w:rsid w:val="00797264"/>
    <w:rsid w:val="00797E8F"/>
    <w:rsid w:val="007A14C7"/>
    <w:rsid w:val="007A1CEB"/>
    <w:rsid w:val="007A2145"/>
    <w:rsid w:val="007A273D"/>
    <w:rsid w:val="007A4DFE"/>
    <w:rsid w:val="007A57B4"/>
    <w:rsid w:val="007B1403"/>
    <w:rsid w:val="007B1A0B"/>
    <w:rsid w:val="007B23D3"/>
    <w:rsid w:val="007B3426"/>
    <w:rsid w:val="007B3F50"/>
    <w:rsid w:val="007B4F1E"/>
    <w:rsid w:val="007B51EF"/>
    <w:rsid w:val="007B6337"/>
    <w:rsid w:val="007B6B22"/>
    <w:rsid w:val="007B6DD9"/>
    <w:rsid w:val="007C0347"/>
    <w:rsid w:val="007C0C8A"/>
    <w:rsid w:val="007C2779"/>
    <w:rsid w:val="007C29D7"/>
    <w:rsid w:val="007C3649"/>
    <w:rsid w:val="007C3F0B"/>
    <w:rsid w:val="007C55DA"/>
    <w:rsid w:val="007C67EB"/>
    <w:rsid w:val="007D0695"/>
    <w:rsid w:val="007D1050"/>
    <w:rsid w:val="007D1274"/>
    <w:rsid w:val="007D1740"/>
    <w:rsid w:val="007D197A"/>
    <w:rsid w:val="007D234E"/>
    <w:rsid w:val="007D2A1C"/>
    <w:rsid w:val="007D4939"/>
    <w:rsid w:val="007D4E13"/>
    <w:rsid w:val="007D5BAF"/>
    <w:rsid w:val="007D5C67"/>
    <w:rsid w:val="007D5D87"/>
    <w:rsid w:val="007D7B41"/>
    <w:rsid w:val="007E1876"/>
    <w:rsid w:val="007E1943"/>
    <w:rsid w:val="007E2836"/>
    <w:rsid w:val="007E2984"/>
    <w:rsid w:val="007E2A66"/>
    <w:rsid w:val="007E5EDA"/>
    <w:rsid w:val="007F03DA"/>
    <w:rsid w:val="007F1B68"/>
    <w:rsid w:val="007F1CB3"/>
    <w:rsid w:val="007F31AC"/>
    <w:rsid w:val="007F4FE8"/>
    <w:rsid w:val="007F6E74"/>
    <w:rsid w:val="00800D87"/>
    <w:rsid w:val="008013D2"/>
    <w:rsid w:val="00802327"/>
    <w:rsid w:val="00803003"/>
    <w:rsid w:val="008050A3"/>
    <w:rsid w:val="0080585C"/>
    <w:rsid w:val="00806FBA"/>
    <w:rsid w:val="0080707B"/>
    <w:rsid w:val="0081048D"/>
    <w:rsid w:val="00811A84"/>
    <w:rsid w:val="0081293E"/>
    <w:rsid w:val="008141F4"/>
    <w:rsid w:val="00814904"/>
    <w:rsid w:val="00814DB9"/>
    <w:rsid w:val="00817514"/>
    <w:rsid w:val="008179F8"/>
    <w:rsid w:val="00817DBC"/>
    <w:rsid w:val="0082020A"/>
    <w:rsid w:val="00820660"/>
    <w:rsid w:val="0082070D"/>
    <w:rsid w:val="00820F49"/>
    <w:rsid w:val="00821287"/>
    <w:rsid w:val="00821465"/>
    <w:rsid w:val="0082671C"/>
    <w:rsid w:val="00826CCD"/>
    <w:rsid w:val="0083002F"/>
    <w:rsid w:val="0083135E"/>
    <w:rsid w:val="00831A6D"/>
    <w:rsid w:val="00831F9B"/>
    <w:rsid w:val="00832F55"/>
    <w:rsid w:val="008334D9"/>
    <w:rsid w:val="00833DCF"/>
    <w:rsid w:val="00834C4E"/>
    <w:rsid w:val="0083502E"/>
    <w:rsid w:val="00836366"/>
    <w:rsid w:val="008370A4"/>
    <w:rsid w:val="008374AF"/>
    <w:rsid w:val="00840D7F"/>
    <w:rsid w:val="008414F2"/>
    <w:rsid w:val="008416AE"/>
    <w:rsid w:val="00842836"/>
    <w:rsid w:val="00842F1C"/>
    <w:rsid w:val="00843675"/>
    <w:rsid w:val="00844A18"/>
    <w:rsid w:val="00844CA0"/>
    <w:rsid w:val="008475EF"/>
    <w:rsid w:val="008476A6"/>
    <w:rsid w:val="008476F3"/>
    <w:rsid w:val="0085111B"/>
    <w:rsid w:val="00851760"/>
    <w:rsid w:val="00852683"/>
    <w:rsid w:val="00853A9A"/>
    <w:rsid w:val="00854339"/>
    <w:rsid w:val="00854B28"/>
    <w:rsid w:val="0085720E"/>
    <w:rsid w:val="008573AD"/>
    <w:rsid w:val="0086031D"/>
    <w:rsid w:val="00860460"/>
    <w:rsid w:val="008606DC"/>
    <w:rsid w:val="008610B1"/>
    <w:rsid w:val="0086120B"/>
    <w:rsid w:val="0086195A"/>
    <w:rsid w:val="00862CE1"/>
    <w:rsid w:val="008631E7"/>
    <w:rsid w:val="008640C6"/>
    <w:rsid w:val="00864144"/>
    <w:rsid w:val="0086582D"/>
    <w:rsid w:val="00865B68"/>
    <w:rsid w:val="00865C37"/>
    <w:rsid w:val="00865FDC"/>
    <w:rsid w:val="00866F30"/>
    <w:rsid w:val="00867471"/>
    <w:rsid w:val="008679D7"/>
    <w:rsid w:val="00867B9E"/>
    <w:rsid w:val="00870A6F"/>
    <w:rsid w:val="0087213C"/>
    <w:rsid w:val="00872152"/>
    <w:rsid w:val="00872EAC"/>
    <w:rsid w:val="008758D0"/>
    <w:rsid w:val="0087591F"/>
    <w:rsid w:val="00875DAD"/>
    <w:rsid w:val="00876E59"/>
    <w:rsid w:val="00877971"/>
    <w:rsid w:val="00877C92"/>
    <w:rsid w:val="00882399"/>
    <w:rsid w:val="00882AFD"/>
    <w:rsid w:val="00882B06"/>
    <w:rsid w:val="00883849"/>
    <w:rsid w:val="008852B6"/>
    <w:rsid w:val="00885864"/>
    <w:rsid w:val="00885919"/>
    <w:rsid w:val="00886519"/>
    <w:rsid w:val="00887667"/>
    <w:rsid w:val="008878CB"/>
    <w:rsid w:val="00890617"/>
    <w:rsid w:val="00890BE3"/>
    <w:rsid w:val="0089189E"/>
    <w:rsid w:val="008923B8"/>
    <w:rsid w:val="00893D59"/>
    <w:rsid w:val="0089522B"/>
    <w:rsid w:val="00896167"/>
    <w:rsid w:val="00896F85"/>
    <w:rsid w:val="0089744D"/>
    <w:rsid w:val="00897872"/>
    <w:rsid w:val="008A299D"/>
    <w:rsid w:val="008A3775"/>
    <w:rsid w:val="008A3E00"/>
    <w:rsid w:val="008A4132"/>
    <w:rsid w:val="008A5315"/>
    <w:rsid w:val="008A56E5"/>
    <w:rsid w:val="008A5BF3"/>
    <w:rsid w:val="008A776A"/>
    <w:rsid w:val="008B0C97"/>
    <w:rsid w:val="008B12C1"/>
    <w:rsid w:val="008B1E98"/>
    <w:rsid w:val="008B230F"/>
    <w:rsid w:val="008B247C"/>
    <w:rsid w:val="008B301E"/>
    <w:rsid w:val="008B358E"/>
    <w:rsid w:val="008B3E89"/>
    <w:rsid w:val="008B638F"/>
    <w:rsid w:val="008B7371"/>
    <w:rsid w:val="008C1A61"/>
    <w:rsid w:val="008C5668"/>
    <w:rsid w:val="008C656D"/>
    <w:rsid w:val="008C6A65"/>
    <w:rsid w:val="008C7330"/>
    <w:rsid w:val="008C7888"/>
    <w:rsid w:val="008D0E1C"/>
    <w:rsid w:val="008D2E67"/>
    <w:rsid w:val="008D441B"/>
    <w:rsid w:val="008D5CD7"/>
    <w:rsid w:val="008D70E4"/>
    <w:rsid w:val="008D7534"/>
    <w:rsid w:val="008E0371"/>
    <w:rsid w:val="008E098D"/>
    <w:rsid w:val="008E18E5"/>
    <w:rsid w:val="008E23D8"/>
    <w:rsid w:val="008E2708"/>
    <w:rsid w:val="008E27E5"/>
    <w:rsid w:val="008E283C"/>
    <w:rsid w:val="008E29BD"/>
    <w:rsid w:val="008E381D"/>
    <w:rsid w:val="008E3A62"/>
    <w:rsid w:val="008E44F8"/>
    <w:rsid w:val="008E5065"/>
    <w:rsid w:val="008E5C62"/>
    <w:rsid w:val="008E6B10"/>
    <w:rsid w:val="008E7B7B"/>
    <w:rsid w:val="008F1EAF"/>
    <w:rsid w:val="008F343C"/>
    <w:rsid w:val="008F5768"/>
    <w:rsid w:val="008F57C7"/>
    <w:rsid w:val="008F5FE2"/>
    <w:rsid w:val="008F766C"/>
    <w:rsid w:val="008F7AC4"/>
    <w:rsid w:val="008F7EFE"/>
    <w:rsid w:val="00900036"/>
    <w:rsid w:val="009000DC"/>
    <w:rsid w:val="0090265D"/>
    <w:rsid w:val="0090322E"/>
    <w:rsid w:val="009032E5"/>
    <w:rsid w:val="00903E41"/>
    <w:rsid w:val="00904021"/>
    <w:rsid w:val="00904B7A"/>
    <w:rsid w:val="0090720E"/>
    <w:rsid w:val="00907887"/>
    <w:rsid w:val="0091093E"/>
    <w:rsid w:val="00910E8A"/>
    <w:rsid w:val="00911774"/>
    <w:rsid w:val="00912A25"/>
    <w:rsid w:val="00913D28"/>
    <w:rsid w:val="009141D4"/>
    <w:rsid w:val="009165B7"/>
    <w:rsid w:val="009168D9"/>
    <w:rsid w:val="00916CE7"/>
    <w:rsid w:val="0092070A"/>
    <w:rsid w:val="00920A9B"/>
    <w:rsid w:val="00921977"/>
    <w:rsid w:val="00922145"/>
    <w:rsid w:val="0092224A"/>
    <w:rsid w:val="00923039"/>
    <w:rsid w:val="0092338E"/>
    <w:rsid w:val="009233A7"/>
    <w:rsid w:val="00924271"/>
    <w:rsid w:val="00925A5A"/>
    <w:rsid w:val="00925E0D"/>
    <w:rsid w:val="00927358"/>
    <w:rsid w:val="0092740B"/>
    <w:rsid w:val="0093021E"/>
    <w:rsid w:val="00931FCC"/>
    <w:rsid w:val="00932605"/>
    <w:rsid w:val="00932F37"/>
    <w:rsid w:val="00933516"/>
    <w:rsid w:val="00937E19"/>
    <w:rsid w:val="00940F0A"/>
    <w:rsid w:val="0094118C"/>
    <w:rsid w:val="0094158A"/>
    <w:rsid w:val="00941C89"/>
    <w:rsid w:val="00942138"/>
    <w:rsid w:val="00942EF6"/>
    <w:rsid w:val="0094346B"/>
    <w:rsid w:val="00943C22"/>
    <w:rsid w:val="00944357"/>
    <w:rsid w:val="00945458"/>
    <w:rsid w:val="00947B6B"/>
    <w:rsid w:val="00947F73"/>
    <w:rsid w:val="00951A7E"/>
    <w:rsid w:val="00952973"/>
    <w:rsid w:val="00954469"/>
    <w:rsid w:val="00956D7C"/>
    <w:rsid w:val="009571F7"/>
    <w:rsid w:val="00960660"/>
    <w:rsid w:val="00962999"/>
    <w:rsid w:val="009630F9"/>
    <w:rsid w:val="00964B64"/>
    <w:rsid w:val="00965181"/>
    <w:rsid w:val="00965B4F"/>
    <w:rsid w:val="009660C7"/>
    <w:rsid w:val="00967378"/>
    <w:rsid w:val="00973F47"/>
    <w:rsid w:val="00973F69"/>
    <w:rsid w:val="009751AA"/>
    <w:rsid w:val="0097628F"/>
    <w:rsid w:val="0098194C"/>
    <w:rsid w:val="00981B97"/>
    <w:rsid w:val="00981D34"/>
    <w:rsid w:val="00981F7E"/>
    <w:rsid w:val="0098217F"/>
    <w:rsid w:val="00984117"/>
    <w:rsid w:val="009851F1"/>
    <w:rsid w:val="00985644"/>
    <w:rsid w:val="00986747"/>
    <w:rsid w:val="00986E96"/>
    <w:rsid w:val="00990698"/>
    <w:rsid w:val="00990E7E"/>
    <w:rsid w:val="00993A61"/>
    <w:rsid w:val="00993AC2"/>
    <w:rsid w:val="00994CE6"/>
    <w:rsid w:val="0099670D"/>
    <w:rsid w:val="009A2252"/>
    <w:rsid w:val="009A26BB"/>
    <w:rsid w:val="009A3DC8"/>
    <w:rsid w:val="009A40FA"/>
    <w:rsid w:val="009A42D6"/>
    <w:rsid w:val="009A4A61"/>
    <w:rsid w:val="009A5FCF"/>
    <w:rsid w:val="009A73AC"/>
    <w:rsid w:val="009B12EC"/>
    <w:rsid w:val="009B1A7E"/>
    <w:rsid w:val="009B2D8D"/>
    <w:rsid w:val="009B2E73"/>
    <w:rsid w:val="009B2ED4"/>
    <w:rsid w:val="009B39A9"/>
    <w:rsid w:val="009B4AB8"/>
    <w:rsid w:val="009B4D83"/>
    <w:rsid w:val="009B53D9"/>
    <w:rsid w:val="009B64D1"/>
    <w:rsid w:val="009B65E3"/>
    <w:rsid w:val="009B69C7"/>
    <w:rsid w:val="009B6C71"/>
    <w:rsid w:val="009B6C8B"/>
    <w:rsid w:val="009C05CA"/>
    <w:rsid w:val="009C2BE6"/>
    <w:rsid w:val="009C49CE"/>
    <w:rsid w:val="009C4C84"/>
    <w:rsid w:val="009C52E6"/>
    <w:rsid w:val="009C5A49"/>
    <w:rsid w:val="009C5FDE"/>
    <w:rsid w:val="009C6DC1"/>
    <w:rsid w:val="009C7C44"/>
    <w:rsid w:val="009D10A8"/>
    <w:rsid w:val="009D189B"/>
    <w:rsid w:val="009D1936"/>
    <w:rsid w:val="009D205C"/>
    <w:rsid w:val="009D2A32"/>
    <w:rsid w:val="009D32EB"/>
    <w:rsid w:val="009D3AEE"/>
    <w:rsid w:val="009D40DD"/>
    <w:rsid w:val="009D563D"/>
    <w:rsid w:val="009D7BBF"/>
    <w:rsid w:val="009E0170"/>
    <w:rsid w:val="009E0DEA"/>
    <w:rsid w:val="009E1229"/>
    <w:rsid w:val="009E359D"/>
    <w:rsid w:val="009E4A2A"/>
    <w:rsid w:val="009E50A3"/>
    <w:rsid w:val="009F0FB3"/>
    <w:rsid w:val="009F1D0E"/>
    <w:rsid w:val="009F1D18"/>
    <w:rsid w:val="009F2EEB"/>
    <w:rsid w:val="009F578F"/>
    <w:rsid w:val="009F6D09"/>
    <w:rsid w:val="009F6DF2"/>
    <w:rsid w:val="00A00202"/>
    <w:rsid w:val="00A0025F"/>
    <w:rsid w:val="00A003D4"/>
    <w:rsid w:val="00A004C0"/>
    <w:rsid w:val="00A01FDC"/>
    <w:rsid w:val="00A0273D"/>
    <w:rsid w:val="00A02AC9"/>
    <w:rsid w:val="00A03C8D"/>
    <w:rsid w:val="00A0442D"/>
    <w:rsid w:val="00A04AAF"/>
    <w:rsid w:val="00A04B62"/>
    <w:rsid w:val="00A054DE"/>
    <w:rsid w:val="00A05E29"/>
    <w:rsid w:val="00A10D54"/>
    <w:rsid w:val="00A11052"/>
    <w:rsid w:val="00A11AE1"/>
    <w:rsid w:val="00A13592"/>
    <w:rsid w:val="00A13BDF"/>
    <w:rsid w:val="00A13C0B"/>
    <w:rsid w:val="00A14C2E"/>
    <w:rsid w:val="00A14E3F"/>
    <w:rsid w:val="00A1584A"/>
    <w:rsid w:val="00A159D6"/>
    <w:rsid w:val="00A17D38"/>
    <w:rsid w:val="00A203F0"/>
    <w:rsid w:val="00A204FF"/>
    <w:rsid w:val="00A22545"/>
    <w:rsid w:val="00A235C8"/>
    <w:rsid w:val="00A30464"/>
    <w:rsid w:val="00A30793"/>
    <w:rsid w:val="00A3086A"/>
    <w:rsid w:val="00A31672"/>
    <w:rsid w:val="00A31DC3"/>
    <w:rsid w:val="00A31EDF"/>
    <w:rsid w:val="00A32792"/>
    <w:rsid w:val="00A3421E"/>
    <w:rsid w:val="00A35FEF"/>
    <w:rsid w:val="00A361C9"/>
    <w:rsid w:val="00A36BA9"/>
    <w:rsid w:val="00A37A33"/>
    <w:rsid w:val="00A37C3C"/>
    <w:rsid w:val="00A37DEE"/>
    <w:rsid w:val="00A40012"/>
    <w:rsid w:val="00A40EE5"/>
    <w:rsid w:val="00A4245F"/>
    <w:rsid w:val="00A43C31"/>
    <w:rsid w:val="00A44E93"/>
    <w:rsid w:val="00A451E4"/>
    <w:rsid w:val="00A45225"/>
    <w:rsid w:val="00A459C0"/>
    <w:rsid w:val="00A45C53"/>
    <w:rsid w:val="00A4605F"/>
    <w:rsid w:val="00A46255"/>
    <w:rsid w:val="00A462B3"/>
    <w:rsid w:val="00A46B61"/>
    <w:rsid w:val="00A52383"/>
    <w:rsid w:val="00A53FB8"/>
    <w:rsid w:val="00A5516D"/>
    <w:rsid w:val="00A56592"/>
    <w:rsid w:val="00A60146"/>
    <w:rsid w:val="00A60389"/>
    <w:rsid w:val="00A605C0"/>
    <w:rsid w:val="00A61125"/>
    <w:rsid w:val="00A620A5"/>
    <w:rsid w:val="00A630C2"/>
    <w:rsid w:val="00A63F05"/>
    <w:rsid w:val="00A64A60"/>
    <w:rsid w:val="00A66B7C"/>
    <w:rsid w:val="00A70362"/>
    <w:rsid w:val="00A709DA"/>
    <w:rsid w:val="00A727FE"/>
    <w:rsid w:val="00A72BFC"/>
    <w:rsid w:val="00A74F04"/>
    <w:rsid w:val="00A80BF3"/>
    <w:rsid w:val="00A81A2B"/>
    <w:rsid w:val="00A83902"/>
    <w:rsid w:val="00A840D2"/>
    <w:rsid w:val="00A8492B"/>
    <w:rsid w:val="00A84F58"/>
    <w:rsid w:val="00A86258"/>
    <w:rsid w:val="00A9028D"/>
    <w:rsid w:val="00A92653"/>
    <w:rsid w:val="00A95D13"/>
    <w:rsid w:val="00A962F1"/>
    <w:rsid w:val="00A96460"/>
    <w:rsid w:val="00A96BA0"/>
    <w:rsid w:val="00AA0770"/>
    <w:rsid w:val="00AA26BC"/>
    <w:rsid w:val="00AA2D4B"/>
    <w:rsid w:val="00AA2FBE"/>
    <w:rsid w:val="00AA3BC7"/>
    <w:rsid w:val="00AA3CCB"/>
    <w:rsid w:val="00AA6F68"/>
    <w:rsid w:val="00AA75EE"/>
    <w:rsid w:val="00AA7F64"/>
    <w:rsid w:val="00AB0DCE"/>
    <w:rsid w:val="00AB1460"/>
    <w:rsid w:val="00AB30D1"/>
    <w:rsid w:val="00AB3B81"/>
    <w:rsid w:val="00AB3DBF"/>
    <w:rsid w:val="00AB5180"/>
    <w:rsid w:val="00AB5915"/>
    <w:rsid w:val="00AB623B"/>
    <w:rsid w:val="00AB7DF0"/>
    <w:rsid w:val="00AB7E90"/>
    <w:rsid w:val="00AC07D0"/>
    <w:rsid w:val="00AC0FAF"/>
    <w:rsid w:val="00AC11FD"/>
    <w:rsid w:val="00AC1EF0"/>
    <w:rsid w:val="00AC3B61"/>
    <w:rsid w:val="00AC4D2C"/>
    <w:rsid w:val="00AC52C0"/>
    <w:rsid w:val="00AC7005"/>
    <w:rsid w:val="00AD0150"/>
    <w:rsid w:val="00AD0240"/>
    <w:rsid w:val="00AD03E8"/>
    <w:rsid w:val="00AD0C7F"/>
    <w:rsid w:val="00AD0F14"/>
    <w:rsid w:val="00AD1392"/>
    <w:rsid w:val="00AD1D66"/>
    <w:rsid w:val="00AD2B83"/>
    <w:rsid w:val="00AD3ABB"/>
    <w:rsid w:val="00AD4385"/>
    <w:rsid w:val="00AD46DE"/>
    <w:rsid w:val="00AD49A4"/>
    <w:rsid w:val="00AD4EBD"/>
    <w:rsid w:val="00AD51CD"/>
    <w:rsid w:val="00AD567C"/>
    <w:rsid w:val="00AD6F65"/>
    <w:rsid w:val="00AD79B0"/>
    <w:rsid w:val="00AD7F91"/>
    <w:rsid w:val="00AE12C9"/>
    <w:rsid w:val="00AE14E7"/>
    <w:rsid w:val="00AE1BEE"/>
    <w:rsid w:val="00AE27DB"/>
    <w:rsid w:val="00AE2F67"/>
    <w:rsid w:val="00AE4622"/>
    <w:rsid w:val="00AE4A68"/>
    <w:rsid w:val="00AE52A4"/>
    <w:rsid w:val="00AE672F"/>
    <w:rsid w:val="00AE678B"/>
    <w:rsid w:val="00AE6F3B"/>
    <w:rsid w:val="00AE73EA"/>
    <w:rsid w:val="00AE7874"/>
    <w:rsid w:val="00AE7DEF"/>
    <w:rsid w:val="00AF046B"/>
    <w:rsid w:val="00AF1840"/>
    <w:rsid w:val="00AF1D03"/>
    <w:rsid w:val="00AF22B3"/>
    <w:rsid w:val="00AF28FB"/>
    <w:rsid w:val="00AF2FDB"/>
    <w:rsid w:val="00AF3339"/>
    <w:rsid w:val="00AF3774"/>
    <w:rsid w:val="00AF3C56"/>
    <w:rsid w:val="00AF43DC"/>
    <w:rsid w:val="00AF4477"/>
    <w:rsid w:val="00AF616A"/>
    <w:rsid w:val="00AF6218"/>
    <w:rsid w:val="00AF6F6E"/>
    <w:rsid w:val="00AF7577"/>
    <w:rsid w:val="00B0060C"/>
    <w:rsid w:val="00B01D7A"/>
    <w:rsid w:val="00B01FC4"/>
    <w:rsid w:val="00B04209"/>
    <w:rsid w:val="00B04D23"/>
    <w:rsid w:val="00B05060"/>
    <w:rsid w:val="00B11532"/>
    <w:rsid w:val="00B12380"/>
    <w:rsid w:val="00B12BA3"/>
    <w:rsid w:val="00B1390E"/>
    <w:rsid w:val="00B1410C"/>
    <w:rsid w:val="00B150DA"/>
    <w:rsid w:val="00B153E6"/>
    <w:rsid w:val="00B156DF"/>
    <w:rsid w:val="00B165B4"/>
    <w:rsid w:val="00B20BBC"/>
    <w:rsid w:val="00B20DB6"/>
    <w:rsid w:val="00B2196B"/>
    <w:rsid w:val="00B21EC5"/>
    <w:rsid w:val="00B231CD"/>
    <w:rsid w:val="00B24330"/>
    <w:rsid w:val="00B246DE"/>
    <w:rsid w:val="00B24807"/>
    <w:rsid w:val="00B26C7A"/>
    <w:rsid w:val="00B27E30"/>
    <w:rsid w:val="00B3048C"/>
    <w:rsid w:val="00B31428"/>
    <w:rsid w:val="00B329D8"/>
    <w:rsid w:val="00B33693"/>
    <w:rsid w:val="00B33DD9"/>
    <w:rsid w:val="00B34F54"/>
    <w:rsid w:val="00B373AD"/>
    <w:rsid w:val="00B37585"/>
    <w:rsid w:val="00B40074"/>
    <w:rsid w:val="00B408C3"/>
    <w:rsid w:val="00B411DE"/>
    <w:rsid w:val="00B421BE"/>
    <w:rsid w:val="00B4230A"/>
    <w:rsid w:val="00B42B0F"/>
    <w:rsid w:val="00B43082"/>
    <w:rsid w:val="00B4524E"/>
    <w:rsid w:val="00B45271"/>
    <w:rsid w:val="00B45C1E"/>
    <w:rsid w:val="00B46461"/>
    <w:rsid w:val="00B476D4"/>
    <w:rsid w:val="00B53B33"/>
    <w:rsid w:val="00B53C06"/>
    <w:rsid w:val="00B543C8"/>
    <w:rsid w:val="00B557BD"/>
    <w:rsid w:val="00B565DF"/>
    <w:rsid w:val="00B56D85"/>
    <w:rsid w:val="00B57FA4"/>
    <w:rsid w:val="00B57FEB"/>
    <w:rsid w:val="00B600E3"/>
    <w:rsid w:val="00B60C79"/>
    <w:rsid w:val="00B61524"/>
    <w:rsid w:val="00B61687"/>
    <w:rsid w:val="00B61D2B"/>
    <w:rsid w:val="00B635A2"/>
    <w:rsid w:val="00B66054"/>
    <w:rsid w:val="00B66793"/>
    <w:rsid w:val="00B6694F"/>
    <w:rsid w:val="00B669B5"/>
    <w:rsid w:val="00B70DF2"/>
    <w:rsid w:val="00B71662"/>
    <w:rsid w:val="00B728D5"/>
    <w:rsid w:val="00B73E11"/>
    <w:rsid w:val="00B7500E"/>
    <w:rsid w:val="00B75954"/>
    <w:rsid w:val="00B759F6"/>
    <w:rsid w:val="00B75CB6"/>
    <w:rsid w:val="00B75CF1"/>
    <w:rsid w:val="00B761AA"/>
    <w:rsid w:val="00B7636E"/>
    <w:rsid w:val="00B7728B"/>
    <w:rsid w:val="00B801BF"/>
    <w:rsid w:val="00B80E44"/>
    <w:rsid w:val="00B8194F"/>
    <w:rsid w:val="00B823FD"/>
    <w:rsid w:val="00B8273B"/>
    <w:rsid w:val="00B82A58"/>
    <w:rsid w:val="00B83FC5"/>
    <w:rsid w:val="00B86CFA"/>
    <w:rsid w:val="00B86ECE"/>
    <w:rsid w:val="00B87153"/>
    <w:rsid w:val="00B87819"/>
    <w:rsid w:val="00B87A62"/>
    <w:rsid w:val="00B90E9B"/>
    <w:rsid w:val="00B912F4"/>
    <w:rsid w:val="00B919F2"/>
    <w:rsid w:val="00B91A87"/>
    <w:rsid w:val="00B91E8C"/>
    <w:rsid w:val="00B922A1"/>
    <w:rsid w:val="00B92AF1"/>
    <w:rsid w:val="00B9445E"/>
    <w:rsid w:val="00B945C2"/>
    <w:rsid w:val="00B95BAC"/>
    <w:rsid w:val="00B967CF"/>
    <w:rsid w:val="00B971B2"/>
    <w:rsid w:val="00B97315"/>
    <w:rsid w:val="00B97E85"/>
    <w:rsid w:val="00BA1299"/>
    <w:rsid w:val="00BA15C6"/>
    <w:rsid w:val="00BA1B51"/>
    <w:rsid w:val="00BA31FB"/>
    <w:rsid w:val="00BA3404"/>
    <w:rsid w:val="00BA5456"/>
    <w:rsid w:val="00BB0DFB"/>
    <w:rsid w:val="00BB1C41"/>
    <w:rsid w:val="00BB1E0B"/>
    <w:rsid w:val="00BB3221"/>
    <w:rsid w:val="00BB36A6"/>
    <w:rsid w:val="00BB4161"/>
    <w:rsid w:val="00BB46DC"/>
    <w:rsid w:val="00BB7FA0"/>
    <w:rsid w:val="00BC1665"/>
    <w:rsid w:val="00BC2B00"/>
    <w:rsid w:val="00BC3771"/>
    <w:rsid w:val="00BC5D68"/>
    <w:rsid w:val="00BC6651"/>
    <w:rsid w:val="00BC700D"/>
    <w:rsid w:val="00BD16A2"/>
    <w:rsid w:val="00BD2445"/>
    <w:rsid w:val="00BD25E4"/>
    <w:rsid w:val="00BD2826"/>
    <w:rsid w:val="00BD287E"/>
    <w:rsid w:val="00BD30BB"/>
    <w:rsid w:val="00BD4FEB"/>
    <w:rsid w:val="00BD56D4"/>
    <w:rsid w:val="00BD5C99"/>
    <w:rsid w:val="00BD7C2A"/>
    <w:rsid w:val="00BE0190"/>
    <w:rsid w:val="00BE0755"/>
    <w:rsid w:val="00BE3379"/>
    <w:rsid w:val="00BE3F7B"/>
    <w:rsid w:val="00BE4997"/>
    <w:rsid w:val="00BE4A93"/>
    <w:rsid w:val="00BE4AF9"/>
    <w:rsid w:val="00BE4CF7"/>
    <w:rsid w:val="00BE6E35"/>
    <w:rsid w:val="00BF3C5A"/>
    <w:rsid w:val="00BF46A4"/>
    <w:rsid w:val="00BF4E1C"/>
    <w:rsid w:val="00BF509B"/>
    <w:rsid w:val="00BF57AC"/>
    <w:rsid w:val="00BF5B48"/>
    <w:rsid w:val="00BF678C"/>
    <w:rsid w:val="00BF68A7"/>
    <w:rsid w:val="00BF76E3"/>
    <w:rsid w:val="00C02061"/>
    <w:rsid w:val="00C02086"/>
    <w:rsid w:val="00C02E0B"/>
    <w:rsid w:val="00C0488F"/>
    <w:rsid w:val="00C055C9"/>
    <w:rsid w:val="00C057CA"/>
    <w:rsid w:val="00C058D4"/>
    <w:rsid w:val="00C06157"/>
    <w:rsid w:val="00C063F2"/>
    <w:rsid w:val="00C122B0"/>
    <w:rsid w:val="00C1330A"/>
    <w:rsid w:val="00C13954"/>
    <w:rsid w:val="00C15A50"/>
    <w:rsid w:val="00C16968"/>
    <w:rsid w:val="00C16AED"/>
    <w:rsid w:val="00C16F29"/>
    <w:rsid w:val="00C17457"/>
    <w:rsid w:val="00C20EED"/>
    <w:rsid w:val="00C21937"/>
    <w:rsid w:val="00C23BEA"/>
    <w:rsid w:val="00C25CB0"/>
    <w:rsid w:val="00C25D5E"/>
    <w:rsid w:val="00C268A6"/>
    <w:rsid w:val="00C30A59"/>
    <w:rsid w:val="00C31605"/>
    <w:rsid w:val="00C319F9"/>
    <w:rsid w:val="00C335D0"/>
    <w:rsid w:val="00C35A70"/>
    <w:rsid w:val="00C374C1"/>
    <w:rsid w:val="00C40480"/>
    <w:rsid w:val="00C404DA"/>
    <w:rsid w:val="00C40936"/>
    <w:rsid w:val="00C4112C"/>
    <w:rsid w:val="00C42022"/>
    <w:rsid w:val="00C430D8"/>
    <w:rsid w:val="00C4385B"/>
    <w:rsid w:val="00C440E7"/>
    <w:rsid w:val="00C455D9"/>
    <w:rsid w:val="00C456F7"/>
    <w:rsid w:val="00C460BD"/>
    <w:rsid w:val="00C470C0"/>
    <w:rsid w:val="00C50833"/>
    <w:rsid w:val="00C5150A"/>
    <w:rsid w:val="00C51E3A"/>
    <w:rsid w:val="00C533F1"/>
    <w:rsid w:val="00C5361E"/>
    <w:rsid w:val="00C53B84"/>
    <w:rsid w:val="00C546C0"/>
    <w:rsid w:val="00C55492"/>
    <w:rsid w:val="00C564D3"/>
    <w:rsid w:val="00C56914"/>
    <w:rsid w:val="00C5756B"/>
    <w:rsid w:val="00C578AA"/>
    <w:rsid w:val="00C57C33"/>
    <w:rsid w:val="00C57D18"/>
    <w:rsid w:val="00C57EAC"/>
    <w:rsid w:val="00C60BC5"/>
    <w:rsid w:val="00C6162A"/>
    <w:rsid w:val="00C622D2"/>
    <w:rsid w:val="00C641F7"/>
    <w:rsid w:val="00C6522A"/>
    <w:rsid w:val="00C66B07"/>
    <w:rsid w:val="00C70479"/>
    <w:rsid w:val="00C706E7"/>
    <w:rsid w:val="00C725DA"/>
    <w:rsid w:val="00C730DE"/>
    <w:rsid w:val="00C737E1"/>
    <w:rsid w:val="00C739F3"/>
    <w:rsid w:val="00C744E5"/>
    <w:rsid w:val="00C75624"/>
    <w:rsid w:val="00C762FB"/>
    <w:rsid w:val="00C7693E"/>
    <w:rsid w:val="00C7713B"/>
    <w:rsid w:val="00C7713D"/>
    <w:rsid w:val="00C77410"/>
    <w:rsid w:val="00C77671"/>
    <w:rsid w:val="00C77CD8"/>
    <w:rsid w:val="00C83E46"/>
    <w:rsid w:val="00C8412D"/>
    <w:rsid w:val="00C84812"/>
    <w:rsid w:val="00C85B35"/>
    <w:rsid w:val="00C85D1B"/>
    <w:rsid w:val="00C8638A"/>
    <w:rsid w:val="00C90245"/>
    <w:rsid w:val="00C90414"/>
    <w:rsid w:val="00C90B91"/>
    <w:rsid w:val="00C91110"/>
    <w:rsid w:val="00C91BD9"/>
    <w:rsid w:val="00C92C6A"/>
    <w:rsid w:val="00C9350C"/>
    <w:rsid w:val="00C9397F"/>
    <w:rsid w:val="00C93B20"/>
    <w:rsid w:val="00C95A41"/>
    <w:rsid w:val="00C9617C"/>
    <w:rsid w:val="00C9697A"/>
    <w:rsid w:val="00C972FB"/>
    <w:rsid w:val="00CA0A00"/>
    <w:rsid w:val="00CA0F01"/>
    <w:rsid w:val="00CA3291"/>
    <w:rsid w:val="00CA34D8"/>
    <w:rsid w:val="00CA3904"/>
    <w:rsid w:val="00CA45CF"/>
    <w:rsid w:val="00CA4C4A"/>
    <w:rsid w:val="00CA530F"/>
    <w:rsid w:val="00CA5A61"/>
    <w:rsid w:val="00CA685A"/>
    <w:rsid w:val="00CA7277"/>
    <w:rsid w:val="00CA7E17"/>
    <w:rsid w:val="00CB0F63"/>
    <w:rsid w:val="00CB23B5"/>
    <w:rsid w:val="00CB2FD1"/>
    <w:rsid w:val="00CB369E"/>
    <w:rsid w:val="00CB45F2"/>
    <w:rsid w:val="00CB49C1"/>
    <w:rsid w:val="00CB4D51"/>
    <w:rsid w:val="00CB4F95"/>
    <w:rsid w:val="00CB517F"/>
    <w:rsid w:val="00CB7D20"/>
    <w:rsid w:val="00CB7FEB"/>
    <w:rsid w:val="00CC175A"/>
    <w:rsid w:val="00CC2DF7"/>
    <w:rsid w:val="00CC3F83"/>
    <w:rsid w:val="00CC437A"/>
    <w:rsid w:val="00CC4C7E"/>
    <w:rsid w:val="00CC4D11"/>
    <w:rsid w:val="00CC5347"/>
    <w:rsid w:val="00CC5C07"/>
    <w:rsid w:val="00CC5CC1"/>
    <w:rsid w:val="00CC6AC7"/>
    <w:rsid w:val="00CD1102"/>
    <w:rsid w:val="00CD1CCE"/>
    <w:rsid w:val="00CD23FA"/>
    <w:rsid w:val="00CD3682"/>
    <w:rsid w:val="00CD36D2"/>
    <w:rsid w:val="00CD764F"/>
    <w:rsid w:val="00CD7F16"/>
    <w:rsid w:val="00CE2425"/>
    <w:rsid w:val="00CE455A"/>
    <w:rsid w:val="00CE53BA"/>
    <w:rsid w:val="00CE69B0"/>
    <w:rsid w:val="00CE6E82"/>
    <w:rsid w:val="00CE7044"/>
    <w:rsid w:val="00CE7B29"/>
    <w:rsid w:val="00CF03E2"/>
    <w:rsid w:val="00CF276C"/>
    <w:rsid w:val="00CF39D5"/>
    <w:rsid w:val="00CF4800"/>
    <w:rsid w:val="00CF6214"/>
    <w:rsid w:val="00CF627A"/>
    <w:rsid w:val="00CF7248"/>
    <w:rsid w:val="00CF7756"/>
    <w:rsid w:val="00CF7E31"/>
    <w:rsid w:val="00CF7E94"/>
    <w:rsid w:val="00D03E18"/>
    <w:rsid w:val="00D03E7E"/>
    <w:rsid w:val="00D04FE8"/>
    <w:rsid w:val="00D05924"/>
    <w:rsid w:val="00D0592F"/>
    <w:rsid w:val="00D05C3E"/>
    <w:rsid w:val="00D0703B"/>
    <w:rsid w:val="00D073A6"/>
    <w:rsid w:val="00D07607"/>
    <w:rsid w:val="00D07A76"/>
    <w:rsid w:val="00D1033E"/>
    <w:rsid w:val="00D109CE"/>
    <w:rsid w:val="00D1230D"/>
    <w:rsid w:val="00D13DCB"/>
    <w:rsid w:val="00D15725"/>
    <w:rsid w:val="00D15826"/>
    <w:rsid w:val="00D15B24"/>
    <w:rsid w:val="00D21434"/>
    <w:rsid w:val="00D21D80"/>
    <w:rsid w:val="00D22A9D"/>
    <w:rsid w:val="00D2361E"/>
    <w:rsid w:val="00D23726"/>
    <w:rsid w:val="00D237DC"/>
    <w:rsid w:val="00D24A9A"/>
    <w:rsid w:val="00D25313"/>
    <w:rsid w:val="00D25492"/>
    <w:rsid w:val="00D27FE1"/>
    <w:rsid w:val="00D3033E"/>
    <w:rsid w:val="00D305B8"/>
    <w:rsid w:val="00D3262A"/>
    <w:rsid w:val="00D33021"/>
    <w:rsid w:val="00D337DB"/>
    <w:rsid w:val="00D33F69"/>
    <w:rsid w:val="00D346ED"/>
    <w:rsid w:val="00D35D7E"/>
    <w:rsid w:val="00D37441"/>
    <w:rsid w:val="00D374AF"/>
    <w:rsid w:val="00D378C6"/>
    <w:rsid w:val="00D37965"/>
    <w:rsid w:val="00D40204"/>
    <w:rsid w:val="00D407DC"/>
    <w:rsid w:val="00D41651"/>
    <w:rsid w:val="00D428FD"/>
    <w:rsid w:val="00D47118"/>
    <w:rsid w:val="00D47A93"/>
    <w:rsid w:val="00D47C39"/>
    <w:rsid w:val="00D5070A"/>
    <w:rsid w:val="00D527F4"/>
    <w:rsid w:val="00D52DE1"/>
    <w:rsid w:val="00D53ED1"/>
    <w:rsid w:val="00D54494"/>
    <w:rsid w:val="00D54A99"/>
    <w:rsid w:val="00D54E8F"/>
    <w:rsid w:val="00D5572E"/>
    <w:rsid w:val="00D565FC"/>
    <w:rsid w:val="00D56CF4"/>
    <w:rsid w:val="00D607A9"/>
    <w:rsid w:val="00D616DA"/>
    <w:rsid w:val="00D61F0B"/>
    <w:rsid w:val="00D649D8"/>
    <w:rsid w:val="00D65003"/>
    <w:rsid w:val="00D70B0F"/>
    <w:rsid w:val="00D71915"/>
    <w:rsid w:val="00D72AD0"/>
    <w:rsid w:val="00D75AD2"/>
    <w:rsid w:val="00D75C7B"/>
    <w:rsid w:val="00D76541"/>
    <w:rsid w:val="00D7657E"/>
    <w:rsid w:val="00D7691C"/>
    <w:rsid w:val="00D80454"/>
    <w:rsid w:val="00D810D0"/>
    <w:rsid w:val="00D81DB8"/>
    <w:rsid w:val="00D827F4"/>
    <w:rsid w:val="00D83DBF"/>
    <w:rsid w:val="00D845CC"/>
    <w:rsid w:val="00D85CAE"/>
    <w:rsid w:val="00D85F67"/>
    <w:rsid w:val="00D86AD6"/>
    <w:rsid w:val="00D87F30"/>
    <w:rsid w:val="00D87FFE"/>
    <w:rsid w:val="00D9001A"/>
    <w:rsid w:val="00D90590"/>
    <w:rsid w:val="00D907A9"/>
    <w:rsid w:val="00D92316"/>
    <w:rsid w:val="00D936F3"/>
    <w:rsid w:val="00D94211"/>
    <w:rsid w:val="00D9498F"/>
    <w:rsid w:val="00D957AE"/>
    <w:rsid w:val="00D95F12"/>
    <w:rsid w:val="00D9648F"/>
    <w:rsid w:val="00D965A3"/>
    <w:rsid w:val="00D96E6E"/>
    <w:rsid w:val="00DA0F1C"/>
    <w:rsid w:val="00DA2AA3"/>
    <w:rsid w:val="00DA3785"/>
    <w:rsid w:val="00DA4B68"/>
    <w:rsid w:val="00DA4CB5"/>
    <w:rsid w:val="00DA7C45"/>
    <w:rsid w:val="00DB321C"/>
    <w:rsid w:val="00DB520F"/>
    <w:rsid w:val="00DB552D"/>
    <w:rsid w:val="00DB7120"/>
    <w:rsid w:val="00DB7707"/>
    <w:rsid w:val="00DB77F0"/>
    <w:rsid w:val="00DC0D43"/>
    <w:rsid w:val="00DC1A76"/>
    <w:rsid w:val="00DC25E8"/>
    <w:rsid w:val="00DC298D"/>
    <w:rsid w:val="00DC2B60"/>
    <w:rsid w:val="00DC3A19"/>
    <w:rsid w:val="00DC3C66"/>
    <w:rsid w:val="00DC3D1B"/>
    <w:rsid w:val="00DC44A1"/>
    <w:rsid w:val="00DC4D67"/>
    <w:rsid w:val="00DC6300"/>
    <w:rsid w:val="00DD121C"/>
    <w:rsid w:val="00DD17A3"/>
    <w:rsid w:val="00DD2CC8"/>
    <w:rsid w:val="00DD3332"/>
    <w:rsid w:val="00DD4414"/>
    <w:rsid w:val="00DD49A6"/>
    <w:rsid w:val="00DD4DD0"/>
    <w:rsid w:val="00DD4F74"/>
    <w:rsid w:val="00DD5539"/>
    <w:rsid w:val="00DD5CAB"/>
    <w:rsid w:val="00DD6223"/>
    <w:rsid w:val="00DD6E32"/>
    <w:rsid w:val="00DD700A"/>
    <w:rsid w:val="00DE02BF"/>
    <w:rsid w:val="00DE0385"/>
    <w:rsid w:val="00DE04FB"/>
    <w:rsid w:val="00DE6210"/>
    <w:rsid w:val="00DE72E8"/>
    <w:rsid w:val="00DE7663"/>
    <w:rsid w:val="00DF1592"/>
    <w:rsid w:val="00DF2CFB"/>
    <w:rsid w:val="00DF2E58"/>
    <w:rsid w:val="00DF34A3"/>
    <w:rsid w:val="00DF35ED"/>
    <w:rsid w:val="00DF3B19"/>
    <w:rsid w:val="00DF575C"/>
    <w:rsid w:val="00E02957"/>
    <w:rsid w:val="00E03E31"/>
    <w:rsid w:val="00E05FED"/>
    <w:rsid w:val="00E06DED"/>
    <w:rsid w:val="00E07E65"/>
    <w:rsid w:val="00E11C3B"/>
    <w:rsid w:val="00E12521"/>
    <w:rsid w:val="00E12F11"/>
    <w:rsid w:val="00E1479C"/>
    <w:rsid w:val="00E147FE"/>
    <w:rsid w:val="00E15A79"/>
    <w:rsid w:val="00E179CD"/>
    <w:rsid w:val="00E17F98"/>
    <w:rsid w:val="00E221B9"/>
    <w:rsid w:val="00E22D3F"/>
    <w:rsid w:val="00E22F13"/>
    <w:rsid w:val="00E23389"/>
    <w:rsid w:val="00E23BBC"/>
    <w:rsid w:val="00E24954"/>
    <w:rsid w:val="00E25035"/>
    <w:rsid w:val="00E252D1"/>
    <w:rsid w:val="00E2641E"/>
    <w:rsid w:val="00E30D41"/>
    <w:rsid w:val="00E3108F"/>
    <w:rsid w:val="00E32F67"/>
    <w:rsid w:val="00E339FF"/>
    <w:rsid w:val="00E421CF"/>
    <w:rsid w:val="00E433F4"/>
    <w:rsid w:val="00E4348D"/>
    <w:rsid w:val="00E43FD3"/>
    <w:rsid w:val="00E446BA"/>
    <w:rsid w:val="00E44FF2"/>
    <w:rsid w:val="00E458DE"/>
    <w:rsid w:val="00E459FF"/>
    <w:rsid w:val="00E465AB"/>
    <w:rsid w:val="00E4758C"/>
    <w:rsid w:val="00E509C7"/>
    <w:rsid w:val="00E52092"/>
    <w:rsid w:val="00E52A5D"/>
    <w:rsid w:val="00E5383D"/>
    <w:rsid w:val="00E54AC0"/>
    <w:rsid w:val="00E55872"/>
    <w:rsid w:val="00E558B7"/>
    <w:rsid w:val="00E57EDC"/>
    <w:rsid w:val="00E60121"/>
    <w:rsid w:val="00E6054D"/>
    <w:rsid w:val="00E61132"/>
    <w:rsid w:val="00E6136E"/>
    <w:rsid w:val="00E61389"/>
    <w:rsid w:val="00E613AF"/>
    <w:rsid w:val="00E62E49"/>
    <w:rsid w:val="00E64085"/>
    <w:rsid w:val="00E700D5"/>
    <w:rsid w:val="00E7096B"/>
    <w:rsid w:val="00E72463"/>
    <w:rsid w:val="00E75D31"/>
    <w:rsid w:val="00E76922"/>
    <w:rsid w:val="00E77283"/>
    <w:rsid w:val="00E772AE"/>
    <w:rsid w:val="00E7789C"/>
    <w:rsid w:val="00E802A5"/>
    <w:rsid w:val="00E80D2B"/>
    <w:rsid w:val="00E80DF2"/>
    <w:rsid w:val="00E813A7"/>
    <w:rsid w:val="00E81EBB"/>
    <w:rsid w:val="00E82282"/>
    <w:rsid w:val="00E82B6E"/>
    <w:rsid w:val="00E84E97"/>
    <w:rsid w:val="00E85C2C"/>
    <w:rsid w:val="00E86F38"/>
    <w:rsid w:val="00E874D6"/>
    <w:rsid w:val="00E875C2"/>
    <w:rsid w:val="00E92A59"/>
    <w:rsid w:val="00E938B5"/>
    <w:rsid w:val="00E94974"/>
    <w:rsid w:val="00E97C5B"/>
    <w:rsid w:val="00EA10B7"/>
    <w:rsid w:val="00EA23D1"/>
    <w:rsid w:val="00EA24EC"/>
    <w:rsid w:val="00EA28BC"/>
    <w:rsid w:val="00EA29F8"/>
    <w:rsid w:val="00EA2AD5"/>
    <w:rsid w:val="00EA2B55"/>
    <w:rsid w:val="00EA4C2F"/>
    <w:rsid w:val="00EA5B78"/>
    <w:rsid w:val="00EA5E4B"/>
    <w:rsid w:val="00EA6450"/>
    <w:rsid w:val="00EA7E25"/>
    <w:rsid w:val="00EB03EF"/>
    <w:rsid w:val="00EB058D"/>
    <w:rsid w:val="00EB1907"/>
    <w:rsid w:val="00EB2824"/>
    <w:rsid w:val="00EB3145"/>
    <w:rsid w:val="00EB3BDB"/>
    <w:rsid w:val="00EB4F33"/>
    <w:rsid w:val="00EB7C7D"/>
    <w:rsid w:val="00EC0BA1"/>
    <w:rsid w:val="00EC1FE2"/>
    <w:rsid w:val="00EC248E"/>
    <w:rsid w:val="00EC31C5"/>
    <w:rsid w:val="00EC3285"/>
    <w:rsid w:val="00EC3ED8"/>
    <w:rsid w:val="00EC4BA9"/>
    <w:rsid w:val="00EC5563"/>
    <w:rsid w:val="00EC649C"/>
    <w:rsid w:val="00EC64AA"/>
    <w:rsid w:val="00EC6B1A"/>
    <w:rsid w:val="00EC70D6"/>
    <w:rsid w:val="00EC7713"/>
    <w:rsid w:val="00ED114F"/>
    <w:rsid w:val="00ED1A6D"/>
    <w:rsid w:val="00ED29CD"/>
    <w:rsid w:val="00ED3427"/>
    <w:rsid w:val="00ED375E"/>
    <w:rsid w:val="00ED417E"/>
    <w:rsid w:val="00ED6FE6"/>
    <w:rsid w:val="00EE024A"/>
    <w:rsid w:val="00EE1338"/>
    <w:rsid w:val="00EE2185"/>
    <w:rsid w:val="00EE3EBC"/>
    <w:rsid w:val="00EE5591"/>
    <w:rsid w:val="00EE7033"/>
    <w:rsid w:val="00EF0C1F"/>
    <w:rsid w:val="00EF0D63"/>
    <w:rsid w:val="00EF40AC"/>
    <w:rsid w:val="00EF44FE"/>
    <w:rsid w:val="00EF563B"/>
    <w:rsid w:val="00EF6053"/>
    <w:rsid w:val="00EF6751"/>
    <w:rsid w:val="00EF74D5"/>
    <w:rsid w:val="00F00CB3"/>
    <w:rsid w:val="00F00D13"/>
    <w:rsid w:val="00F01853"/>
    <w:rsid w:val="00F02342"/>
    <w:rsid w:val="00F02426"/>
    <w:rsid w:val="00F02520"/>
    <w:rsid w:val="00F02B65"/>
    <w:rsid w:val="00F0335D"/>
    <w:rsid w:val="00F0480D"/>
    <w:rsid w:val="00F0641B"/>
    <w:rsid w:val="00F072D8"/>
    <w:rsid w:val="00F073BF"/>
    <w:rsid w:val="00F07537"/>
    <w:rsid w:val="00F075AD"/>
    <w:rsid w:val="00F07E6D"/>
    <w:rsid w:val="00F10344"/>
    <w:rsid w:val="00F11546"/>
    <w:rsid w:val="00F11E88"/>
    <w:rsid w:val="00F13521"/>
    <w:rsid w:val="00F146D5"/>
    <w:rsid w:val="00F14C0D"/>
    <w:rsid w:val="00F1602F"/>
    <w:rsid w:val="00F16E43"/>
    <w:rsid w:val="00F20201"/>
    <w:rsid w:val="00F20439"/>
    <w:rsid w:val="00F22B85"/>
    <w:rsid w:val="00F23697"/>
    <w:rsid w:val="00F23732"/>
    <w:rsid w:val="00F23DDF"/>
    <w:rsid w:val="00F2431C"/>
    <w:rsid w:val="00F24DC3"/>
    <w:rsid w:val="00F25B98"/>
    <w:rsid w:val="00F266D2"/>
    <w:rsid w:val="00F27167"/>
    <w:rsid w:val="00F2779D"/>
    <w:rsid w:val="00F30248"/>
    <w:rsid w:val="00F30410"/>
    <w:rsid w:val="00F313AE"/>
    <w:rsid w:val="00F31BA1"/>
    <w:rsid w:val="00F325CC"/>
    <w:rsid w:val="00F32F33"/>
    <w:rsid w:val="00F32FB0"/>
    <w:rsid w:val="00F3335F"/>
    <w:rsid w:val="00F3467F"/>
    <w:rsid w:val="00F34F06"/>
    <w:rsid w:val="00F3508B"/>
    <w:rsid w:val="00F35CDC"/>
    <w:rsid w:val="00F40459"/>
    <w:rsid w:val="00F40B0B"/>
    <w:rsid w:val="00F40E0A"/>
    <w:rsid w:val="00F4139B"/>
    <w:rsid w:val="00F418A8"/>
    <w:rsid w:val="00F45DEB"/>
    <w:rsid w:val="00F46654"/>
    <w:rsid w:val="00F4693A"/>
    <w:rsid w:val="00F477EF"/>
    <w:rsid w:val="00F47A14"/>
    <w:rsid w:val="00F50C3B"/>
    <w:rsid w:val="00F51FA9"/>
    <w:rsid w:val="00F52582"/>
    <w:rsid w:val="00F537AD"/>
    <w:rsid w:val="00F53CCC"/>
    <w:rsid w:val="00F54C2D"/>
    <w:rsid w:val="00F55E2B"/>
    <w:rsid w:val="00F56783"/>
    <w:rsid w:val="00F56E34"/>
    <w:rsid w:val="00F570A9"/>
    <w:rsid w:val="00F5769F"/>
    <w:rsid w:val="00F5780A"/>
    <w:rsid w:val="00F61366"/>
    <w:rsid w:val="00F61B6E"/>
    <w:rsid w:val="00F61BEE"/>
    <w:rsid w:val="00F61EC2"/>
    <w:rsid w:val="00F631A0"/>
    <w:rsid w:val="00F63E77"/>
    <w:rsid w:val="00F6402C"/>
    <w:rsid w:val="00F643FF"/>
    <w:rsid w:val="00F6472D"/>
    <w:rsid w:val="00F65002"/>
    <w:rsid w:val="00F658E7"/>
    <w:rsid w:val="00F6593D"/>
    <w:rsid w:val="00F66490"/>
    <w:rsid w:val="00F66D67"/>
    <w:rsid w:val="00F6700A"/>
    <w:rsid w:val="00F67236"/>
    <w:rsid w:val="00F67F83"/>
    <w:rsid w:val="00F703F1"/>
    <w:rsid w:val="00F7097A"/>
    <w:rsid w:val="00F710D7"/>
    <w:rsid w:val="00F7114C"/>
    <w:rsid w:val="00F724C2"/>
    <w:rsid w:val="00F73788"/>
    <w:rsid w:val="00F73D7F"/>
    <w:rsid w:val="00F7493A"/>
    <w:rsid w:val="00F7584E"/>
    <w:rsid w:val="00F75EAA"/>
    <w:rsid w:val="00F77EA7"/>
    <w:rsid w:val="00F80245"/>
    <w:rsid w:val="00F80998"/>
    <w:rsid w:val="00F80E25"/>
    <w:rsid w:val="00F81BE6"/>
    <w:rsid w:val="00F81C9D"/>
    <w:rsid w:val="00F81CC6"/>
    <w:rsid w:val="00F845A4"/>
    <w:rsid w:val="00F845DF"/>
    <w:rsid w:val="00F84C29"/>
    <w:rsid w:val="00F85160"/>
    <w:rsid w:val="00F8619B"/>
    <w:rsid w:val="00F863C6"/>
    <w:rsid w:val="00F8694B"/>
    <w:rsid w:val="00F9260D"/>
    <w:rsid w:val="00F936D3"/>
    <w:rsid w:val="00F93AC5"/>
    <w:rsid w:val="00F9513B"/>
    <w:rsid w:val="00F9543E"/>
    <w:rsid w:val="00F95C34"/>
    <w:rsid w:val="00F964C8"/>
    <w:rsid w:val="00F9779A"/>
    <w:rsid w:val="00FA0BC7"/>
    <w:rsid w:val="00FA10CB"/>
    <w:rsid w:val="00FA1952"/>
    <w:rsid w:val="00FA1BFE"/>
    <w:rsid w:val="00FA2A27"/>
    <w:rsid w:val="00FA469A"/>
    <w:rsid w:val="00FA5AA6"/>
    <w:rsid w:val="00FA6EAC"/>
    <w:rsid w:val="00FB1D22"/>
    <w:rsid w:val="00FB2274"/>
    <w:rsid w:val="00FB2422"/>
    <w:rsid w:val="00FB2820"/>
    <w:rsid w:val="00FB2E48"/>
    <w:rsid w:val="00FB3F9C"/>
    <w:rsid w:val="00FB4EC8"/>
    <w:rsid w:val="00FB5541"/>
    <w:rsid w:val="00FB5A5C"/>
    <w:rsid w:val="00FB5DE7"/>
    <w:rsid w:val="00FB6424"/>
    <w:rsid w:val="00FB65C6"/>
    <w:rsid w:val="00FB6935"/>
    <w:rsid w:val="00FB6DA4"/>
    <w:rsid w:val="00FC001B"/>
    <w:rsid w:val="00FC0B4E"/>
    <w:rsid w:val="00FC19D9"/>
    <w:rsid w:val="00FC1C4F"/>
    <w:rsid w:val="00FC334F"/>
    <w:rsid w:val="00FC3E67"/>
    <w:rsid w:val="00FC5288"/>
    <w:rsid w:val="00FC5F10"/>
    <w:rsid w:val="00FC62A3"/>
    <w:rsid w:val="00FC74A3"/>
    <w:rsid w:val="00FC78D4"/>
    <w:rsid w:val="00FC7BF4"/>
    <w:rsid w:val="00FC7E4A"/>
    <w:rsid w:val="00FD21F2"/>
    <w:rsid w:val="00FD4C91"/>
    <w:rsid w:val="00FD4CE3"/>
    <w:rsid w:val="00FD4CFD"/>
    <w:rsid w:val="00FD553C"/>
    <w:rsid w:val="00FD64AA"/>
    <w:rsid w:val="00FD691D"/>
    <w:rsid w:val="00FD6E09"/>
    <w:rsid w:val="00FD7C3C"/>
    <w:rsid w:val="00FE0772"/>
    <w:rsid w:val="00FE0858"/>
    <w:rsid w:val="00FE135A"/>
    <w:rsid w:val="00FE1A79"/>
    <w:rsid w:val="00FE3B78"/>
    <w:rsid w:val="00FE543D"/>
    <w:rsid w:val="00FE5E81"/>
    <w:rsid w:val="00FE62D2"/>
    <w:rsid w:val="00FE6ACE"/>
    <w:rsid w:val="00FE6C31"/>
    <w:rsid w:val="00FE7B27"/>
    <w:rsid w:val="00FF0CC7"/>
    <w:rsid w:val="00FF0E00"/>
    <w:rsid w:val="00FF120F"/>
    <w:rsid w:val="00FF2DAF"/>
    <w:rsid w:val="00FF35B4"/>
    <w:rsid w:val="00FF415A"/>
    <w:rsid w:val="00FF64AD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3BD06"/>
  <w15:docId w15:val="{458C31E6-3B63-4E4F-BCF3-703D37615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563495"/>
  </w:style>
  <w:style w:type="paragraph" w:styleId="12">
    <w:name w:val="heading 1"/>
    <w:aliases w:val="новая страница,íîâàÿ ñòðàíèöà,Заголовок 1 Знак Знак Знак Знак,Заголовок 1 Знак Знак,Заголовок 1 Знак Знак Знак"/>
    <w:basedOn w:val="a4"/>
    <w:next w:val="a5"/>
    <w:link w:val="13"/>
    <w:uiPriority w:val="9"/>
    <w:qFormat/>
    <w:rsid w:val="00B42B0F"/>
    <w:pPr>
      <w:keepNext/>
      <w:pageBreakBefore/>
      <w:spacing w:before="240" w:after="120" w:line="360" w:lineRule="auto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6"/>
      <w:szCs w:val="32"/>
    </w:rPr>
  </w:style>
  <w:style w:type="paragraph" w:styleId="2">
    <w:name w:val="heading 2"/>
    <w:aliases w:val=" Знак2,Знак2"/>
    <w:basedOn w:val="a4"/>
    <w:next w:val="a4"/>
    <w:link w:val="20"/>
    <w:unhideWhenUsed/>
    <w:qFormat/>
    <w:rsid w:val="00B42B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нак3,(заголовок в тексте), Знак3"/>
    <w:basedOn w:val="a4"/>
    <w:next w:val="a4"/>
    <w:link w:val="30"/>
    <w:unhideWhenUsed/>
    <w:qFormat/>
    <w:rsid w:val="00B42B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qFormat/>
    <w:rsid w:val="0094158A"/>
    <w:pPr>
      <w:keepNext/>
      <w:spacing w:before="60" w:after="0" w:line="240" w:lineRule="auto"/>
      <w:jc w:val="center"/>
      <w:outlineLvl w:val="3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styleId="5">
    <w:name w:val="heading 5"/>
    <w:basedOn w:val="a4"/>
    <w:next w:val="a4"/>
    <w:link w:val="50"/>
    <w:qFormat/>
    <w:rsid w:val="0094158A"/>
    <w:pPr>
      <w:keepNext/>
      <w:spacing w:before="120" w:after="0" w:line="240" w:lineRule="auto"/>
      <w:jc w:val="center"/>
      <w:outlineLvl w:val="4"/>
    </w:pPr>
    <w:rPr>
      <w:rFonts w:ascii="Arial" w:eastAsia="Times New Roman" w:hAnsi="Arial" w:cs="Times New Roman"/>
      <w:b/>
      <w:bCs/>
      <w:i/>
      <w:iCs/>
      <w:sz w:val="28"/>
      <w:szCs w:val="20"/>
    </w:rPr>
  </w:style>
  <w:style w:type="paragraph" w:styleId="6">
    <w:name w:val="heading 6"/>
    <w:basedOn w:val="a4"/>
    <w:next w:val="a4"/>
    <w:link w:val="60"/>
    <w:unhideWhenUsed/>
    <w:qFormat/>
    <w:rsid w:val="0094158A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4"/>
    <w:next w:val="a4"/>
    <w:link w:val="70"/>
    <w:uiPriority w:val="99"/>
    <w:unhideWhenUsed/>
    <w:qFormat/>
    <w:rsid w:val="0094158A"/>
    <w:p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4"/>
    <w:next w:val="a4"/>
    <w:link w:val="80"/>
    <w:uiPriority w:val="99"/>
    <w:unhideWhenUsed/>
    <w:qFormat/>
    <w:rsid w:val="0094158A"/>
    <w:p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4"/>
    <w:next w:val="a4"/>
    <w:link w:val="90"/>
    <w:uiPriority w:val="99"/>
    <w:unhideWhenUsed/>
    <w:qFormat/>
    <w:rsid w:val="0094158A"/>
    <w:pPr>
      <w:spacing w:before="240" w:after="60" w:line="240" w:lineRule="auto"/>
      <w:jc w:val="both"/>
      <w:outlineLvl w:val="8"/>
    </w:pPr>
    <w:rPr>
      <w:rFonts w:ascii="Cambria" w:eastAsia="Times New Roman" w:hAnsi="Cambria" w:cs="Times New Roman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a9">
    <w:name w:val="Руслан"/>
    <w:basedOn w:val="a4"/>
    <w:autoRedefine/>
    <w:qFormat/>
    <w:rsid w:val="005820AF"/>
    <w:pPr>
      <w:spacing w:before="120"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aliases w:val="новая страница Знак,íîâàÿ ñòðàíèöà Знак,Заголовок 1 Знак Знак Знак Знак Знак,Заголовок 1 Знак Знак Знак1,Заголовок 1 Знак Знак Знак Знак1"/>
    <w:basedOn w:val="a6"/>
    <w:link w:val="12"/>
    <w:uiPriority w:val="9"/>
    <w:rsid w:val="00B42B0F"/>
    <w:rPr>
      <w:rFonts w:ascii="Times New Roman" w:eastAsia="Times New Roman" w:hAnsi="Times New Roman" w:cs="Times New Roman"/>
      <w:b/>
      <w:bCs/>
      <w:caps/>
      <w:kern w:val="32"/>
      <w:sz w:val="26"/>
      <w:szCs w:val="32"/>
    </w:rPr>
  </w:style>
  <w:style w:type="paragraph" w:styleId="a5">
    <w:name w:val="Body Text"/>
    <w:basedOn w:val="a4"/>
    <w:link w:val="aa"/>
    <w:uiPriority w:val="99"/>
    <w:unhideWhenUsed/>
    <w:qFormat/>
    <w:rsid w:val="00B42B0F"/>
    <w:pPr>
      <w:spacing w:after="120"/>
    </w:pPr>
  </w:style>
  <w:style w:type="character" w:customStyle="1" w:styleId="aa">
    <w:name w:val="Основной текст Знак"/>
    <w:basedOn w:val="a6"/>
    <w:link w:val="a5"/>
    <w:uiPriority w:val="99"/>
    <w:rsid w:val="00B42B0F"/>
  </w:style>
  <w:style w:type="paragraph" w:customStyle="1" w:styleId="formattext">
    <w:name w:val="formattext"/>
    <w:basedOn w:val="a4"/>
    <w:rsid w:val="00B42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 Знак2 Знак,Знак2 Знак"/>
    <w:basedOn w:val="a6"/>
    <w:link w:val="2"/>
    <w:rsid w:val="00B42B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Знак3 Знак,(заголовок в тексте) Знак, Знак3 Знак"/>
    <w:basedOn w:val="a6"/>
    <w:link w:val="3"/>
    <w:rsid w:val="00B42B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6"/>
    <w:rsid w:val="00B42B0F"/>
  </w:style>
  <w:style w:type="character" w:styleId="ab">
    <w:name w:val="Hyperlink"/>
    <w:basedOn w:val="a6"/>
    <w:uiPriority w:val="99"/>
    <w:unhideWhenUsed/>
    <w:rsid w:val="00B42B0F"/>
    <w:rPr>
      <w:color w:val="0000FF"/>
      <w:u w:val="single"/>
    </w:rPr>
  </w:style>
  <w:style w:type="paragraph" w:customStyle="1" w:styleId="headertext">
    <w:name w:val="headertext"/>
    <w:basedOn w:val="a4"/>
    <w:rsid w:val="00B42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4"/>
    <w:link w:val="ad"/>
    <w:uiPriority w:val="99"/>
    <w:unhideWhenUsed/>
    <w:rsid w:val="00B42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6"/>
    <w:link w:val="ac"/>
    <w:uiPriority w:val="99"/>
    <w:rsid w:val="00B42B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993A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e">
    <w:name w:val="List Paragraph"/>
    <w:aliases w:val="ПАРАГРАФ,ТАБЛИЦА"/>
    <w:basedOn w:val="a4"/>
    <w:link w:val="af"/>
    <w:uiPriority w:val="34"/>
    <w:qFormat/>
    <w:rsid w:val="00993AC2"/>
    <w:pPr>
      <w:ind w:left="720"/>
      <w:contextualSpacing/>
    </w:pPr>
  </w:style>
  <w:style w:type="paragraph" w:styleId="af0">
    <w:name w:val="Normal (Web)"/>
    <w:basedOn w:val="a4"/>
    <w:link w:val="af1"/>
    <w:uiPriority w:val="99"/>
    <w:unhideWhenUsed/>
    <w:rsid w:val="00C40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Обычный кат"/>
    <w:basedOn w:val="a4"/>
    <w:qFormat/>
    <w:rsid w:val="00A5516D"/>
    <w:pPr>
      <w:spacing w:after="0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S1">
    <w:name w:val="S_Обычный"/>
    <w:basedOn w:val="a4"/>
    <w:link w:val="S2"/>
    <w:qFormat/>
    <w:rsid w:val="001374FA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2">
    <w:name w:val="S_Обычный Знак"/>
    <w:link w:val="S1"/>
    <w:rsid w:val="001374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Абзац списка1"/>
    <w:basedOn w:val="a4"/>
    <w:rsid w:val="00FE7B2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3">
    <w:name w:val="Body Text Indent"/>
    <w:basedOn w:val="a4"/>
    <w:link w:val="af4"/>
    <w:uiPriority w:val="99"/>
    <w:rsid w:val="00FE7B2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basedOn w:val="a6"/>
    <w:link w:val="af3"/>
    <w:uiPriority w:val="99"/>
    <w:rsid w:val="00FE7B2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List"/>
    <w:basedOn w:val="a5"/>
    <w:uiPriority w:val="99"/>
    <w:rsid w:val="00FE7B27"/>
    <w:pPr>
      <w:spacing w:after="0" w:line="240" w:lineRule="auto"/>
      <w:jc w:val="center"/>
    </w:pPr>
    <w:rPr>
      <w:rFonts w:ascii="Times New Roman" w:eastAsia="Calibri" w:hAnsi="Times New Roman" w:cs="Tahoma"/>
      <w:sz w:val="24"/>
      <w:szCs w:val="24"/>
      <w:u w:val="single"/>
      <w:lang w:eastAsia="ar-SA"/>
    </w:rPr>
  </w:style>
  <w:style w:type="paragraph" w:customStyle="1" w:styleId="af6">
    <w:name w:val="Абзац"/>
    <w:basedOn w:val="a4"/>
    <w:link w:val="af7"/>
    <w:qFormat/>
    <w:rsid w:val="00FE7B27"/>
    <w:pPr>
      <w:spacing w:before="120" w:after="60" w:line="240" w:lineRule="auto"/>
      <w:ind w:firstLine="567"/>
      <w:jc w:val="both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7">
    <w:name w:val="Абзац Знак"/>
    <w:link w:val="af6"/>
    <w:locked/>
    <w:rsid w:val="00FE7B27"/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ConsNormal">
    <w:name w:val="ConsNormal"/>
    <w:uiPriority w:val="99"/>
    <w:rsid w:val="00B45C1E"/>
    <w:pPr>
      <w:widowControl w:val="0"/>
      <w:suppressAutoHyphens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ar-SA"/>
    </w:rPr>
  </w:style>
  <w:style w:type="character" w:customStyle="1" w:styleId="40">
    <w:name w:val="Заголовок 4 Знак"/>
    <w:basedOn w:val="a6"/>
    <w:link w:val="4"/>
    <w:rsid w:val="0094158A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50">
    <w:name w:val="Заголовок 5 Знак"/>
    <w:basedOn w:val="a6"/>
    <w:link w:val="5"/>
    <w:rsid w:val="0094158A"/>
    <w:rPr>
      <w:rFonts w:ascii="Arial" w:eastAsia="Times New Roman" w:hAnsi="Arial" w:cs="Times New Roman"/>
      <w:b/>
      <w:bCs/>
      <w:i/>
      <w:iCs/>
      <w:sz w:val="28"/>
      <w:szCs w:val="20"/>
    </w:rPr>
  </w:style>
  <w:style w:type="character" w:customStyle="1" w:styleId="60">
    <w:name w:val="Заголовок 6 Знак"/>
    <w:basedOn w:val="a6"/>
    <w:link w:val="6"/>
    <w:rsid w:val="0094158A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6"/>
    <w:link w:val="7"/>
    <w:uiPriority w:val="99"/>
    <w:rsid w:val="0094158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6"/>
    <w:link w:val="8"/>
    <w:uiPriority w:val="99"/>
    <w:rsid w:val="0094158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6"/>
    <w:link w:val="9"/>
    <w:uiPriority w:val="99"/>
    <w:rsid w:val="0094158A"/>
    <w:rPr>
      <w:rFonts w:ascii="Cambria" w:eastAsia="Times New Roman" w:hAnsi="Cambria" w:cs="Times New Roman"/>
    </w:rPr>
  </w:style>
  <w:style w:type="numbering" w:customStyle="1" w:styleId="10">
    <w:name w:val="Стиль1"/>
    <w:uiPriority w:val="99"/>
    <w:rsid w:val="0094158A"/>
    <w:pPr>
      <w:numPr>
        <w:numId w:val="2"/>
      </w:numPr>
    </w:pPr>
  </w:style>
  <w:style w:type="paragraph" w:styleId="af8">
    <w:name w:val="caption"/>
    <w:aliases w:val="Название объекта Таблица,Название объекта Знак1,Название объекта Знак Знак,Название объекта Знак,Название объекта Знак Знак Знак1,Название объекта Знак2,Название объекта Знак Знак Знак1 Знак,Название объекта Знак Знак1,Название таблицы"/>
    <w:basedOn w:val="a4"/>
    <w:next w:val="a4"/>
    <w:link w:val="31"/>
    <w:unhideWhenUsed/>
    <w:qFormat/>
    <w:rsid w:val="0094158A"/>
    <w:pPr>
      <w:spacing w:line="240" w:lineRule="auto"/>
    </w:pPr>
    <w:rPr>
      <w:rFonts w:ascii="Calibri" w:eastAsia="Times New Roman" w:hAnsi="Calibri" w:cs="Times New Roman"/>
      <w:b/>
      <w:bCs/>
      <w:color w:val="4F81BD" w:themeColor="accent1"/>
      <w:sz w:val="18"/>
      <w:szCs w:val="18"/>
      <w:lang w:eastAsia="ru-RU"/>
    </w:rPr>
  </w:style>
  <w:style w:type="paragraph" w:styleId="af9">
    <w:name w:val="No Spacing"/>
    <w:aliases w:val="Без интервала1,Таблицы 12 шрифт,No Spacing"/>
    <w:link w:val="afa"/>
    <w:uiPriority w:val="1"/>
    <w:qFormat/>
    <w:rsid w:val="0094158A"/>
    <w:pPr>
      <w:spacing w:after="0" w:line="240" w:lineRule="auto"/>
    </w:pPr>
    <w:rPr>
      <w:rFonts w:eastAsiaTheme="minorEastAsia"/>
      <w:lang w:eastAsia="ru-RU"/>
    </w:rPr>
  </w:style>
  <w:style w:type="character" w:customStyle="1" w:styleId="afa">
    <w:name w:val="Без интервала Знак"/>
    <w:aliases w:val="Без интервала1 Знак,Таблицы 12 шрифт Знак,No Spacing Знак"/>
    <w:basedOn w:val="a6"/>
    <w:link w:val="af9"/>
    <w:uiPriority w:val="1"/>
    <w:rsid w:val="0094158A"/>
    <w:rPr>
      <w:rFonts w:eastAsiaTheme="minorEastAsia"/>
      <w:lang w:eastAsia="ru-RU"/>
    </w:rPr>
  </w:style>
  <w:style w:type="paragraph" w:styleId="afb">
    <w:name w:val="TOC Heading"/>
    <w:basedOn w:val="12"/>
    <w:next w:val="a4"/>
    <w:uiPriority w:val="39"/>
    <w:unhideWhenUsed/>
    <w:qFormat/>
    <w:rsid w:val="0094158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ru-RU"/>
    </w:rPr>
  </w:style>
  <w:style w:type="numbering" w:customStyle="1" w:styleId="15">
    <w:name w:val="Нет списка1"/>
    <w:next w:val="a8"/>
    <w:uiPriority w:val="99"/>
    <w:semiHidden/>
    <w:rsid w:val="0094158A"/>
  </w:style>
  <w:style w:type="paragraph" w:styleId="afc">
    <w:name w:val="header"/>
    <w:aliases w:val="ВерхКолонтитул"/>
    <w:basedOn w:val="a4"/>
    <w:link w:val="afd"/>
    <w:uiPriority w:val="99"/>
    <w:rsid w:val="0094158A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customStyle="1" w:styleId="afd">
    <w:name w:val="Верхний колонтитул Знак"/>
    <w:aliases w:val="ВерхКолонтитул Знак"/>
    <w:basedOn w:val="a6"/>
    <w:link w:val="afc"/>
    <w:uiPriority w:val="99"/>
    <w:rsid w:val="0094158A"/>
    <w:rPr>
      <w:rFonts w:ascii="Arial" w:eastAsia="Times New Roman" w:hAnsi="Arial" w:cs="Times New Roman"/>
      <w:sz w:val="28"/>
      <w:szCs w:val="20"/>
    </w:rPr>
  </w:style>
  <w:style w:type="paragraph" w:styleId="afe">
    <w:name w:val="footer"/>
    <w:basedOn w:val="a4"/>
    <w:link w:val="aff"/>
    <w:uiPriority w:val="99"/>
    <w:rsid w:val="0094158A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8"/>
      <w:szCs w:val="20"/>
    </w:rPr>
  </w:style>
  <w:style w:type="character" w:customStyle="1" w:styleId="aff">
    <w:name w:val="Нижний колонтитул Знак"/>
    <w:basedOn w:val="a6"/>
    <w:link w:val="afe"/>
    <w:uiPriority w:val="99"/>
    <w:rsid w:val="0094158A"/>
    <w:rPr>
      <w:rFonts w:ascii="Arial" w:eastAsia="Times New Roman" w:hAnsi="Arial" w:cs="Times New Roman"/>
      <w:sz w:val="28"/>
      <w:szCs w:val="20"/>
    </w:rPr>
  </w:style>
  <w:style w:type="character" w:styleId="aff0">
    <w:name w:val="Emphasis"/>
    <w:uiPriority w:val="20"/>
    <w:qFormat/>
    <w:rsid w:val="0094158A"/>
    <w:rPr>
      <w:rFonts w:cs="Times New Roman"/>
      <w:i/>
      <w:iCs/>
    </w:rPr>
  </w:style>
  <w:style w:type="paragraph" w:customStyle="1" w:styleId="Default">
    <w:name w:val="Default"/>
    <w:rsid w:val="009415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6">
    <w:name w:val="toc 1"/>
    <w:aliases w:val="Оглавление Б"/>
    <w:basedOn w:val="a4"/>
    <w:next w:val="a4"/>
    <w:autoRedefine/>
    <w:uiPriority w:val="39"/>
    <w:unhideWhenUsed/>
    <w:qFormat/>
    <w:rsid w:val="00D23726"/>
    <w:pPr>
      <w:tabs>
        <w:tab w:val="left" w:pos="851"/>
        <w:tab w:val="right" w:leader="dot" w:pos="9639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toc 2"/>
    <w:basedOn w:val="a4"/>
    <w:next w:val="a4"/>
    <w:link w:val="22"/>
    <w:autoRedefine/>
    <w:uiPriority w:val="39"/>
    <w:unhideWhenUsed/>
    <w:qFormat/>
    <w:rsid w:val="009415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1">
    <w:name w:val="Основной текст + 81"/>
    <w:aliases w:val="5 pt4,Полужирный1,Интервал 0 pt5"/>
    <w:rsid w:val="0094158A"/>
    <w:rPr>
      <w:rFonts w:ascii="Times New Roman" w:hAnsi="Times New Roman" w:cs="Times New Roman"/>
      <w:b/>
      <w:bCs/>
      <w:spacing w:val="-4"/>
      <w:sz w:val="17"/>
      <w:szCs w:val="17"/>
      <w:u w:val="none"/>
    </w:rPr>
  </w:style>
  <w:style w:type="table" w:styleId="aff1">
    <w:name w:val="Table Grid"/>
    <w:basedOn w:val="a7"/>
    <w:uiPriority w:val="59"/>
    <w:rsid w:val="009415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0">
    <w:name w:val="14"/>
    <w:basedOn w:val="S1"/>
    <w:link w:val="141"/>
    <w:qFormat/>
    <w:rsid w:val="0094158A"/>
    <w:pPr>
      <w:spacing w:before="0" w:after="0" w:line="360" w:lineRule="auto"/>
      <w:ind w:firstLine="709"/>
    </w:pPr>
    <w:rPr>
      <w:sz w:val="28"/>
      <w:szCs w:val="28"/>
    </w:rPr>
  </w:style>
  <w:style w:type="character" w:customStyle="1" w:styleId="141">
    <w:name w:val="14 Знак"/>
    <w:link w:val="140"/>
    <w:rsid w:val="0094158A"/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бычный (Интернет) Знак"/>
    <w:link w:val="af0"/>
    <w:uiPriority w:val="99"/>
    <w:rsid w:val="009415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mkaSmall">
    <w:name w:val="PamkaSmall"/>
    <w:basedOn w:val="a4"/>
    <w:uiPriority w:val="99"/>
    <w:qFormat/>
    <w:rsid w:val="0094158A"/>
    <w:pPr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ru-RU"/>
    </w:rPr>
  </w:style>
  <w:style w:type="paragraph" w:styleId="32">
    <w:name w:val="toc 3"/>
    <w:basedOn w:val="a4"/>
    <w:next w:val="a4"/>
    <w:autoRedefine/>
    <w:uiPriority w:val="39"/>
    <w:unhideWhenUsed/>
    <w:qFormat/>
    <w:rsid w:val="0094158A"/>
    <w:pPr>
      <w:tabs>
        <w:tab w:val="left" w:pos="0"/>
        <w:tab w:val="right" w:leader="dot" w:pos="1019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2">
    <w:name w:val="Title"/>
    <w:basedOn w:val="a4"/>
    <w:link w:val="aff3"/>
    <w:qFormat/>
    <w:rsid w:val="0094158A"/>
    <w:pPr>
      <w:spacing w:after="60"/>
      <w:ind w:firstLine="680"/>
      <w:jc w:val="center"/>
    </w:pPr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aff3">
    <w:name w:val="Заголовок Знак"/>
    <w:basedOn w:val="a6"/>
    <w:link w:val="aff2"/>
    <w:rsid w:val="0094158A"/>
    <w:rPr>
      <w:rFonts w:ascii="Times New Roman" w:eastAsia="Times New Roman" w:hAnsi="Times New Roman" w:cs="Times New Roman"/>
      <w:b/>
      <w:bCs/>
      <w:sz w:val="24"/>
      <w:szCs w:val="28"/>
    </w:rPr>
  </w:style>
  <w:style w:type="character" w:customStyle="1" w:styleId="FontStyle11">
    <w:name w:val="Font Style11"/>
    <w:rsid w:val="0094158A"/>
    <w:rPr>
      <w:rFonts w:ascii="Times New Roman" w:hAnsi="Times New Roman" w:cs="Times New Roman" w:hint="default"/>
      <w:b/>
      <w:bCs/>
      <w:sz w:val="30"/>
      <w:szCs w:val="30"/>
    </w:rPr>
  </w:style>
  <w:style w:type="paragraph" w:styleId="aff4">
    <w:name w:val="table of figures"/>
    <w:basedOn w:val="a4"/>
    <w:next w:val="a4"/>
    <w:uiPriority w:val="99"/>
    <w:unhideWhenUsed/>
    <w:rsid w:val="009415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itleProject">
    <w:name w:val="TitleProject"/>
    <w:basedOn w:val="a4"/>
    <w:qFormat/>
    <w:rsid w:val="0094158A"/>
    <w:pPr>
      <w:spacing w:after="0" w:line="240" w:lineRule="auto"/>
      <w:ind w:left="142" w:firstLine="709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f5">
    <w:name w:val="Strong"/>
    <w:uiPriority w:val="22"/>
    <w:qFormat/>
    <w:rsid w:val="0094158A"/>
    <w:rPr>
      <w:b/>
      <w:bCs/>
    </w:rPr>
  </w:style>
  <w:style w:type="paragraph" w:styleId="41">
    <w:name w:val="toc 4"/>
    <w:basedOn w:val="a4"/>
    <w:next w:val="a4"/>
    <w:autoRedefine/>
    <w:uiPriority w:val="39"/>
    <w:unhideWhenUsed/>
    <w:rsid w:val="0094158A"/>
    <w:pPr>
      <w:spacing w:after="0" w:line="240" w:lineRule="auto"/>
      <w:ind w:left="840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3">
    <w:name w:val="Маркированный кат"/>
    <w:basedOn w:val="a0"/>
    <w:next w:val="af2"/>
    <w:uiPriority w:val="99"/>
    <w:qFormat/>
    <w:rsid w:val="0094158A"/>
    <w:pPr>
      <w:numPr>
        <w:numId w:val="4"/>
      </w:numPr>
      <w:spacing w:line="360" w:lineRule="auto"/>
      <w:ind w:left="1066" w:hanging="357"/>
      <w:jc w:val="both"/>
    </w:pPr>
  </w:style>
  <w:style w:type="paragraph" w:styleId="a0">
    <w:name w:val="List Bullet"/>
    <w:basedOn w:val="a4"/>
    <w:uiPriority w:val="99"/>
    <w:unhideWhenUsed/>
    <w:rsid w:val="0094158A"/>
    <w:pPr>
      <w:numPr>
        <w:numId w:val="3"/>
      </w:numPr>
      <w:tabs>
        <w:tab w:val="clear" w:pos="360"/>
      </w:tabs>
      <w:ind w:left="1429"/>
      <w:contextualSpacing/>
    </w:pPr>
    <w:rPr>
      <w:rFonts w:ascii="Times New Roman" w:eastAsia="Calibri" w:hAnsi="Times New Roman" w:cs="Times New Roman"/>
      <w:sz w:val="28"/>
    </w:rPr>
  </w:style>
  <w:style w:type="paragraph" w:customStyle="1" w:styleId="aff6">
    <w:name w:val="для названия табл"/>
    <w:basedOn w:val="af8"/>
    <w:qFormat/>
    <w:rsid w:val="0094158A"/>
    <w:pPr>
      <w:spacing w:after="120"/>
    </w:pPr>
    <w:rPr>
      <w:rFonts w:ascii="Times New Roman" w:eastAsia="Calibri" w:hAnsi="Times New Roman"/>
      <w:color w:val="auto"/>
      <w:sz w:val="22"/>
      <w:lang w:eastAsia="en-US"/>
    </w:rPr>
  </w:style>
  <w:style w:type="character" w:styleId="aff7">
    <w:name w:val="FollowedHyperlink"/>
    <w:uiPriority w:val="99"/>
    <w:unhideWhenUsed/>
    <w:rsid w:val="0094158A"/>
    <w:rPr>
      <w:color w:val="800080"/>
      <w:u w:val="single"/>
    </w:rPr>
  </w:style>
  <w:style w:type="character" w:customStyle="1" w:styleId="23">
    <w:name w:val="Основной текст (2)"/>
    <w:rsid w:val="009415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ff8">
    <w:name w:val="Основной текст_"/>
    <w:link w:val="130"/>
    <w:rsid w:val="0094158A"/>
    <w:rPr>
      <w:sz w:val="23"/>
      <w:szCs w:val="23"/>
      <w:shd w:val="clear" w:color="auto" w:fill="FFFFFF"/>
    </w:rPr>
  </w:style>
  <w:style w:type="paragraph" w:customStyle="1" w:styleId="130">
    <w:name w:val="Основной текст13"/>
    <w:basedOn w:val="a4"/>
    <w:link w:val="aff8"/>
    <w:rsid w:val="0094158A"/>
    <w:pPr>
      <w:widowControl w:val="0"/>
      <w:shd w:val="clear" w:color="auto" w:fill="FFFFFF"/>
      <w:spacing w:after="0" w:line="0" w:lineRule="atLeast"/>
      <w:ind w:hanging="340"/>
    </w:pPr>
    <w:rPr>
      <w:sz w:val="23"/>
      <w:szCs w:val="23"/>
    </w:rPr>
  </w:style>
  <w:style w:type="character" w:customStyle="1" w:styleId="51">
    <w:name w:val="Основной текст5"/>
    <w:rsid w:val="0094158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2">
    <w:name w:val="Основной текст (4)"/>
    <w:rsid w:val="009415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71">
    <w:name w:val="Основной текст7"/>
    <w:rsid w:val="0094158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82">
    <w:name w:val="Основной текст8"/>
    <w:rsid w:val="0094158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1">
    <w:name w:val="Основной текст9"/>
    <w:rsid w:val="0094158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Candara95pt">
    <w:name w:val="Основной текст (4) + Candara;9;5 pt;Не полужирный"/>
    <w:rsid w:val="0094158A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</w:rPr>
  </w:style>
  <w:style w:type="character" w:customStyle="1" w:styleId="100">
    <w:name w:val="Основной текст10"/>
    <w:rsid w:val="0094158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20">
    <w:name w:val="Основной текст12"/>
    <w:rsid w:val="0094158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paragraph" w:customStyle="1" w:styleId="aff9">
    <w:name w:val="Знак Знак Знак Знак"/>
    <w:basedOn w:val="a4"/>
    <w:rsid w:val="0094158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rial95pt">
    <w:name w:val="Основной текст + Arial;9;5 pt"/>
    <w:rsid w:val="0094158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24">
    <w:name w:val="Основной текст2"/>
    <w:basedOn w:val="a4"/>
    <w:rsid w:val="0094158A"/>
    <w:pPr>
      <w:widowControl w:val="0"/>
      <w:shd w:val="clear" w:color="auto" w:fill="FFFFFF"/>
      <w:spacing w:after="0" w:line="480" w:lineRule="exact"/>
      <w:ind w:hanging="480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66">
    <w:name w:val="xl6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69">
    <w:name w:val="xl69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4"/>
    <w:rsid w:val="0094158A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4"/>
    <w:rsid w:val="0094158A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4"/>
    <w:rsid w:val="0094158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5">
    <w:name w:val="Body Text Indent 2"/>
    <w:aliases w:val="Основной текст с отступом 2 Знак1,Знак1 Знак1,Основной текст с отступом 2 Знак Знак,Знак1 Знак Знак,Знак1 Знак,Знак1,Знак1 Знак Знак1"/>
    <w:basedOn w:val="a4"/>
    <w:link w:val="26"/>
    <w:uiPriority w:val="99"/>
    <w:unhideWhenUsed/>
    <w:rsid w:val="0094158A"/>
    <w:pPr>
      <w:spacing w:after="120" w:line="480" w:lineRule="auto"/>
      <w:ind w:left="283" w:firstLine="709"/>
      <w:jc w:val="both"/>
    </w:pPr>
    <w:rPr>
      <w:rFonts w:ascii="Times New Roman" w:eastAsia="Calibri" w:hAnsi="Times New Roman" w:cs="Times New Roman"/>
      <w:color w:val="000000"/>
      <w:sz w:val="28"/>
      <w:szCs w:val="20"/>
    </w:rPr>
  </w:style>
  <w:style w:type="character" w:customStyle="1" w:styleId="26">
    <w:name w:val="Основной текст с отступом 2 Знак"/>
    <w:aliases w:val="Основной текст с отступом 2 Знак1 Знак,Знак1 Знак1 Знак,Основной текст с отступом 2 Знак Знак Знак,Знак1 Знак Знак Знак,Знак1 Знак Знак2,Знак1 Знак2,Знак1 Знак Знак1 Знак"/>
    <w:basedOn w:val="a6"/>
    <w:link w:val="25"/>
    <w:uiPriority w:val="99"/>
    <w:rsid w:val="0094158A"/>
    <w:rPr>
      <w:rFonts w:ascii="Times New Roman" w:eastAsia="Calibri" w:hAnsi="Times New Roman" w:cs="Times New Roman"/>
      <w:color w:val="000000"/>
      <w:sz w:val="28"/>
      <w:szCs w:val="20"/>
    </w:rPr>
  </w:style>
  <w:style w:type="paragraph" w:customStyle="1" w:styleId="font5">
    <w:name w:val="font5"/>
    <w:basedOn w:val="a4"/>
    <w:rsid w:val="0094158A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31"/>
    <w:basedOn w:val="a4"/>
    <w:uiPriority w:val="99"/>
    <w:rsid w:val="0094158A"/>
    <w:pPr>
      <w:widowControl w:val="0"/>
      <w:tabs>
        <w:tab w:val="left" w:pos="-1701"/>
      </w:tabs>
      <w:spacing w:after="0" w:line="360" w:lineRule="auto"/>
      <w:jc w:val="both"/>
    </w:pPr>
    <w:rPr>
      <w:rFonts w:ascii="Tms Rmn" w:eastAsia="Times New Roman" w:hAnsi="Tms Rmn" w:cs="Times New Roman"/>
      <w:color w:val="000000"/>
      <w:sz w:val="20"/>
      <w:szCs w:val="20"/>
      <w:lang w:eastAsia="ru-RU"/>
    </w:rPr>
  </w:style>
  <w:style w:type="paragraph" w:customStyle="1" w:styleId="affa">
    <w:name w:val="Документация с отступом"/>
    <w:basedOn w:val="a4"/>
    <w:uiPriority w:val="99"/>
    <w:rsid w:val="0094158A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stern">
    <w:name w:val="western"/>
    <w:basedOn w:val="a4"/>
    <w:rsid w:val="0094158A"/>
    <w:pPr>
      <w:spacing w:before="100" w:beforeAutospacing="1" w:after="115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spelle">
    <w:name w:val="spelle"/>
    <w:rsid w:val="0094158A"/>
    <w:rPr>
      <w:rFonts w:cs="Times New Roman"/>
    </w:rPr>
  </w:style>
  <w:style w:type="paragraph" w:customStyle="1" w:styleId="142">
    <w:name w:val="Стиль Заголовок 1 + По ширине Справа:  4 см"/>
    <w:basedOn w:val="12"/>
    <w:rsid w:val="0094158A"/>
    <w:pPr>
      <w:pageBreakBefore w:val="0"/>
      <w:tabs>
        <w:tab w:val="num" w:pos="0"/>
      </w:tabs>
      <w:spacing w:before="0" w:after="0" w:line="240" w:lineRule="auto"/>
      <w:jc w:val="left"/>
    </w:pPr>
    <w:rPr>
      <w:caps w:val="0"/>
      <w:kern w:val="28"/>
      <w:sz w:val="28"/>
      <w:szCs w:val="20"/>
      <w:u w:val="single"/>
      <w:lang w:eastAsia="ru-RU"/>
    </w:rPr>
  </w:style>
  <w:style w:type="character" w:customStyle="1" w:styleId="st">
    <w:name w:val="st"/>
    <w:rsid w:val="0094158A"/>
  </w:style>
  <w:style w:type="paragraph" w:customStyle="1" w:styleId="Style8">
    <w:name w:val="Style8"/>
    <w:basedOn w:val="a4"/>
    <w:rsid w:val="0094158A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hi-IN" w:bidi="hi-IN"/>
    </w:rPr>
  </w:style>
  <w:style w:type="paragraph" w:customStyle="1" w:styleId="Standard">
    <w:name w:val="Standard"/>
    <w:rsid w:val="0094158A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hi-IN" w:bidi="hi-IN"/>
    </w:rPr>
  </w:style>
  <w:style w:type="character" w:styleId="affb">
    <w:name w:val="Book Title"/>
    <w:uiPriority w:val="33"/>
    <w:qFormat/>
    <w:rsid w:val="0094158A"/>
    <w:rPr>
      <w:b/>
      <w:bCs/>
      <w:smallCaps/>
      <w:spacing w:val="5"/>
    </w:rPr>
  </w:style>
  <w:style w:type="paragraph" w:customStyle="1" w:styleId="Style81">
    <w:name w:val="Style81"/>
    <w:basedOn w:val="a4"/>
    <w:rsid w:val="0094158A"/>
    <w:pPr>
      <w:widowControl w:val="0"/>
      <w:suppressAutoHyphens/>
      <w:autoSpaceDE w:val="0"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hi-IN" w:bidi="hi-IN"/>
    </w:rPr>
  </w:style>
  <w:style w:type="character" w:customStyle="1" w:styleId="FontStyle158">
    <w:name w:val="Font Style158"/>
    <w:rsid w:val="0094158A"/>
    <w:rPr>
      <w:rFonts w:ascii="Times New Roman" w:eastAsia="Times New Roman" w:hAnsi="Times New Roman" w:cs="Times New Roman" w:hint="default"/>
      <w:color w:val="auto"/>
      <w:sz w:val="26"/>
      <w:lang w:val="ru-RU"/>
    </w:rPr>
  </w:style>
  <w:style w:type="character" w:customStyle="1" w:styleId="11pt">
    <w:name w:val="Основной текст + 11 pt"/>
    <w:aliases w:val="Интервал 0 pt11"/>
    <w:rsid w:val="0094158A"/>
    <w:rPr>
      <w:rFonts w:ascii="Arial Unicode MS" w:eastAsia="Arial Unicode MS" w:cs="Arial Unicode MS"/>
      <w:spacing w:val="1"/>
      <w:sz w:val="22"/>
      <w:szCs w:val="22"/>
      <w:u w:val="none"/>
    </w:rPr>
  </w:style>
  <w:style w:type="paragraph" w:styleId="52">
    <w:name w:val="toc 5"/>
    <w:basedOn w:val="a4"/>
    <w:next w:val="a4"/>
    <w:autoRedefine/>
    <w:uiPriority w:val="39"/>
    <w:unhideWhenUsed/>
    <w:rsid w:val="0094158A"/>
    <w:pPr>
      <w:spacing w:after="0" w:line="240" w:lineRule="auto"/>
      <w:ind w:left="1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92">
    <w:name w:val="toc 9"/>
    <w:basedOn w:val="a4"/>
    <w:next w:val="a4"/>
    <w:autoRedefine/>
    <w:uiPriority w:val="39"/>
    <w:unhideWhenUsed/>
    <w:rsid w:val="0094158A"/>
    <w:pPr>
      <w:spacing w:after="0" w:line="240" w:lineRule="auto"/>
      <w:ind w:left="224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1">
    <w:name w:val="toc 6"/>
    <w:basedOn w:val="a4"/>
    <w:next w:val="a4"/>
    <w:autoRedefine/>
    <w:uiPriority w:val="39"/>
    <w:unhideWhenUsed/>
    <w:rsid w:val="0094158A"/>
    <w:pPr>
      <w:spacing w:after="0" w:line="240" w:lineRule="auto"/>
      <w:ind w:left="1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nt6">
    <w:name w:val="font6"/>
    <w:basedOn w:val="a4"/>
    <w:qFormat/>
    <w:rsid w:val="0094158A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7">
    <w:name w:val="font7"/>
    <w:basedOn w:val="a4"/>
    <w:qFormat/>
    <w:rsid w:val="0094158A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lang w:eastAsia="ru-RU"/>
    </w:rPr>
  </w:style>
  <w:style w:type="paragraph" w:customStyle="1" w:styleId="font8">
    <w:name w:val="font8"/>
    <w:basedOn w:val="a4"/>
    <w:rsid w:val="0094158A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  <w:u w:val="single"/>
      <w:lang w:eastAsia="ru-RU"/>
    </w:rPr>
  </w:style>
  <w:style w:type="paragraph" w:customStyle="1" w:styleId="xl63">
    <w:name w:val="xl63"/>
    <w:basedOn w:val="a4"/>
    <w:uiPriority w:val="99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4"/>
    <w:uiPriority w:val="99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4"/>
    <w:rsid w:val="0094158A"/>
    <w:pPr>
      <w:shd w:val="clear" w:color="000000" w:fill="CCC0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4"/>
    <w:rsid w:val="0094158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4"/>
    <w:rsid w:val="0094158A"/>
    <w:pP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4"/>
    <w:rsid w:val="009415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7">
    <w:name w:val="xl10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2">
    <w:name w:val="xl112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3">
    <w:name w:val="xl113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4">
    <w:name w:val="xl114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4"/>
    <w:rsid w:val="0094158A"/>
    <w:pP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2">
    <w:name w:val="xl122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4">
    <w:name w:val="xl124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6">
    <w:name w:val="xl12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7">
    <w:name w:val="xl12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8">
    <w:name w:val="xl128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9">
    <w:name w:val="xl129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4"/>
    <w:rsid w:val="0094158A"/>
    <w:pP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4">
    <w:name w:val="xl134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8">
    <w:name w:val="xl138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9">
    <w:name w:val="xl139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4">
    <w:name w:val="xl144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6">
    <w:name w:val="xl146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7">
    <w:name w:val="xl14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8">
    <w:name w:val="xl148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9">
    <w:name w:val="xl149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0">
    <w:name w:val="xl150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1">
    <w:name w:val="xl15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2">
    <w:name w:val="xl152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3">
    <w:name w:val="xl153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4">
    <w:name w:val="xl154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4"/>
    <w:rsid w:val="009415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7">
    <w:name w:val="xl157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8">
    <w:name w:val="xl158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9">
    <w:name w:val="xl159"/>
    <w:basedOn w:val="a4"/>
    <w:rsid w:val="009415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0">
    <w:name w:val="xl160"/>
    <w:basedOn w:val="a4"/>
    <w:rsid w:val="009415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1">
    <w:name w:val="xl161"/>
    <w:basedOn w:val="a4"/>
    <w:rsid w:val="009415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2">
    <w:name w:val="xl162"/>
    <w:basedOn w:val="a4"/>
    <w:rsid w:val="0094158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p4">
    <w:name w:val="p4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Document Map"/>
    <w:basedOn w:val="a4"/>
    <w:link w:val="affd"/>
    <w:uiPriority w:val="99"/>
    <w:unhideWhenUsed/>
    <w:rsid w:val="0094158A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d">
    <w:name w:val="Схема документа Знак"/>
    <w:basedOn w:val="a6"/>
    <w:link w:val="affc"/>
    <w:uiPriority w:val="99"/>
    <w:rsid w:val="0094158A"/>
    <w:rPr>
      <w:rFonts w:ascii="Tahoma" w:eastAsia="Times New Roman" w:hAnsi="Tahoma" w:cs="Times New Roman"/>
      <w:sz w:val="16"/>
      <w:szCs w:val="16"/>
    </w:rPr>
  </w:style>
  <w:style w:type="character" w:customStyle="1" w:styleId="s8">
    <w:name w:val="s8"/>
    <w:basedOn w:val="a6"/>
    <w:rsid w:val="0094158A"/>
  </w:style>
  <w:style w:type="character" w:customStyle="1" w:styleId="s3">
    <w:name w:val="s3"/>
    <w:basedOn w:val="a6"/>
    <w:rsid w:val="0094158A"/>
  </w:style>
  <w:style w:type="character" w:customStyle="1" w:styleId="s4">
    <w:name w:val="s4"/>
    <w:basedOn w:val="a6"/>
    <w:rsid w:val="0094158A"/>
  </w:style>
  <w:style w:type="paragraph" w:customStyle="1" w:styleId="p32">
    <w:name w:val="p32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4"/>
    <w:rsid w:val="00941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4"/>
    <w:link w:val="28"/>
    <w:uiPriority w:val="99"/>
    <w:unhideWhenUsed/>
    <w:rsid w:val="0094158A"/>
    <w:pPr>
      <w:spacing w:after="120" w:line="48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8">
    <w:name w:val="Основной текст 2 Знак"/>
    <w:basedOn w:val="a6"/>
    <w:link w:val="27"/>
    <w:uiPriority w:val="99"/>
    <w:rsid w:val="0094158A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17">
    <w:name w:val="Обычный1"/>
    <w:uiPriority w:val="99"/>
    <w:rsid w:val="0094158A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2">
    <w:name w:val="toc 7"/>
    <w:basedOn w:val="a4"/>
    <w:next w:val="a4"/>
    <w:autoRedefine/>
    <w:uiPriority w:val="39"/>
    <w:unhideWhenUsed/>
    <w:rsid w:val="0094158A"/>
    <w:pPr>
      <w:spacing w:after="100"/>
      <w:ind w:left="1320"/>
    </w:pPr>
    <w:rPr>
      <w:rFonts w:ascii="Calibri" w:eastAsia="Times New Roman" w:hAnsi="Calibri" w:cs="Times New Roman"/>
      <w:lang w:eastAsia="ru-RU"/>
    </w:rPr>
  </w:style>
  <w:style w:type="paragraph" w:styleId="83">
    <w:name w:val="toc 8"/>
    <w:basedOn w:val="a4"/>
    <w:next w:val="a4"/>
    <w:autoRedefine/>
    <w:uiPriority w:val="39"/>
    <w:unhideWhenUsed/>
    <w:rsid w:val="0094158A"/>
    <w:pPr>
      <w:spacing w:after="100"/>
      <w:ind w:left="1540"/>
    </w:pPr>
    <w:rPr>
      <w:rFonts w:ascii="Calibri" w:eastAsia="Times New Roman" w:hAnsi="Calibri" w:cs="Times New Roman"/>
      <w:lang w:eastAsia="ru-RU"/>
    </w:rPr>
  </w:style>
  <w:style w:type="character" w:customStyle="1" w:styleId="29">
    <w:name w:val="Основной текст (2)_"/>
    <w:locked/>
    <w:rsid w:val="0094158A"/>
    <w:rPr>
      <w:rFonts w:ascii="Tahoma" w:eastAsia="Tahoma" w:hAnsi="Tahoma" w:cs="Tahoma"/>
      <w:shd w:val="clear" w:color="auto" w:fill="FFFFFF"/>
    </w:rPr>
  </w:style>
  <w:style w:type="character" w:customStyle="1" w:styleId="2TimesNewRoman">
    <w:name w:val="Основной текст (2) + Times New Roman"/>
    <w:aliases w:val="10,5 pt,Полужирный,Основной текст + 7.5 pt"/>
    <w:rsid w:val="0094158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e">
    <w:name w:val="Основной текст + Курсив"/>
    <w:rsid w:val="0094158A"/>
    <w:rPr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xl53">
    <w:name w:val="xl53"/>
    <w:basedOn w:val="a4"/>
    <w:uiPriority w:val="99"/>
    <w:rsid w:val="009032E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31">
    <w:name w:val="Название объекта Знак3"/>
    <w:aliases w:val="Название объекта Таблица Знак,Название объекта Знак1 Знак,Название объекта Знак Знак Знак,Название объекта Знак Знак2,Название объекта Знак Знак Знак1 Знак1,Название объекта Знак2 Знак,Название объекта Знак Знак Знак1 Знак Знак"/>
    <w:link w:val="af8"/>
    <w:locked/>
    <w:rsid w:val="007A273D"/>
    <w:rPr>
      <w:rFonts w:ascii="Calibri" w:eastAsia="Times New Roman" w:hAnsi="Calibri" w:cs="Times New Roman"/>
      <w:b/>
      <w:bCs/>
      <w:color w:val="4F81BD" w:themeColor="accent1"/>
      <w:sz w:val="18"/>
      <w:szCs w:val="18"/>
      <w:lang w:eastAsia="ru-RU"/>
    </w:rPr>
  </w:style>
  <w:style w:type="character" w:customStyle="1" w:styleId="af">
    <w:name w:val="Абзац списка Знак"/>
    <w:aliases w:val="ПАРАГРАФ Знак,ТАБЛИЦА Знак"/>
    <w:link w:val="ae"/>
    <w:uiPriority w:val="34"/>
    <w:locked/>
    <w:rsid w:val="00735CF6"/>
  </w:style>
  <w:style w:type="character" w:customStyle="1" w:styleId="FontStyle79">
    <w:name w:val="Font Style79"/>
    <w:uiPriority w:val="99"/>
    <w:rsid w:val="00F02342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4"/>
    <w:uiPriority w:val="99"/>
    <w:rsid w:val="00F02342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1">
    <w:name w:val="Style31"/>
    <w:basedOn w:val="a4"/>
    <w:uiPriority w:val="99"/>
    <w:rsid w:val="00F02342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41">
    <w:name w:val="Style41"/>
    <w:basedOn w:val="a4"/>
    <w:uiPriority w:val="99"/>
    <w:rsid w:val="00F02342"/>
    <w:pPr>
      <w:widowControl w:val="0"/>
      <w:autoSpaceDE w:val="0"/>
      <w:autoSpaceDN w:val="0"/>
      <w:adjustRightInd w:val="0"/>
      <w:spacing w:after="0" w:line="350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73">
    <w:name w:val="Font Style73"/>
    <w:uiPriority w:val="99"/>
    <w:rsid w:val="00F02342"/>
    <w:rPr>
      <w:rFonts w:ascii="Times New Roman" w:hAnsi="Times New Roman" w:cs="Times New Roman"/>
      <w:sz w:val="18"/>
      <w:szCs w:val="18"/>
    </w:rPr>
  </w:style>
  <w:style w:type="character" w:customStyle="1" w:styleId="FontStyle81">
    <w:name w:val="Font Style81"/>
    <w:uiPriority w:val="99"/>
    <w:rsid w:val="00F0234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4"/>
    <w:uiPriority w:val="99"/>
    <w:rsid w:val="00F0234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bodytext4">
    <w:name w:val="bodytext4"/>
    <w:basedOn w:val="a4"/>
    <w:uiPriority w:val="99"/>
    <w:rsid w:val="001D0B9F"/>
    <w:pPr>
      <w:spacing w:before="100" w:beforeAutospacing="1" w:after="150" w:line="240" w:lineRule="auto"/>
    </w:pPr>
    <w:rPr>
      <w:rFonts w:ascii="Calibri" w:eastAsia="Times New Roman" w:hAnsi="Calibri" w:cs="Times New Roman"/>
      <w:color w:val="949494"/>
      <w:sz w:val="24"/>
      <w:szCs w:val="24"/>
      <w:lang w:eastAsia="ru-RU"/>
    </w:rPr>
  </w:style>
  <w:style w:type="paragraph" w:customStyle="1" w:styleId="18">
    <w:name w:val="Знак Знак Знак1 Знак Знак Знак"/>
    <w:basedOn w:val="a4"/>
    <w:uiPriority w:val="99"/>
    <w:rsid w:val="001D0B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10">
    <w:name w:val="Знак Знак Знак1 Знак Знак Знак1"/>
    <w:basedOn w:val="a4"/>
    <w:uiPriority w:val="99"/>
    <w:rsid w:val="001D0B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">
    <w:name w:val="annotation text"/>
    <w:basedOn w:val="a4"/>
    <w:link w:val="afff0"/>
    <w:uiPriority w:val="99"/>
    <w:rsid w:val="001D0B9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0">
    <w:name w:val="Текст примечания Знак"/>
    <w:basedOn w:val="a6"/>
    <w:link w:val="afff"/>
    <w:uiPriority w:val="99"/>
    <w:rsid w:val="001D0B9F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9">
    <w:name w:val="Верхний колонтитул Знак1"/>
    <w:aliases w:val="ВерхКолонтитул Знак1"/>
    <w:uiPriority w:val="99"/>
    <w:semiHidden/>
    <w:rsid w:val="001D0B9F"/>
    <w:rPr>
      <w:rFonts w:eastAsia="Times New Roman" w:cs="Times New Roman"/>
      <w:lang w:eastAsia="ru-RU"/>
    </w:rPr>
  </w:style>
  <w:style w:type="character" w:customStyle="1" w:styleId="1a">
    <w:name w:val="Нижний колонтитул Знак1"/>
    <w:uiPriority w:val="99"/>
    <w:semiHidden/>
    <w:rsid w:val="001D0B9F"/>
    <w:rPr>
      <w:rFonts w:eastAsia="Times New Roman" w:cs="Times New Roman"/>
      <w:lang w:eastAsia="ru-RU"/>
    </w:rPr>
  </w:style>
  <w:style w:type="character" w:customStyle="1" w:styleId="210">
    <w:name w:val="Основной текст 2 Знак1"/>
    <w:aliases w:val="Знак Знак1"/>
    <w:uiPriority w:val="99"/>
    <w:semiHidden/>
    <w:rsid w:val="001D0B9F"/>
    <w:rPr>
      <w:rFonts w:eastAsia="Times New Roman" w:cs="Times New Roman"/>
      <w:lang w:eastAsia="ru-RU"/>
    </w:rPr>
  </w:style>
  <w:style w:type="character" w:styleId="afff1">
    <w:name w:val="page number"/>
    <w:uiPriority w:val="99"/>
    <w:rsid w:val="001D0B9F"/>
    <w:rPr>
      <w:rFonts w:cs="Times New Roman"/>
    </w:rPr>
  </w:style>
  <w:style w:type="character" w:customStyle="1" w:styleId="googqs-tidbit-0">
    <w:name w:val="goog_qs-tidbit-0"/>
    <w:uiPriority w:val="99"/>
    <w:rsid w:val="001D0B9F"/>
    <w:rPr>
      <w:rFonts w:cs="Times New Roman"/>
    </w:rPr>
  </w:style>
  <w:style w:type="paragraph" w:styleId="33">
    <w:name w:val="Body Text Indent 3"/>
    <w:basedOn w:val="a4"/>
    <w:link w:val="34"/>
    <w:uiPriority w:val="99"/>
    <w:rsid w:val="001D0B9F"/>
    <w:pPr>
      <w:widowControl w:val="0"/>
      <w:adjustRightInd w:val="0"/>
      <w:spacing w:after="0" w:line="360" w:lineRule="atLeast"/>
      <w:ind w:left="1134" w:hanging="414"/>
      <w:jc w:val="both"/>
      <w:textAlignment w:val="baseline"/>
    </w:pPr>
    <w:rPr>
      <w:rFonts w:ascii="Calibri" w:eastAsia="Times New Roman" w:hAnsi="Calibri" w:cs="Times New Roman"/>
      <w:b/>
      <w:sz w:val="26"/>
      <w:szCs w:val="20"/>
      <w:lang w:eastAsia="ru-RU"/>
    </w:rPr>
  </w:style>
  <w:style w:type="character" w:customStyle="1" w:styleId="34">
    <w:name w:val="Основной текст с отступом 3 Знак"/>
    <w:basedOn w:val="a6"/>
    <w:link w:val="33"/>
    <w:uiPriority w:val="99"/>
    <w:rsid w:val="001D0B9F"/>
    <w:rPr>
      <w:rFonts w:ascii="Calibri" w:eastAsia="Times New Roman" w:hAnsi="Calibri" w:cs="Times New Roman"/>
      <w:b/>
      <w:sz w:val="26"/>
      <w:szCs w:val="20"/>
      <w:lang w:eastAsia="ru-RU"/>
    </w:rPr>
  </w:style>
  <w:style w:type="paragraph" w:styleId="35">
    <w:name w:val="Body Text 3"/>
    <w:basedOn w:val="a4"/>
    <w:link w:val="36"/>
    <w:uiPriority w:val="99"/>
    <w:rsid w:val="001D0B9F"/>
    <w:pPr>
      <w:widowControl w:val="0"/>
      <w:adjustRightInd w:val="0"/>
      <w:spacing w:after="0" w:line="360" w:lineRule="atLeast"/>
      <w:jc w:val="both"/>
      <w:textAlignment w:val="baseline"/>
    </w:pPr>
    <w:rPr>
      <w:rFonts w:ascii="Calibri" w:eastAsia="Times New Roman" w:hAnsi="Calibri" w:cs="Times New Roman"/>
      <w:sz w:val="28"/>
      <w:szCs w:val="20"/>
      <w:lang w:eastAsia="ru-RU"/>
    </w:rPr>
  </w:style>
  <w:style w:type="character" w:customStyle="1" w:styleId="36">
    <w:name w:val="Основной текст 3 Знак"/>
    <w:basedOn w:val="a6"/>
    <w:link w:val="35"/>
    <w:uiPriority w:val="99"/>
    <w:rsid w:val="001D0B9F"/>
    <w:rPr>
      <w:rFonts w:ascii="Calibri" w:eastAsia="Times New Roman" w:hAnsi="Calibri" w:cs="Times New Roman"/>
      <w:sz w:val="28"/>
      <w:szCs w:val="20"/>
      <w:lang w:eastAsia="ru-RU"/>
    </w:rPr>
  </w:style>
  <w:style w:type="paragraph" w:customStyle="1" w:styleId="FR2">
    <w:name w:val="FR2"/>
    <w:uiPriority w:val="99"/>
    <w:rsid w:val="001D0B9F"/>
    <w:pPr>
      <w:widowControl w:val="0"/>
      <w:autoSpaceDE w:val="0"/>
      <w:autoSpaceDN w:val="0"/>
      <w:adjustRightInd w:val="0"/>
      <w:spacing w:after="0" w:line="480" w:lineRule="auto"/>
      <w:ind w:left="1240" w:hanging="420"/>
    </w:pPr>
    <w:rPr>
      <w:rFonts w:ascii="Calibri" w:eastAsia="Times New Roman" w:hAnsi="Calibri" w:cs="Times New Roman"/>
      <w:sz w:val="18"/>
      <w:szCs w:val="18"/>
      <w:lang w:eastAsia="ru-RU"/>
    </w:rPr>
  </w:style>
  <w:style w:type="paragraph" w:styleId="afff2">
    <w:name w:val="Plain Text"/>
    <w:basedOn w:val="a4"/>
    <w:link w:val="afff3"/>
    <w:rsid w:val="001D0B9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3">
    <w:name w:val="Текст Знак"/>
    <w:basedOn w:val="a6"/>
    <w:link w:val="afff2"/>
    <w:rsid w:val="001D0B9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4">
    <w:name w:val="Block Text"/>
    <w:basedOn w:val="a4"/>
    <w:uiPriority w:val="99"/>
    <w:rsid w:val="001D0B9F"/>
    <w:pPr>
      <w:spacing w:after="0" w:line="240" w:lineRule="auto"/>
      <w:ind w:left="113" w:right="113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37">
    <w:name w:val="Знак Знак Знак3 Знак Знак Знак Знак"/>
    <w:basedOn w:val="a4"/>
    <w:uiPriority w:val="99"/>
    <w:rsid w:val="001D0B9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HeaderChar">
    <w:name w:val="Header Char"/>
    <w:uiPriority w:val="99"/>
    <w:locked/>
    <w:rsid w:val="001D0B9F"/>
  </w:style>
  <w:style w:type="character" w:customStyle="1" w:styleId="FooterChar">
    <w:name w:val="Footer Char"/>
    <w:uiPriority w:val="99"/>
    <w:locked/>
    <w:rsid w:val="001D0B9F"/>
  </w:style>
  <w:style w:type="paragraph" w:customStyle="1" w:styleId="afff5">
    <w:name w:val="Содержимое таблицы"/>
    <w:basedOn w:val="a4"/>
    <w:uiPriority w:val="99"/>
    <w:rsid w:val="001D0B9F"/>
    <w:pPr>
      <w:suppressLineNumbers/>
      <w:suppressAutoHyphens/>
      <w:spacing w:after="0" w:line="240" w:lineRule="auto"/>
    </w:pPr>
    <w:rPr>
      <w:rFonts w:ascii="Calibri" w:eastAsia="Times New Roman" w:hAnsi="Calibri" w:cs="Times New Roman"/>
      <w:sz w:val="28"/>
      <w:szCs w:val="24"/>
      <w:lang w:eastAsia="ar-SA"/>
    </w:rPr>
  </w:style>
  <w:style w:type="paragraph" w:customStyle="1" w:styleId="afff6">
    <w:name w:val="текст примечания"/>
    <w:basedOn w:val="a4"/>
    <w:uiPriority w:val="99"/>
    <w:rsid w:val="001D0B9F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link w:val="ConsPlusTitle0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4"/>
    <w:link w:val="HTML0"/>
    <w:rsid w:val="001D0B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6"/>
    <w:link w:val="HTML"/>
    <w:rsid w:val="001D0B9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9">
    <w:name w:val="Style9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0">
    <w:name w:val="Style10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3">
    <w:name w:val="Style13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9" w:lineRule="exact"/>
      <w:ind w:firstLine="706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7">
    <w:name w:val="Style17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7" w:lineRule="exact"/>
      <w:ind w:firstLine="557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8">
    <w:name w:val="Style18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30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0">
    <w:name w:val="Style30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5">
    <w:name w:val="Style35"/>
    <w:basedOn w:val="a4"/>
    <w:uiPriority w:val="99"/>
    <w:rsid w:val="001D0B9F"/>
    <w:pPr>
      <w:widowControl w:val="0"/>
      <w:autoSpaceDE w:val="0"/>
      <w:autoSpaceDN w:val="0"/>
      <w:adjustRightInd w:val="0"/>
      <w:spacing w:after="0" w:line="456" w:lineRule="exact"/>
      <w:ind w:hanging="1632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6">
    <w:name w:val="Style36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8">
    <w:name w:val="Style38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74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78">
    <w:name w:val="Font Style78"/>
    <w:uiPriority w:val="99"/>
    <w:rsid w:val="001D0B9F"/>
    <w:rPr>
      <w:rFonts w:ascii="Cambria" w:hAnsi="Cambria" w:cs="Cambria"/>
      <w:i/>
      <w:iCs/>
      <w:sz w:val="18"/>
      <w:szCs w:val="18"/>
    </w:rPr>
  </w:style>
  <w:style w:type="character" w:customStyle="1" w:styleId="FontStyle83">
    <w:name w:val="Font Style83"/>
    <w:uiPriority w:val="99"/>
    <w:rsid w:val="001D0B9F"/>
    <w:rPr>
      <w:rFonts w:ascii="Times New Roman" w:hAnsi="Times New Roman" w:cs="Times New Roman"/>
      <w:sz w:val="22"/>
      <w:szCs w:val="22"/>
    </w:rPr>
  </w:style>
  <w:style w:type="paragraph" w:customStyle="1" w:styleId="Style37">
    <w:name w:val="Style37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30" w:lineRule="exact"/>
      <w:ind w:firstLine="86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1">
    <w:name w:val="Style11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7" w:lineRule="exact"/>
      <w:ind w:firstLine="566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33">
    <w:name w:val="Style33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54">
    <w:name w:val="Style54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7" w:lineRule="exact"/>
      <w:ind w:hanging="360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4">
    <w:name w:val="Style14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9" w:lineRule="exact"/>
      <w:ind w:firstLine="715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23">
    <w:name w:val="Style23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7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5">
    <w:name w:val="Style5"/>
    <w:basedOn w:val="a4"/>
    <w:uiPriority w:val="99"/>
    <w:rsid w:val="001D0B9F"/>
    <w:pPr>
      <w:widowControl w:val="0"/>
      <w:autoSpaceDE w:val="0"/>
      <w:autoSpaceDN w:val="0"/>
      <w:adjustRightInd w:val="0"/>
      <w:spacing w:after="0" w:line="518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22">
    <w:name w:val="Style22"/>
    <w:basedOn w:val="a4"/>
    <w:uiPriority w:val="99"/>
    <w:rsid w:val="001D0B9F"/>
    <w:pPr>
      <w:widowControl w:val="0"/>
      <w:autoSpaceDE w:val="0"/>
      <w:autoSpaceDN w:val="0"/>
      <w:adjustRightInd w:val="0"/>
      <w:spacing w:after="0" w:line="314" w:lineRule="exact"/>
      <w:ind w:firstLine="696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4"/>
    <w:uiPriority w:val="99"/>
    <w:rsid w:val="001D0B9F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alibri" w:eastAsia="Times New Roman" w:hAnsi="Calibri" w:cs="Times New Roman"/>
      <w:sz w:val="28"/>
      <w:szCs w:val="20"/>
      <w:lang w:eastAsia="ru-RU"/>
    </w:rPr>
  </w:style>
  <w:style w:type="character" w:customStyle="1" w:styleId="FontStyle107">
    <w:name w:val="Font Style107"/>
    <w:uiPriority w:val="99"/>
    <w:rsid w:val="001D0B9F"/>
    <w:rPr>
      <w:rFonts w:ascii="Times New Roman" w:hAnsi="Times New Roman" w:cs="Times New Roman"/>
      <w:sz w:val="20"/>
      <w:szCs w:val="20"/>
    </w:rPr>
  </w:style>
  <w:style w:type="character" w:customStyle="1" w:styleId="FontStyle173">
    <w:name w:val="Font Style173"/>
    <w:uiPriority w:val="99"/>
    <w:rsid w:val="001D0B9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5">
    <w:name w:val="Style75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50">
    <w:name w:val="Font Style150"/>
    <w:uiPriority w:val="99"/>
    <w:rsid w:val="001D0B9F"/>
    <w:rPr>
      <w:rFonts w:ascii="Times New Roman" w:hAnsi="Times New Roman" w:cs="Times New Roman"/>
      <w:spacing w:val="10"/>
      <w:sz w:val="16"/>
      <w:szCs w:val="16"/>
    </w:rPr>
  </w:style>
  <w:style w:type="paragraph" w:customStyle="1" w:styleId="Style86">
    <w:name w:val="Style86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89">
    <w:name w:val="Style89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18">
    <w:name w:val="Font Style118"/>
    <w:uiPriority w:val="99"/>
    <w:rsid w:val="001D0B9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0">
    <w:name w:val="Font Style120"/>
    <w:uiPriority w:val="99"/>
    <w:rsid w:val="001D0B9F"/>
    <w:rPr>
      <w:rFonts w:ascii="Trebuchet MS" w:hAnsi="Trebuchet MS" w:cs="Trebuchet MS"/>
      <w:b/>
      <w:bCs/>
      <w:sz w:val="18"/>
      <w:szCs w:val="18"/>
    </w:rPr>
  </w:style>
  <w:style w:type="character" w:customStyle="1" w:styleId="FontStyle121">
    <w:name w:val="Font Style121"/>
    <w:uiPriority w:val="99"/>
    <w:rsid w:val="001D0B9F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44">
    <w:name w:val="Style44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49">
    <w:name w:val="Style49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0">
    <w:name w:val="Style50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1">
    <w:name w:val="Style51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3">
    <w:name w:val="Style53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5">
    <w:name w:val="Style55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6">
    <w:name w:val="Style56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7">
    <w:name w:val="Style57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8">
    <w:name w:val="Style58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59">
    <w:name w:val="Style59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60">
    <w:name w:val="Style60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62">
    <w:name w:val="Style62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63">
    <w:name w:val="Style63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97">
    <w:name w:val="Font Style97"/>
    <w:uiPriority w:val="99"/>
    <w:rsid w:val="001D0B9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19">
    <w:name w:val="Font Style119"/>
    <w:uiPriority w:val="99"/>
    <w:rsid w:val="001D0B9F"/>
    <w:rPr>
      <w:rFonts w:ascii="Times New Roman" w:hAnsi="Times New Roman" w:cs="Times New Roman"/>
      <w:sz w:val="20"/>
      <w:szCs w:val="20"/>
    </w:rPr>
  </w:style>
  <w:style w:type="character" w:customStyle="1" w:styleId="FontStyle122">
    <w:name w:val="Font Style122"/>
    <w:uiPriority w:val="99"/>
    <w:rsid w:val="001D0B9F"/>
    <w:rPr>
      <w:rFonts w:ascii="Courier New" w:hAnsi="Courier New" w:cs="Courier New"/>
      <w:b/>
      <w:bCs/>
      <w:sz w:val="18"/>
      <w:szCs w:val="18"/>
    </w:rPr>
  </w:style>
  <w:style w:type="character" w:customStyle="1" w:styleId="FontStyle123">
    <w:name w:val="Font Style123"/>
    <w:uiPriority w:val="99"/>
    <w:rsid w:val="001D0B9F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24">
    <w:name w:val="Font Style124"/>
    <w:uiPriority w:val="99"/>
    <w:rsid w:val="001D0B9F"/>
    <w:rPr>
      <w:rFonts w:ascii="Sylfaen" w:hAnsi="Sylfaen" w:cs="Sylfaen"/>
      <w:sz w:val="42"/>
      <w:szCs w:val="42"/>
    </w:rPr>
  </w:style>
  <w:style w:type="character" w:customStyle="1" w:styleId="FontStyle125">
    <w:name w:val="Font Style125"/>
    <w:uiPriority w:val="99"/>
    <w:rsid w:val="001D0B9F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26">
    <w:name w:val="Font Style126"/>
    <w:uiPriority w:val="99"/>
    <w:rsid w:val="001D0B9F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7">
    <w:name w:val="Font Style127"/>
    <w:uiPriority w:val="99"/>
    <w:rsid w:val="001D0B9F"/>
    <w:rPr>
      <w:rFonts w:ascii="Times New Roman" w:hAnsi="Times New Roman" w:cs="Times New Roman"/>
      <w:sz w:val="18"/>
      <w:szCs w:val="18"/>
    </w:rPr>
  </w:style>
  <w:style w:type="character" w:customStyle="1" w:styleId="FontStyle128">
    <w:name w:val="Font Style128"/>
    <w:uiPriority w:val="99"/>
    <w:rsid w:val="001D0B9F"/>
    <w:rPr>
      <w:rFonts w:ascii="Lucida Sans Unicode" w:hAnsi="Lucida Sans Unicode" w:cs="Lucida Sans Unicode"/>
      <w:sz w:val="26"/>
      <w:szCs w:val="26"/>
    </w:rPr>
  </w:style>
  <w:style w:type="character" w:customStyle="1" w:styleId="FontStyle129">
    <w:name w:val="Font Style129"/>
    <w:uiPriority w:val="99"/>
    <w:rsid w:val="001D0B9F"/>
    <w:rPr>
      <w:rFonts w:ascii="Courier New" w:hAnsi="Courier New" w:cs="Courier New"/>
      <w:b/>
      <w:bCs/>
      <w:sz w:val="18"/>
      <w:szCs w:val="18"/>
    </w:rPr>
  </w:style>
  <w:style w:type="character" w:customStyle="1" w:styleId="FontStyle149">
    <w:name w:val="Font Style149"/>
    <w:uiPriority w:val="99"/>
    <w:rsid w:val="001D0B9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82">
    <w:name w:val="Style82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83">
    <w:name w:val="Style83"/>
    <w:basedOn w:val="a4"/>
    <w:uiPriority w:val="99"/>
    <w:rsid w:val="001D0B9F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84">
    <w:name w:val="Style84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39">
    <w:name w:val="Font Style139"/>
    <w:uiPriority w:val="99"/>
    <w:rsid w:val="001D0B9F"/>
    <w:rPr>
      <w:rFonts w:ascii="Franklin Gothic Demi Cond" w:hAnsi="Franklin Gothic Demi Cond" w:cs="Franklin Gothic Demi Cond"/>
      <w:b/>
      <w:bCs/>
      <w:smallCaps/>
      <w:spacing w:val="10"/>
      <w:sz w:val="14"/>
      <w:szCs w:val="14"/>
    </w:rPr>
  </w:style>
  <w:style w:type="character" w:customStyle="1" w:styleId="FontStyle140">
    <w:name w:val="Font Style140"/>
    <w:uiPriority w:val="99"/>
    <w:rsid w:val="001D0B9F"/>
    <w:rPr>
      <w:rFonts w:ascii="Courier New" w:hAnsi="Courier New" w:cs="Courier New"/>
      <w:b/>
      <w:bCs/>
      <w:sz w:val="24"/>
      <w:szCs w:val="24"/>
    </w:rPr>
  </w:style>
  <w:style w:type="character" w:customStyle="1" w:styleId="FontStyle141">
    <w:name w:val="Font Style141"/>
    <w:uiPriority w:val="99"/>
    <w:rsid w:val="001D0B9F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42">
    <w:name w:val="Font Style142"/>
    <w:uiPriority w:val="99"/>
    <w:rsid w:val="001D0B9F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157">
    <w:name w:val="Font Style157"/>
    <w:uiPriority w:val="99"/>
    <w:rsid w:val="001D0B9F"/>
    <w:rPr>
      <w:rFonts w:ascii="Franklin Gothic Heavy" w:hAnsi="Franklin Gothic Heavy" w:cs="Franklin Gothic Heavy"/>
      <w:sz w:val="16"/>
      <w:szCs w:val="16"/>
    </w:rPr>
  </w:style>
  <w:style w:type="character" w:customStyle="1" w:styleId="FontStyle112">
    <w:name w:val="Font Style112"/>
    <w:uiPriority w:val="99"/>
    <w:rsid w:val="001D0B9F"/>
    <w:rPr>
      <w:rFonts w:ascii="Courier New" w:hAnsi="Courier New" w:cs="Courier New"/>
      <w:b/>
      <w:bCs/>
      <w:sz w:val="18"/>
      <w:szCs w:val="18"/>
    </w:rPr>
  </w:style>
  <w:style w:type="character" w:customStyle="1" w:styleId="FontStyle153">
    <w:name w:val="Font Style153"/>
    <w:uiPriority w:val="99"/>
    <w:rsid w:val="001D0B9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9">
    <w:name w:val="Font Style159"/>
    <w:uiPriority w:val="99"/>
    <w:rsid w:val="001D0B9F"/>
    <w:rPr>
      <w:rFonts w:ascii="Arial Narrow" w:hAnsi="Arial Narrow" w:cs="Arial Narrow"/>
      <w:b/>
      <w:bCs/>
      <w:sz w:val="16"/>
      <w:szCs w:val="16"/>
    </w:rPr>
  </w:style>
  <w:style w:type="character" w:customStyle="1" w:styleId="FontStyle160">
    <w:name w:val="Font Style160"/>
    <w:uiPriority w:val="99"/>
    <w:rsid w:val="001D0B9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1">
    <w:name w:val="Font Style161"/>
    <w:uiPriority w:val="99"/>
    <w:rsid w:val="001D0B9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62">
    <w:name w:val="Font Style162"/>
    <w:uiPriority w:val="99"/>
    <w:rsid w:val="001D0B9F"/>
    <w:rPr>
      <w:rFonts w:ascii="Trebuchet MS" w:hAnsi="Trebuchet MS" w:cs="Trebuchet MS"/>
      <w:b/>
      <w:bCs/>
      <w:sz w:val="18"/>
      <w:szCs w:val="18"/>
    </w:rPr>
  </w:style>
  <w:style w:type="paragraph" w:customStyle="1" w:styleId="Style88">
    <w:name w:val="Style88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44">
    <w:name w:val="Font Style144"/>
    <w:uiPriority w:val="99"/>
    <w:rsid w:val="001D0B9F"/>
    <w:rPr>
      <w:rFonts w:ascii="Trebuchet MS" w:hAnsi="Trebuchet MS" w:cs="Trebuchet MS"/>
      <w:b/>
      <w:bCs/>
      <w:i/>
      <w:iCs/>
      <w:sz w:val="12"/>
      <w:szCs w:val="12"/>
    </w:rPr>
  </w:style>
  <w:style w:type="character" w:customStyle="1" w:styleId="FontStyle163">
    <w:name w:val="Font Style163"/>
    <w:uiPriority w:val="99"/>
    <w:rsid w:val="001D0B9F"/>
    <w:rPr>
      <w:rFonts w:ascii="Century Gothic" w:hAnsi="Century Gothic" w:cs="Century Gothic"/>
      <w:b/>
      <w:bCs/>
      <w:spacing w:val="-20"/>
      <w:sz w:val="22"/>
      <w:szCs w:val="22"/>
    </w:rPr>
  </w:style>
  <w:style w:type="character" w:customStyle="1" w:styleId="FontStyle164">
    <w:name w:val="Font Style164"/>
    <w:uiPriority w:val="99"/>
    <w:rsid w:val="001D0B9F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65">
    <w:name w:val="Font Style165"/>
    <w:uiPriority w:val="99"/>
    <w:rsid w:val="001D0B9F"/>
    <w:rPr>
      <w:rFonts w:ascii="Times New Roman" w:hAnsi="Times New Roman" w:cs="Times New Roman"/>
      <w:sz w:val="20"/>
      <w:szCs w:val="20"/>
    </w:rPr>
  </w:style>
  <w:style w:type="paragraph" w:customStyle="1" w:styleId="Style21">
    <w:name w:val="Style21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66" w:lineRule="exact"/>
      <w:ind w:firstLine="274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11">
    <w:name w:val="Font Style111"/>
    <w:uiPriority w:val="99"/>
    <w:rsid w:val="001D0B9F"/>
    <w:rPr>
      <w:rFonts w:ascii="Franklin Gothic Demi Cond" w:hAnsi="Franklin Gothic Demi Cond" w:cs="Franklin Gothic Demi Cond"/>
      <w:sz w:val="20"/>
      <w:szCs w:val="20"/>
    </w:rPr>
  </w:style>
  <w:style w:type="paragraph" w:customStyle="1" w:styleId="Style2">
    <w:name w:val="Style2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3">
    <w:name w:val="Style3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4">
    <w:name w:val="Style4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7">
    <w:name w:val="Style7"/>
    <w:basedOn w:val="a4"/>
    <w:uiPriority w:val="99"/>
    <w:qFormat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98">
    <w:name w:val="Font Style98"/>
    <w:uiPriority w:val="99"/>
    <w:rsid w:val="001D0B9F"/>
    <w:rPr>
      <w:rFonts w:ascii="Courier New" w:hAnsi="Courier New" w:cs="Courier New"/>
      <w:b/>
      <w:bCs/>
      <w:sz w:val="18"/>
      <w:szCs w:val="18"/>
    </w:rPr>
  </w:style>
  <w:style w:type="character" w:customStyle="1" w:styleId="FontStyle99">
    <w:name w:val="Font Style99"/>
    <w:uiPriority w:val="99"/>
    <w:rsid w:val="001D0B9F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00">
    <w:name w:val="Font Style100"/>
    <w:uiPriority w:val="99"/>
    <w:rsid w:val="001D0B9F"/>
    <w:rPr>
      <w:rFonts w:ascii="Trebuchet MS" w:hAnsi="Trebuchet MS" w:cs="Trebuchet MS"/>
      <w:b/>
      <w:bCs/>
      <w:sz w:val="18"/>
      <w:szCs w:val="18"/>
    </w:rPr>
  </w:style>
  <w:style w:type="character" w:customStyle="1" w:styleId="FontStyle101">
    <w:name w:val="Font Style101"/>
    <w:uiPriority w:val="99"/>
    <w:rsid w:val="001D0B9F"/>
    <w:rPr>
      <w:rFonts w:ascii="Franklin Gothic Demi Cond" w:hAnsi="Franklin Gothic Demi Cond" w:cs="Franklin Gothic Demi Cond"/>
      <w:b/>
      <w:bCs/>
      <w:sz w:val="20"/>
      <w:szCs w:val="20"/>
    </w:rPr>
  </w:style>
  <w:style w:type="character" w:customStyle="1" w:styleId="FontStyle102">
    <w:name w:val="Font Style102"/>
    <w:uiPriority w:val="99"/>
    <w:rsid w:val="001D0B9F"/>
    <w:rPr>
      <w:rFonts w:ascii="Sylfaen" w:hAnsi="Sylfaen" w:cs="Sylfaen"/>
      <w:sz w:val="20"/>
      <w:szCs w:val="20"/>
    </w:rPr>
  </w:style>
  <w:style w:type="character" w:customStyle="1" w:styleId="FontStyle103">
    <w:name w:val="Font Style103"/>
    <w:uiPriority w:val="99"/>
    <w:rsid w:val="001D0B9F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04">
    <w:name w:val="Font Style104"/>
    <w:uiPriority w:val="99"/>
    <w:rsid w:val="001D0B9F"/>
    <w:rPr>
      <w:rFonts w:ascii="Times New Roman" w:hAnsi="Times New Roman" w:cs="Times New Roman"/>
      <w:b/>
      <w:bCs/>
      <w:spacing w:val="20"/>
      <w:sz w:val="10"/>
      <w:szCs w:val="10"/>
    </w:rPr>
  </w:style>
  <w:style w:type="character" w:customStyle="1" w:styleId="FontStyle105">
    <w:name w:val="Font Style105"/>
    <w:uiPriority w:val="99"/>
    <w:rsid w:val="001D0B9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06">
    <w:name w:val="Font Style106"/>
    <w:uiPriority w:val="99"/>
    <w:rsid w:val="001D0B9F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5">
    <w:name w:val="Style15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16">
    <w:name w:val="Style16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87">
    <w:name w:val="Style87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24">
    <w:name w:val="Style24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94">
    <w:name w:val="Style94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78">
    <w:name w:val="Font Style178"/>
    <w:uiPriority w:val="99"/>
    <w:rsid w:val="001D0B9F"/>
    <w:rPr>
      <w:rFonts w:ascii="Times New Roman" w:hAnsi="Times New Roman" w:cs="Times New Roman"/>
      <w:sz w:val="22"/>
      <w:szCs w:val="22"/>
    </w:rPr>
  </w:style>
  <w:style w:type="character" w:customStyle="1" w:styleId="FontStyle174">
    <w:name w:val="Font Style174"/>
    <w:uiPriority w:val="99"/>
    <w:rsid w:val="001D0B9F"/>
    <w:rPr>
      <w:rFonts w:ascii="Microsoft Sans Serif" w:hAnsi="Microsoft Sans Serif" w:cs="Microsoft Sans Serif"/>
      <w:spacing w:val="10"/>
      <w:sz w:val="16"/>
      <w:szCs w:val="16"/>
    </w:rPr>
  </w:style>
  <w:style w:type="character" w:customStyle="1" w:styleId="Normal">
    <w:name w:val="Normal Знак"/>
    <w:uiPriority w:val="99"/>
    <w:locked/>
    <w:rsid w:val="001D0B9F"/>
    <w:rPr>
      <w:rFonts w:cs="Times New Roman"/>
      <w:sz w:val="22"/>
      <w:lang w:val="ru-RU" w:eastAsia="ru-RU" w:bidi="ar-SA"/>
    </w:rPr>
  </w:style>
  <w:style w:type="paragraph" w:customStyle="1" w:styleId="Normal10">
    <w:name w:val="Стиль Normal + 10 пт полужирный"/>
    <w:basedOn w:val="a4"/>
    <w:uiPriority w:val="99"/>
    <w:rsid w:val="001D0B9F"/>
    <w:pPr>
      <w:snapToGrid w:val="0"/>
      <w:spacing w:after="0" w:line="240" w:lineRule="auto"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yle26">
    <w:name w:val="Style26"/>
    <w:basedOn w:val="a4"/>
    <w:uiPriority w:val="99"/>
    <w:rsid w:val="001D0B9F"/>
    <w:pPr>
      <w:widowControl w:val="0"/>
      <w:autoSpaceDE w:val="0"/>
      <w:autoSpaceDN w:val="0"/>
      <w:adjustRightInd w:val="0"/>
      <w:spacing w:after="0" w:line="990" w:lineRule="exact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1D0B9F"/>
    <w:rPr>
      <w:rFonts w:ascii="Times New Roman" w:hAnsi="Times New Roman" w:cs="Times New Roman"/>
      <w:spacing w:val="30"/>
      <w:sz w:val="60"/>
      <w:szCs w:val="60"/>
    </w:rPr>
  </w:style>
  <w:style w:type="character" w:customStyle="1" w:styleId="FontStyle37">
    <w:name w:val="Font Style37"/>
    <w:uiPriority w:val="99"/>
    <w:rsid w:val="001D0B9F"/>
    <w:rPr>
      <w:rFonts w:ascii="Times New Roman" w:hAnsi="Times New Roman" w:cs="Times New Roman"/>
      <w:spacing w:val="20"/>
      <w:sz w:val="66"/>
      <w:szCs w:val="66"/>
    </w:rPr>
  </w:style>
  <w:style w:type="character" w:customStyle="1" w:styleId="FontStyle39">
    <w:name w:val="Font Style39"/>
    <w:uiPriority w:val="99"/>
    <w:rsid w:val="001D0B9F"/>
    <w:rPr>
      <w:rFonts w:ascii="Times New Roman" w:hAnsi="Times New Roman" w:cs="Times New Roman"/>
      <w:spacing w:val="20"/>
      <w:sz w:val="66"/>
      <w:szCs w:val="66"/>
    </w:rPr>
  </w:style>
  <w:style w:type="paragraph" w:customStyle="1" w:styleId="Style19">
    <w:name w:val="Style19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paragraph" w:customStyle="1" w:styleId="Style25">
    <w:name w:val="Style25"/>
    <w:basedOn w:val="a4"/>
    <w:uiPriority w:val="99"/>
    <w:rsid w:val="001D0B9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1D0B9F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3">
    <w:name w:val="Font Style43"/>
    <w:uiPriority w:val="99"/>
    <w:rsid w:val="001D0B9F"/>
    <w:rPr>
      <w:rFonts w:ascii="Microsoft Sans Serif" w:hAnsi="Microsoft Sans Serif" w:cs="Microsoft Sans Serif"/>
      <w:b/>
      <w:bCs/>
      <w:sz w:val="40"/>
      <w:szCs w:val="40"/>
    </w:rPr>
  </w:style>
  <w:style w:type="character" w:customStyle="1" w:styleId="FontStyle44">
    <w:name w:val="Font Style44"/>
    <w:uiPriority w:val="99"/>
    <w:rsid w:val="001D0B9F"/>
    <w:rPr>
      <w:rFonts w:ascii="Times New Roman" w:hAnsi="Times New Roman" w:cs="Times New Roman"/>
      <w:spacing w:val="20"/>
      <w:sz w:val="52"/>
      <w:szCs w:val="52"/>
    </w:rPr>
  </w:style>
  <w:style w:type="character" w:customStyle="1" w:styleId="FontStyle45">
    <w:name w:val="Font Style45"/>
    <w:uiPriority w:val="99"/>
    <w:rsid w:val="001D0B9F"/>
    <w:rPr>
      <w:rFonts w:ascii="Arial" w:hAnsi="Arial" w:cs="Arial"/>
      <w:b/>
      <w:bCs/>
      <w:sz w:val="16"/>
      <w:szCs w:val="16"/>
    </w:rPr>
  </w:style>
  <w:style w:type="character" w:customStyle="1" w:styleId="FontStyle46">
    <w:name w:val="Font Style46"/>
    <w:uiPriority w:val="99"/>
    <w:rsid w:val="001D0B9F"/>
    <w:rPr>
      <w:rFonts w:ascii="Times New Roman" w:hAnsi="Times New Roman" w:cs="Times New Roman"/>
      <w:sz w:val="72"/>
      <w:szCs w:val="72"/>
    </w:rPr>
  </w:style>
  <w:style w:type="paragraph" w:customStyle="1" w:styleId="Style29">
    <w:name w:val="Style29"/>
    <w:basedOn w:val="a4"/>
    <w:uiPriority w:val="99"/>
    <w:rsid w:val="001D0B9F"/>
    <w:pPr>
      <w:widowControl w:val="0"/>
      <w:autoSpaceDE w:val="0"/>
      <w:autoSpaceDN w:val="0"/>
      <w:adjustRightInd w:val="0"/>
      <w:spacing w:after="0" w:line="980" w:lineRule="exact"/>
      <w:ind w:firstLine="990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ru-RU"/>
    </w:rPr>
  </w:style>
  <w:style w:type="character" w:customStyle="1" w:styleId="FontStyle40">
    <w:name w:val="Font Style40"/>
    <w:uiPriority w:val="99"/>
    <w:rsid w:val="001D0B9F"/>
    <w:rPr>
      <w:rFonts w:ascii="Arial Narrow" w:hAnsi="Arial Narrow" w:cs="Arial Narrow"/>
      <w:i/>
      <w:iCs/>
      <w:spacing w:val="-30"/>
      <w:sz w:val="66"/>
      <w:szCs w:val="66"/>
    </w:rPr>
  </w:style>
  <w:style w:type="character" w:customStyle="1" w:styleId="62">
    <w:name w:val="Основной текст (6)_"/>
    <w:link w:val="610"/>
    <w:locked/>
    <w:rsid w:val="001D0B9F"/>
    <w:rPr>
      <w:rFonts w:cs="Times New Roman"/>
      <w:sz w:val="25"/>
      <w:szCs w:val="25"/>
      <w:shd w:val="clear" w:color="auto" w:fill="FFFFFF"/>
    </w:rPr>
  </w:style>
  <w:style w:type="character" w:customStyle="1" w:styleId="6100">
    <w:name w:val="Основной текст (6) + 10"/>
    <w:aliases w:val="5 pt24"/>
    <w:uiPriority w:val="99"/>
    <w:rsid w:val="001D0B9F"/>
    <w:rPr>
      <w:rFonts w:cs="Times New Roman"/>
      <w:sz w:val="21"/>
      <w:szCs w:val="21"/>
      <w:lang w:bidi="ar-SA"/>
    </w:rPr>
  </w:style>
  <w:style w:type="paragraph" w:customStyle="1" w:styleId="610">
    <w:name w:val="Основной текст (6)1"/>
    <w:basedOn w:val="a4"/>
    <w:link w:val="62"/>
    <w:rsid w:val="001D0B9F"/>
    <w:pPr>
      <w:widowControl w:val="0"/>
      <w:shd w:val="clear" w:color="auto" w:fill="FFFFFF"/>
      <w:spacing w:after="0" w:line="240" w:lineRule="atLeast"/>
      <w:ind w:hanging="720"/>
      <w:jc w:val="center"/>
    </w:pPr>
    <w:rPr>
      <w:rFonts w:cs="Times New Roman"/>
      <w:sz w:val="25"/>
      <w:szCs w:val="25"/>
    </w:rPr>
  </w:style>
  <w:style w:type="paragraph" w:customStyle="1" w:styleId="afff7">
    <w:name w:val="Обычный текст"/>
    <w:basedOn w:val="a4"/>
    <w:qFormat/>
    <w:rsid w:val="00C7713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ar-SA" w:bidi="en-US"/>
    </w:rPr>
  </w:style>
  <w:style w:type="paragraph" w:customStyle="1" w:styleId="afff8">
    <w:name w:val="Основной стиль записки"/>
    <w:basedOn w:val="a4"/>
    <w:qFormat/>
    <w:rsid w:val="00C7713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b">
    <w:name w:val="Сетка таблицы1"/>
    <w:basedOn w:val="a7"/>
    <w:next w:val="aff1"/>
    <w:uiPriority w:val="59"/>
    <w:rsid w:val="004D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8"/>
    <w:uiPriority w:val="99"/>
    <w:semiHidden/>
    <w:unhideWhenUsed/>
    <w:rsid w:val="008E23D8"/>
  </w:style>
  <w:style w:type="table" w:customStyle="1" w:styleId="2b">
    <w:name w:val="Сетка таблицы2"/>
    <w:basedOn w:val="a7"/>
    <w:next w:val="aff1"/>
    <w:uiPriority w:val="59"/>
    <w:rsid w:val="008E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">
    <w:name w:val="Нет списка3"/>
    <w:next w:val="a8"/>
    <w:uiPriority w:val="99"/>
    <w:semiHidden/>
    <w:unhideWhenUsed/>
    <w:rsid w:val="0081048D"/>
  </w:style>
  <w:style w:type="paragraph" w:customStyle="1" w:styleId="afff9">
    <w:name w:val="подзаголовок кат"/>
    <w:basedOn w:val="afffa"/>
    <w:next w:val="af2"/>
    <w:uiPriority w:val="99"/>
    <w:qFormat/>
    <w:rsid w:val="0081048D"/>
    <w:pPr>
      <w:numPr>
        <w:ilvl w:val="0"/>
      </w:numPr>
      <w:spacing w:after="60" w:line="240" w:lineRule="auto"/>
      <w:jc w:val="both"/>
      <w:outlineLvl w:val="1"/>
    </w:pPr>
    <w:rPr>
      <w:rFonts w:ascii="Times New Roman" w:hAnsi="Times New Roman" w:cs="Times New Roman"/>
      <w:b/>
      <w:i w:val="0"/>
      <w:iCs w:val="0"/>
      <w:color w:val="auto"/>
      <w:spacing w:val="0"/>
      <w:sz w:val="28"/>
      <w:szCs w:val="28"/>
      <w:lang w:val="en-US" w:bidi="en-US"/>
    </w:rPr>
  </w:style>
  <w:style w:type="paragraph" w:customStyle="1" w:styleId="1c">
    <w:name w:val="Подзаголовок1"/>
    <w:basedOn w:val="a4"/>
    <w:next w:val="a4"/>
    <w:link w:val="afffb"/>
    <w:uiPriority w:val="11"/>
    <w:qFormat/>
    <w:locked/>
    <w:rsid w:val="0081048D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ffb">
    <w:name w:val="Подзаголовок Знак"/>
    <w:basedOn w:val="a6"/>
    <w:link w:val="1c"/>
    <w:uiPriority w:val="11"/>
    <w:rsid w:val="0081048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Main">
    <w:name w:val="Main"/>
    <w:rsid w:val="0081048D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ahoma"/>
      <w:sz w:val="24"/>
      <w:szCs w:val="16"/>
      <w:lang w:eastAsia="ru-RU"/>
    </w:rPr>
  </w:style>
  <w:style w:type="table" w:customStyle="1" w:styleId="39">
    <w:name w:val="Сетка таблицы3"/>
    <w:basedOn w:val="a7"/>
    <w:next w:val="aff1"/>
    <w:uiPriority w:val="59"/>
    <w:rsid w:val="0081048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c">
    <w:name w:val="Знак"/>
    <w:basedOn w:val="a4"/>
    <w:rsid w:val="0081048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a">
    <w:name w:val="Основной текст (3)_"/>
    <w:basedOn w:val="a6"/>
    <w:link w:val="3b"/>
    <w:rsid w:val="0081048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3b">
    <w:name w:val="Основной текст (3)"/>
    <w:basedOn w:val="a4"/>
    <w:link w:val="3a"/>
    <w:rsid w:val="0081048D"/>
    <w:pPr>
      <w:shd w:val="clear" w:color="auto" w:fill="FFFFFF"/>
      <w:spacing w:after="0" w:line="281" w:lineRule="exact"/>
      <w:jc w:val="both"/>
    </w:pPr>
    <w:rPr>
      <w:rFonts w:ascii="Arial" w:eastAsia="Arial" w:hAnsi="Arial" w:cs="Arial"/>
      <w:sz w:val="24"/>
      <w:szCs w:val="24"/>
    </w:rPr>
  </w:style>
  <w:style w:type="character" w:customStyle="1" w:styleId="73">
    <w:name w:val="Основной текст (7)_"/>
    <w:basedOn w:val="a6"/>
    <w:link w:val="74"/>
    <w:rsid w:val="0081048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74">
    <w:name w:val="Основной текст (7)"/>
    <w:basedOn w:val="a4"/>
    <w:link w:val="73"/>
    <w:rsid w:val="0081048D"/>
    <w:pPr>
      <w:shd w:val="clear" w:color="auto" w:fill="FFFFFF"/>
      <w:spacing w:after="0" w:line="0" w:lineRule="atLeast"/>
      <w:jc w:val="right"/>
    </w:pPr>
    <w:rPr>
      <w:rFonts w:ascii="Arial" w:eastAsia="Arial" w:hAnsi="Arial" w:cs="Arial"/>
      <w:sz w:val="24"/>
      <w:szCs w:val="24"/>
    </w:rPr>
  </w:style>
  <w:style w:type="character" w:customStyle="1" w:styleId="143">
    <w:name w:val="Основной текст (14)_"/>
    <w:basedOn w:val="a6"/>
    <w:link w:val="144"/>
    <w:rsid w:val="0081048D"/>
    <w:rPr>
      <w:rFonts w:ascii="FrankRuehl" w:eastAsia="FrankRuehl" w:hAnsi="FrankRuehl" w:cs="FrankRuehl"/>
      <w:sz w:val="28"/>
      <w:szCs w:val="28"/>
      <w:shd w:val="clear" w:color="auto" w:fill="FFFFFF"/>
    </w:rPr>
  </w:style>
  <w:style w:type="paragraph" w:customStyle="1" w:styleId="144">
    <w:name w:val="Основной текст (14)"/>
    <w:basedOn w:val="a4"/>
    <w:link w:val="143"/>
    <w:rsid w:val="0081048D"/>
    <w:pPr>
      <w:shd w:val="clear" w:color="auto" w:fill="FFFFFF"/>
      <w:spacing w:after="0" w:line="0" w:lineRule="atLeast"/>
      <w:jc w:val="center"/>
    </w:pPr>
    <w:rPr>
      <w:rFonts w:ascii="FrankRuehl" w:eastAsia="FrankRuehl" w:hAnsi="FrankRuehl" w:cs="FrankRuehl"/>
      <w:sz w:val="28"/>
      <w:szCs w:val="28"/>
    </w:rPr>
  </w:style>
  <w:style w:type="character" w:customStyle="1" w:styleId="84">
    <w:name w:val="Основной текст (8)_"/>
    <w:basedOn w:val="a6"/>
    <w:link w:val="85"/>
    <w:rsid w:val="0081048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85">
    <w:name w:val="Основной текст (8)"/>
    <w:basedOn w:val="a4"/>
    <w:link w:val="84"/>
    <w:rsid w:val="0081048D"/>
    <w:pPr>
      <w:shd w:val="clear" w:color="auto" w:fill="FFFFFF"/>
      <w:spacing w:after="0" w:line="0" w:lineRule="atLeast"/>
      <w:jc w:val="right"/>
    </w:pPr>
    <w:rPr>
      <w:rFonts w:ascii="Arial" w:eastAsia="Arial" w:hAnsi="Arial" w:cs="Arial"/>
      <w:sz w:val="24"/>
      <w:szCs w:val="24"/>
    </w:rPr>
  </w:style>
  <w:style w:type="character" w:customStyle="1" w:styleId="93">
    <w:name w:val="Основной текст (9)_"/>
    <w:basedOn w:val="a6"/>
    <w:link w:val="94"/>
    <w:rsid w:val="0081048D"/>
    <w:rPr>
      <w:rFonts w:ascii="FrankRuehl" w:eastAsia="FrankRuehl" w:hAnsi="FrankRuehl" w:cs="FrankRuehl"/>
      <w:sz w:val="29"/>
      <w:szCs w:val="29"/>
      <w:shd w:val="clear" w:color="auto" w:fill="FFFFFF"/>
    </w:rPr>
  </w:style>
  <w:style w:type="paragraph" w:customStyle="1" w:styleId="94">
    <w:name w:val="Основной текст (9)"/>
    <w:basedOn w:val="a4"/>
    <w:link w:val="93"/>
    <w:rsid w:val="0081048D"/>
    <w:pPr>
      <w:shd w:val="clear" w:color="auto" w:fill="FFFFFF"/>
      <w:spacing w:after="0" w:line="0" w:lineRule="atLeast"/>
    </w:pPr>
    <w:rPr>
      <w:rFonts w:ascii="FrankRuehl" w:eastAsia="FrankRuehl" w:hAnsi="FrankRuehl" w:cs="FrankRuehl"/>
      <w:sz w:val="29"/>
      <w:szCs w:val="29"/>
    </w:rPr>
  </w:style>
  <w:style w:type="character" w:customStyle="1" w:styleId="150">
    <w:name w:val="Основной текст (15)_"/>
    <w:basedOn w:val="a6"/>
    <w:link w:val="151"/>
    <w:rsid w:val="0081048D"/>
    <w:rPr>
      <w:rFonts w:ascii="FrankRuehl" w:eastAsia="FrankRuehl" w:hAnsi="FrankRuehl" w:cs="FrankRuehl"/>
      <w:sz w:val="32"/>
      <w:szCs w:val="32"/>
      <w:shd w:val="clear" w:color="auto" w:fill="FFFFFF"/>
    </w:rPr>
  </w:style>
  <w:style w:type="paragraph" w:customStyle="1" w:styleId="151">
    <w:name w:val="Основной текст (15)"/>
    <w:basedOn w:val="a4"/>
    <w:link w:val="150"/>
    <w:rsid w:val="0081048D"/>
    <w:pPr>
      <w:shd w:val="clear" w:color="auto" w:fill="FFFFFF"/>
      <w:spacing w:after="0" w:line="0" w:lineRule="atLeast"/>
      <w:jc w:val="center"/>
    </w:pPr>
    <w:rPr>
      <w:rFonts w:ascii="FrankRuehl" w:eastAsia="FrankRuehl" w:hAnsi="FrankRuehl" w:cs="FrankRuehl"/>
      <w:sz w:val="32"/>
      <w:szCs w:val="32"/>
    </w:rPr>
  </w:style>
  <w:style w:type="character" w:customStyle="1" w:styleId="121">
    <w:name w:val="Основной текст (12)_"/>
    <w:basedOn w:val="a6"/>
    <w:link w:val="122"/>
    <w:uiPriority w:val="99"/>
    <w:rsid w:val="0081048D"/>
    <w:rPr>
      <w:rFonts w:ascii="FrankRuehl" w:eastAsia="FrankRuehl" w:hAnsi="FrankRuehl" w:cs="FrankRuehl"/>
      <w:sz w:val="29"/>
      <w:szCs w:val="29"/>
      <w:shd w:val="clear" w:color="auto" w:fill="FFFFFF"/>
    </w:rPr>
  </w:style>
  <w:style w:type="paragraph" w:customStyle="1" w:styleId="122">
    <w:name w:val="Основной текст (12)"/>
    <w:basedOn w:val="a4"/>
    <w:link w:val="121"/>
    <w:uiPriority w:val="99"/>
    <w:rsid w:val="0081048D"/>
    <w:pPr>
      <w:shd w:val="clear" w:color="auto" w:fill="FFFFFF"/>
      <w:spacing w:after="0" w:line="0" w:lineRule="atLeast"/>
    </w:pPr>
    <w:rPr>
      <w:rFonts w:ascii="FrankRuehl" w:eastAsia="FrankRuehl" w:hAnsi="FrankRuehl" w:cs="FrankRuehl"/>
      <w:sz w:val="29"/>
      <w:szCs w:val="29"/>
    </w:rPr>
  </w:style>
  <w:style w:type="character" w:customStyle="1" w:styleId="53">
    <w:name w:val="Основной текст (5)_"/>
    <w:basedOn w:val="a6"/>
    <w:link w:val="54"/>
    <w:rsid w:val="0081048D"/>
    <w:rPr>
      <w:rFonts w:ascii="Arial" w:eastAsia="Arial" w:hAnsi="Arial" w:cs="Arial"/>
      <w:sz w:val="24"/>
      <w:szCs w:val="24"/>
      <w:shd w:val="clear" w:color="auto" w:fill="FFFFFF"/>
    </w:rPr>
  </w:style>
  <w:style w:type="paragraph" w:customStyle="1" w:styleId="54">
    <w:name w:val="Основной текст (5)"/>
    <w:basedOn w:val="a4"/>
    <w:link w:val="53"/>
    <w:rsid w:val="0081048D"/>
    <w:pPr>
      <w:shd w:val="clear" w:color="auto" w:fill="FFFFFF"/>
      <w:spacing w:after="0" w:line="0" w:lineRule="atLeast"/>
      <w:jc w:val="right"/>
    </w:pPr>
    <w:rPr>
      <w:rFonts w:ascii="Arial" w:eastAsia="Arial" w:hAnsi="Arial" w:cs="Arial"/>
      <w:sz w:val="24"/>
      <w:szCs w:val="24"/>
    </w:rPr>
  </w:style>
  <w:style w:type="character" w:customStyle="1" w:styleId="131">
    <w:name w:val="Основной текст (13)_"/>
    <w:basedOn w:val="a6"/>
    <w:link w:val="132"/>
    <w:rsid w:val="0081048D"/>
    <w:rPr>
      <w:rFonts w:ascii="Arial" w:eastAsia="Arial" w:hAnsi="Arial" w:cs="Arial"/>
      <w:spacing w:val="-10"/>
      <w:sz w:val="24"/>
      <w:szCs w:val="24"/>
      <w:shd w:val="clear" w:color="auto" w:fill="FFFFFF"/>
    </w:rPr>
  </w:style>
  <w:style w:type="paragraph" w:customStyle="1" w:styleId="132">
    <w:name w:val="Основной текст (13)"/>
    <w:basedOn w:val="a4"/>
    <w:link w:val="131"/>
    <w:rsid w:val="0081048D"/>
    <w:pPr>
      <w:shd w:val="clear" w:color="auto" w:fill="FFFFFF"/>
      <w:spacing w:after="0" w:line="0" w:lineRule="atLeast"/>
      <w:jc w:val="center"/>
    </w:pPr>
    <w:rPr>
      <w:rFonts w:ascii="Arial" w:eastAsia="Arial" w:hAnsi="Arial" w:cs="Arial"/>
      <w:spacing w:val="-10"/>
      <w:sz w:val="24"/>
      <w:szCs w:val="24"/>
    </w:rPr>
  </w:style>
  <w:style w:type="character" w:customStyle="1" w:styleId="111">
    <w:name w:val="Основной текст (11)_"/>
    <w:basedOn w:val="a6"/>
    <w:link w:val="112"/>
    <w:rsid w:val="0081048D"/>
    <w:rPr>
      <w:rFonts w:ascii="FrankRuehl" w:eastAsia="FrankRuehl" w:hAnsi="FrankRuehl" w:cs="FrankRuehl"/>
      <w:sz w:val="27"/>
      <w:szCs w:val="27"/>
      <w:shd w:val="clear" w:color="auto" w:fill="FFFFFF"/>
    </w:rPr>
  </w:style>
  <w:style w:type="paragraph" w:customStyle="1" w:styleId="112">
    <w:name w:val="Основной текст (11)"/>
    <w:basedOn w:val="a4"/>
    <w:link w:val="111"/>
    <w:rsid w:val="0081048D"/>
    <w:pPr>
      <w:shd w:val="clear" w:color="auto" w:fill="FFFFFF"/>
      <w:spacing w:after="0" w:line="0" w:lineRule="atLeast"/>
    </w:pPr>
    <w:rPr>
      <w:rFonts w:ascii="FrankRuehl" w:eastAsia="FrankRuehl" w:hAnsi="FrankRuehl" w:cs="FrankRuehl"/>
      <w:sz w:val="27"/>
      <w:szCs w:val="27"/>
    </w:rPr>
  </w:style>
  <w:style w:type="paragraph" w:customStyle="1" w:styleId="63">
    <w:name w:val="Основной текст (6)"/>
    <w:basedOn w:val="a4"/>
    <w:rsid w:val="0081048D"/>
    <w:pPr>
      <w:shd w:val="clear" w:color="auto" w:fill="FFFFFF"/>
      <w:spacing w:after="0" w:line="0" w:lineRule="atLeast"/>
      <w:jc w:val="right"/>
    </w:pPr>
    <w:rPr>
      <w:rFonts w:ascii="Arial" w:eastAsia="Arial" w:hAnsi="Arial" w:cs="Arial"/>
      <w:sz w:val="24"/>
      <w:szCs w:val="24"/>
    </w:rPr>
  </w:style>
  <w:style w:type="character" w:customStyle="1" w:styleId="101">
    <w:name w:val="Основной текст (10)_"/>
    <w:basedOn w:val="a6"/>
    <w:link w:val="102"/>
    <w:rsid w:val="0081048D"/>
    <w:rPr>
      <w:rFonts w:ascii="Arial" w:eastAsia="Arial" w:hAnsi="Arial" w:cs="Arial"/>
      <w:spacing w:val="-10"/>
      <w:sz w:val="26"/>
      <w:szCs w:val="26"/>
      <w:shd w:val="clear" w:color="auto" w:fill="FFFFFF"/>
    </w:rPr>
  </w:style>
  <w:style w:type="paragraph" w:customStyle="1" w:styleId="102">
    <w:name w:val="Основной текст (10)"/>
    <w:basedOn w:val="a4"/>
    <w:link w:val="101"/>
    <w:rsid w:val="0081048D"/>
    <w:pPr>
      <w:shd w:val="clear" w:color="auto" w:fill="FFFFFF"/>
      <w:spacing w:after="0" w:line="0" w:lineRule="atLeast"/>
    </w:pPr>
    <w:rPr>
      <w:rFonts w:ascii="Arial" w:eastAsia="Arial" w:hAnsi="Arial" w:cs="Arial"/>
      <w:spacing w:val="-10"/>
      <w:sz w:val="26"/>
      <w:szCs w:val="26"/>
    </w:rPr>
  </w:style>
  <w:style w:type="character" w:customStyle="1" w:styleId="160">
    <w:name w:val="Основной текст (16)_"/>
    <w:basedOn w:val="a6"/>
    <w:link w:val="161"/>
    <w:rsid w:val="0081048D"/>
    <w:rPr>
      <w:rFonts w:ascii="Arial" w:eastAsia="Arial" w:hAnsi="Arial" w:cs="Arial"/>
      <w:spacing w:val="-10"/>
      <w:sz w:val="26"/>
      <w:szCs w:val="26"/>
      <w:shd w:val="clear" w:color="auto" w:fill="FFFFFF"/>
    </w:rPr>
  </w:style>
  <w:style w:type="paragraph" w:customStyle="1" w:styleId="161">
    <w:name w:val="Основной текст (16)"/>
    <w:basedOn w:val="a4"/>
    <w:link w:val="160"/>
    <w:rsid w:val="0081048D"/>
    <w:pPr>
      <w:shd w:val="clear" w:color="auto" w:fill="FFFFFF"/>
      <w:spacing w:after="0" w:line="0" w:lineRule="atLeast"/>
      <w:jc w:val="center"/>
    </w:pPr>
    <w:rPr>
      <w:rFonts w:ascii="Arial" w:eastAsia="Arial" w:hAnsi="Arial" w:cs="Arial"/>
      <w:spacing w:val="-10"/>
      <w:sz w:val="26"/>
      <w:szCs w:val="26"/>
    </w:rPr>
  </w:style>
  <w:style w:type="character" w:customStyle="1" w:styleId="12Batang">
    <w:name w:val="Основной текст (12) + Batang"/>
    <w:aliases w:val="10 pt1,Интервал 0 pt"/>
    <w:basedOn w:val="121"/>
    <w:uiPriority w:val="99"/>
    <w:rsid w:val="0081048D"/>
    <w:rPr>
      <w:rFonts w:ascii="Batang" w:eastAsia="Batang" w:hAnsi="Times New Roman" w:cs="Batang"/>
      <w:noProof/>
      <w:spacing w:val="0"/>
      <w:sz w:val="20"/>
      <w:szCs w:val="20"/>
      <w:shd w:val="clear" w:color="auto" w:fill="FFFFFF"/>
      <w:lang w:val="en-US"/>
    </w:rPr>
  </w:style>
  <w:style w:type="character" w:customStyle="1" w:styleId="afffd">
    <w:name w:val="Подпись к картинке_"/>
    <w:basedOn w:val="a6"/>
    <w:link w:val="afffe"/>
    <w:uiPriority w:val="99"/>
    <w:locked/>
    <w:rsid w:val="0081048D"/>
    <w:rPr>
      <w:rFonts w:ascii="Batang" w:eastAsia="Batang" w:cs="Batang"/>
      <w:b/>
      <w:bCs/>
      <w:sz w:val="19"/>
      <w:szCs w:val="19"/>
      <w:shd w:val="clear" w:color="auto" w:fill="FFFFFF"/>
    </w:rPr>
  </w:style>
  <w:style w:type="paragraph" w:customStyle="1" w:styleId="afffe">
    <w:name w:val="Подпись к картинке"/>
    <w:basedOn w:val="a4"/>
    <w:link w:val="afffd"/>
    <w:uiPriority w:val="99"/>
    <w:rsid w:val="0081048D"/>
    <w:pPr>
      <w:shd w:val="clear" w:color="auto" w:fill="FFFFFF"/>
      <w:spacing w:after="0" w:line="422" w:lineRule="exact"/>
      <w:ind w:firstLine="2300"/>
    </w:pPr>
    <w:rPr>
      <w:rFonts w:ascii="Batang" w:eastAsia="Batang" w:cs="Batang"/>
      <w:b/>
      <w:bCs/>
      <w:sz w:val="19"/>
      <w:szCs w:val="19"/>
    </w:rPr>
  </w:style>
  <w:style w:type="character" w:customStyle="1" w:styleId="ArialUnicodeMS">
    <w:name w:val="Подпись к картинке + Arial Unicode MS"/>
    <w:aliases w:val="10 pt,Не полужирный"/>
    <w:basedOn w:val="afffd"/>
    <w:uiPriority w:val="99"/>
    <w:rsid w:val="0081048D"/>
    <w:rPr>
      <w:rFonts w:ascii="Arial Unicode MS" w:eastAsia="Arial Unicode MS" w:cs="Arial Unicode MS"/>
      <w:b w:val="0"/>
      <w:bCs w:val="0"/>
      <w:sz w:val="20"/>
      <w:szCs w:val="20"/>
      <w:shd w:val="clear" w:color="auto" w:fill="FFFFFF"/>
    </w:rPr>
  </w:style>
  <w:style w:type="character" w:customStyle="1" w:styleId="75pt">
    <w:name w:val="Основной текст + 7.5 pt;Полужирный"/>
    <w:basedOn w:val="aff8"/>
    <w:rsid w:val="0081048D"/>
    <w:rPr>
      <w:sz w:val="23"/>
      <w:szCs w:val="23"/>
      <w:shd w:val="clear" w:color="auto" w:fill="FFFFFF"/>
    </w:rPr>
  </w:style>
  <w:style w:type="paragraph" w:customStyle="1" w:styleId="font0">
    <w:name w:val="font0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affff">
    <w:name w:val="маркированный Кат"/>
    <w:basedOn w:val="a0"/>
    <w:next w:val="af2"/>
    <w:uiPriority w:val="99"/>
    <w:qFormat/>
    <w:rsid w:val="0081048D"/>
    <w:pPr>
      <w:numPr>
        <w:numId w:val="0"/>
      </w:numPr>
      <w:spacing w:after="120" w:line="360" w:lineRule="auto"/>
      <w:ind w:left="714" w:hanging="357"/>
      <w:jc w:val="both"/>
    </w:pPr>
  </w:style>
  <w:style w:type="paragraph" w:customStyle="1" w:styleId="xl199">
    <w:name w:val="xl199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200">
    <w:name w:val="xl200"/>
    <w:basedOn w:val="a4"/>
    <w:rsid w:val="0081048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4"/>
    <w:rsid w:val="008104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4"/>
    <w:rsid w:val="0081048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4"/>
    <w:rsid w:val="0081048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4"/>
    <w:rsid w:val="008104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4"/>
    <w:rsid w:val="008104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4"/>
    <w:rsid w:val="0081048D"/>
    <w:pPr>
      <w:pBdr>
        <w:top w:val="double" w:sz="6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4"/>
    <w:rsid w:val="0081048D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7">
    <w:name w:val="xl217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8">
    <w:name w:val="xl218"/>
    <w:basedOn w:val="a4"/>
    <w:rsid w:val="0081048D"/>
    <w:pPr>
      <w:pBdr>
        <w:top w:val="double" w:sz="6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9">
    <w:name w:val="xl219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0">
    <w:name w:val="xl220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1">
    <w:name w:val="xl221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4"/>
    <w:rsid w:val="008104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4"/>
    <w:rsid w:val="0081048D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4"/>
    <w:rsid w:val="0081048D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5">
    <w:name w:val="xl225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6">
    <w:name w:val="xl226"/>
    <w:basedOn w:val="a4"/>
    <w:rsid w:val="0081048D"/>
    <w:pPr>
      <w:pBdr>
        <w:top w:val="double" w:sz="6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">
    <w:name w:val="xl227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">
    <w:name w:val="xl229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2">
    <w:name w:val="xl23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4"/>
    <w:rsid w:val="008104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5">
    <w:name w:val="xl23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7">
    <w:name w:val="xl237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8">
    <w:name w:val="xl238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9">
    <w:name w:val="xl239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0">
    <w:name w:val="xl240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1">
    <w:name w:val="xl24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2">
    <w:name w:val="xl24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3">
    <w:name w:val="xl243"/>
    <w:basedOn w:val="a4"/>
    <w:rsid w:val="0081048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4">
    <w:name w:val="xl244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5">
    <w:name w:val="xl245"/>
    <w:basedOn w:val="a4"/>
    <w:rsid w:val="0081048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6">
    <w:name w:val="xl246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7">
    <w:name w:val="xl24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8">
    <w:name w:val="xl248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49">
    <w:name w:val="xl249"/>
    <w:basedOn w:val="a4"/>
    <w:rsid w:val="008104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0">
    <w:name w:val="xl250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1">
    <w:name w:val="xl251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2">
    <w:name w:val="xl252"/>
    <w:basedOn w:val="a4"/>
    <w:rsid w:val="0081048D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3">
    <w:name w:val="xl253"/>
    <w:basedOn w:val="a4"/>
    <w:rsid w:val="0081048D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4">
    <w:name w:val="xl254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5">
    <w:name w:val="xl25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6">
    <w:name w:val="xl256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7">
    <w:name w:val="xl257"/>
    <w:basedOn w:val="a4"/>
    <w:rsid w:val="0081048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d">
    <w:name w:val="Заголовок1"/>
    <w:basedOn w:val="12"/>
    <w:qFormat/>
    <w:rsid w:val="0081048D"/>
  </w:style>
  <w:style w:type="numbering" w:customStyle="1" w:styleId="1">
    <w:name w:val="Статья / Раздел1"/>
    <w:basedOn w:val="a8"/>
    <w:next w:val="affff0"/>
    <w:rsid w:val="0081048D"/>
    <w:pPr>
      <w:numPr>
        <w:numId w:val="6"/>
      </w:numPr>
    </w:pPr>
  </w:style>
  <w:style w:type="numbering" w:styleId="affff0">
    <w:name w:val="Outline List 3"/>
    <w:basedOn w:val="a8"/>
    <w:uiPriority w:val="99"/>
    <w:semiHidden/>
    <w:unhideWhenUsed/>
    <w:rsid w:val="0081048D"/>
  </w:style>
  <w:style w:type="paragraph" w:customStyle="1" w:styleId="S5">
    <w:name w:val="S_Обычный в таблице"/>
    <w:basedOn w:val="a4"/>
    <w:link w:val="S6"/>
    <w:rsid w:val="0081048D"/>
    <w:pPr>
      <w:tabs>
        <w:tab w:val="center" w:pos="4153"/>
        <w:tab w:val="right" w:pos="8306"/>
      </w:tabs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7">
    <w:name w:val="S_Примечание"/>
    <w:basedOn w:val="a4"/>
    <w:link w:val="S9"/>
    <w:qFormat/>
    <w:rsid w:val="0081048D"/>
    <w:pPr>
      <w:spacing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9">
    <w:name w:val="S_Примечание Знак"/>
    <w:basedOn w:val="a6"/>
    <w:link w:val="S7"/>
    <w:rsid w:val="008104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a">
    <w:name w:val="S_Заголовок таблицы"/>
    <w:basedOn w:val="a4"/>
    <w:uiPriority w:val="99"/>
    <w:rsid w:val="0081048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S6">
    <w:name w:val="S_Обычный в таблице Знак"/>
    <w:basedOn w:val="a6"/>
    <w:link w:val="S5"/>
    <w:rsid w:val="008104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b">
    <w:name w:val="S_Маркированный"/>
    <w:basedOn w:val="a0"/>
    <w:link w:val="Sc"/>
    <w:autoRedefine/>
    <w:locked/>
    <w:rsid w:val="0081048D"/>
    <w:pPr>
      <w:numPr>
        <w:numId w:val="0"/>
      </w:numPr>
      <w:tabs>
        <w:tab w:val="left" w:pos="993"/>
      </w:tabs>
      <w:spacing w:after="0" w:line="240" w:lineRule="auto"/>
      <w:ind w:left="1134" w:hanging="283"/>
      <w:contextualSpacing w:val="0"/>
      <w:jc w:val="both"/>
    </w:pPr>
    <w:rPr>
      <w:rFonts w:eastAsia="Times New Roman"/>
      <w:sz w:val="24"/>
      <w:szCs w:val="24"/>
      <w:lang w:eastAsia="ru-RU"/>
    </w:rPr>
  </w:style>
  <w:style w:type="character" w:customStyle="1" w:styleId="Sc">
    <w:name w:val="S_Маркированный Знак"/>
    <w:basedOn w:val="a6"/>
    <w:link w:val="Sb"/>
    <w:rsid w:val="008104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Таблица текст"/>
    <w:basedOn w:val="a4"/>
    <w:uiPriority w:val="99"/>
    <w:rsid w:val="0081048D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2906">
    <w:name w:val="xl290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07">
    <w:name w:val="xl290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08">
    <w:name w:val="xl2908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09">
    <w:name w:val="xl2909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10">
    <w:name w:val="xl291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1">
    <w:name w:val="xl291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2">
    <w:name w:val="xl2912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3">
    <w:name w:val="xl2913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14">
    <w:name w:val="xl2914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15">
    <w:name w:val="xl2915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6">
    <w:name w:val="xl2916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7">
    <w:name w:val="xl2917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8">
    <w:name w:val="xl291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19">
    <w:name w:val="xl291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20">
    <w:name w:val="xl2920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1">
    <w:name w:val="xl2921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2">
    <w:name w:val="xl292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3">
    <w:name w:val="xl2923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4">
    <w:name w:val="xl2924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5">
    <w:name w:val="xl2925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26">
    <w:name w:val="xl2926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27">
    <w:name w:val="xl292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8">
    <w:name w:val="xl2928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29">
    <w:name w:val="xl2929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0">
    <w:name w:val="xl2930"/>
    <w:basedOn w:val="a4"/>
    <w:rsid w:val="0081048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1">
    <w:name w:val="xl2931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2">
    <w:name w:val="xl2932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3">
    <w:name w:val="xl2933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34">
    <w:name w:val="xl2934"/>
    <w:basedOn w:val="a4"/>
    <w:rsid w:val="0081048D"/>
    <w:pP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35">
    <w:name w:val="xl2935"/>
    <w:basedOn w:val="a4"/>
    <w:rsid w:val="0081048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6">
    <w:name w:val="xl2936"/>
    <w:basedOn w:val="a4"/>
    <w:rsid w:val="0081048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7">
    <w:name w:val="xl2937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8">
    <w:name w:val="xl2938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39">
    <w:name w:val="xl2939"/>
    <w:basedOn w:val="a4"/>
    <w:rsid w:val="0081048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0">
    <w:name w:val="xl294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1">
    <w:name w:val="xl294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2">
    <w:name w:val="xl2942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43">
    <w:name w:val="xl2943"/>
    <w:basedOn w:val="a4"/>
    <w:rsid w:val="0081048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44">
    <w:name w:val="xl294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5">
    <w:name w:val="xl294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46">
    <w:name w:val="xl2946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7">
    <w:name w:val="xl294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8">
    <w:name w:val="xl294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49">
    <w:name w:val="xl294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0">
    <w:name w:val="xl2950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1">
    <w:name w:val="xl2951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2">
    <w:name w:val="xl2952"/>
    <w:basedOn w:val="a4"/>
    <w:rsid w:val="0081048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3">
    <w:name w:val="xl295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4">
    <w:name w:val="xl295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5">
    <w:name w:val="xl295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6">
    <w:name w:val="xl295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7">
    <w:name w:val="xl2957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8">
    <w:name w:val="xl2958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59">
    <w:name w:val="xl295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0">
    <w:name w:val="xl296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1">
    <w:name w:val="xl296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2">
    <w:name w:val="xl296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3">
    <w:name w:val="xl2963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4">
    <w:name w:val="xl296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5">
    <w:name w:val="xl2965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6">
    <w:name w:val="xl2966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7">
    <w:name w:val="xl2967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8">
    <w:name w:val="xl296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69">
    <w:name w:val="xl2969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0">
    <w:name w:val="xl297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1">
    <w:name w:val="xl297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2">
    <w:name w:val="xl297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3">
    <w:name w:val="xl297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4">
    <w:name w:val="xl2974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5">
    <w:name w:val="xl2975"/>
    <w:basedOn w:val="a4"/>
    <w:rsid w:val="0081048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76">
    <w:name w:val="xl2976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977">
    <w:name w:val="xl2977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2978">
    <w:name w:val="xl297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79">
    <w:name w:val="xl2979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80">
    <w:name w:val="xl2980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81">
    <w:name w:val="xl298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82">
    <w:name w:val="xl2982"/>
    <w:basedOn w:val="a4"/>
    <w:rsid w:val="008104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83">
    <w:name w:val="xl2983"/>
    <w:basedOn w:val="a4"/>
    <w:rsid w:val="0081048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84">
    <w:name w:val="xl2984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85">
    <w:name w:val="xl2985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86">
    <w:name w:val="xl2986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987">
    <w:name w:val="xl2987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88">
    <w:name w:val="xl298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89">
    <w:name w:val="xl298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0">
    <w:name w:val="xl299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1">
    <w:name w:val="xl2991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2">
    <w:name w:val="xl299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3">
    <w:name w:val="xl299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4">
    <w:name w:val="xl29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5">
    <w:name w:val="xl2995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996">
    <w:name w:val="xl2996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7">
    <w:name w:val="xl2997"/>
    <w:basedOn w:val="a4"/>
    <w:rsid w:val="0081048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998">
    <w:name w:val="xl2998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999">
    <w:name w:val="xl2999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0">
    <w:name w:val="xl3000"/>
    <w:basedOn w:val="a4"/>
    <w:rsid w:val="0081048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1">
    <w:name w:val="xl3001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2">
    <w:name w:val="xl3002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3">
    <w:name w:val="xl3003"/>
    <w:basedOn w:val="a4"/>
    <w:rsid w:val="0081048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4">
    <w:name w:val="xl300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5">
    <w:name w:val="xl300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6">
    <w:name w:val="xl3006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7">
    <w:name w:val="xl3007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8">
    <w:name w:val="xl3008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09">
    <w:name w:val="xl3009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0">
    <w:name w:val="xl301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1">
    <w:name w:val="xl3011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2">
    <w:name w:val="xl301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3">
    <w:name w:val="xl301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4">
    <w:name w:val="xl301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5">
    <w:name w:val="xl3015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6">
    <w:name w:val="xl301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7">
    <w:name w:val="xl3017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18">
    <w:name w:val="xl3018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19">
    <w:name w:val="xl3019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20">
    <w:name w:val="xl3020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21">
    <w:name w:val="xl302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3022">
    <w:name w:val="xl3022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23">
    <w:name w:val="xl3023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24">
    <w:name w:val="xl3024"/>
    <w:basedOn w:val="a4"/>
    <w:rsid w:val="0081048D"/>
    <w:pPr>
      <w:pBdr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25">
    <w:name w:val="xl302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26">
    <w:name w:val="xl3026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27">
    <w:name w:val="xl3027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28">
    <w:name w:val="xl3028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29">
    <w:name w:val="xl3029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30">
    <w:name w:val="xl3030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31">
    <w:name w:val="xl3031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32">
    <w:name w:val="xl3032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33">
    <w:name w:val="xl303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34">
    <w:name w:val="xl3034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35">
    <w:name w:val="xl3035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36">
    <w:name w:val="xl3036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37">
    <w:name w:val="xl303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38">
    <w:name w:val="xl3038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39">
    <w:name w:val="xl3039"/>
    <w:basedOn w:val="a4"/>
    <w:rsid w:val="0081048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40">
    <w:name w:val="xl3040"/>
    <w:basedOn w:val="a4"/>
    <w:rsid w:val="0081048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1">
    <w:name w:val="HTML Code"/>
    <w:uiPriority w:val="99"/>
    <w:unhideWhenUsed/>
    <w:rsid w:val="0081048D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212">
    <w:name w:val="Заголовок 2 Знак1"/>
    <w:aliases w:val="Знак2 Знак1"/>
    <w:basedOn w:val="a6"/>
    <w:uiPriority w:val="9"/>
    <w:semiHidden/>
    <w:rsid w:val="0081048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1">
    <w:name w:val="Заголовок 3 Знак1"/>
    <w:aliases w:val="Знак3 Знак1,(заголовок в тексте) Знак1"/>
    <w:basedOn w:val="a6"/>
    <w:uiPriority w:val="9"/>
    <w:semiHidden/>
    <w:rsid w:val="0081048D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affff2">
    <w:name w:val="Normal Indent"/>
    <w:basedOn w:val="a4"/>
    <w:uiPriority w:val="99"/>
    <w:semiHidden/>
    <w:unhideWhenUsed/>
    <w:rsid w:val="0081048D"/>
    <w:pPr>
      <w:spacing w:after="0" w:line="240" w:lineRule="auto"/>
      <w:ind w:left="708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3">
    <w:name w:val="footnote text"/>
    <w:basedOn w:val="a4"/>
    <w:link w:val="affff4"/>
    <w:uiPriority w:val="99"/>
    <w:unhideWhenUsed/>
    <w:rsid w:val="0081048D"/>
    <w:p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val="en-US" w:eastAsia="ru-RU" w:bidi="en-US"/>
    </w:rPr>
  </w:style>
  <w:style w:type="character" w:customStyle="1" w:styleId="affff4">
    <w:name w:val="Текст сноски Знак"/>
    <w:basedOn w:val="a6"/>
    <w:link w:val="affff3"/>
    <w:uiPriority w:val="99"/>
    <w:rsid w:val="0081048D"/>
    <w:rPr>
      <w:rFonts w:ascii="Times New Roman" w:eastAsia="Times New Roman" w:hAnsi="Times New Roman" w:cs="Times New Roman"/>
      <w:sz w:val="20"/>
      <w:szCs w:val="20"/>
      <w:lang w:val="en-US" w:eastAsia="ru-RU" w:bidi="en-US"/>
    </w:rPr>
  </w:style>
  <w:style w:type="paragraph" w:styleId="affff5">
    <w:name w:val="endnote text"/>
    <w:basedOn w:val="a4"/>
    <w:link w:val="affff6"/>
    <w:unhideWhenUsed/>
    <w:rsid w:val="0081048D"/>
    <w:pPr>
      <w:widowControl w:val="0"/>
      <w:overflowPunct w:val="0"/>
      <w:autoSpaceDE w:val="0"/>
      <w:autoSpaceDN w:val="0"/>
      <w:adjustRightInd w:val="0"/>
      <w:spacing w:after="0" w:line="240" w:lineRule="auto"/>
      <w:ind w:firstLine="680"/>
      <w:contextualSpacing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ff6">
    <w:name w:val="Текст концевой сноски Знак"/>
    <w:basedOn w:val="a6"/>
    <w:link w:val="affff5"/>
    <w:rsid w:val="0081048D"/>
    <w:rPr>
      <w:rFonts w:ascii="Times New Roman" w:eastAsia="Calibri" w:hAnsi="Times New Roman" w:cs="Times New Roman"/>
      <w:sz w:val="20"/>
      <w:szCs w:val="20"/>
    </w:rPr>
  </w:style>
  <w:style w:type="paragraph" w:styleId="affff7">
    <w:name w:val="toa heading"/>
    <w:basedOn w:val="a4"/>
    <w:next w:val="a4"/>
    <w:semiHidden/>
    <w:unhideWhenUsed/>
    <w:rsid w:val="0081048D"/>
    <w:pPr>
      <w:spacing w:before="120" w:after="0" w:line="360" w:lineRule="auto"/>
      <w:ind w:firstLine="709"/>
      <w:contextualSpacing/>
      <w:jc w:val="both"/>
    </w:pPr>
    <w:rPr>
      <w:rFonts w:ascii="Cambria" w:eastAsia="Times New Roman" w:hAnsi="Cambria" w:cs="Times New Roman"/>
      <w:b/>
      <w:bCs/>
      <w:sz w:val="24"/>
      <w:szCs w:val="24"/>
    </w:rPr>
  </w:style>
  <w:style w:type="paragraph" w:styleId="a">
    <w:name w:val="List Number"/>
    <w:basedOn w:val="a4"/>
    <w:uiPriority w:val="99"/>
    <w:unhideWhenUsed/>
    <w:rsid w:val="0081048D"/>
    <w:pPr>
      <w:numPr>
        <w:numId w:val="7"/>
      </w:numPr>
      <w:contextualSpacing/>
    </w:pPr>
    <w:rPr>
      <w:rFonts w:ascii="Times New Roman" w:eastAsia="Calibri" w:hAnsi="Times New Roman" w:cs="Times New Roman"/>
      <w:sz w:val="28"/>
    </w:rPr>
  </w:style>
  <w:style w:type="paragraph" w:styleId="2c">
    <w:name w:val="List 2"/>
    <w:basedOn w:val="a4"/>
    <w:uiPriority w:val="99"/>
    <w:unhideWhenUsed/>
    <w:rsid w:val="0081048D"/>
    <w:pPr>
      <w:spacing w:after="0" w:line="360" w:lineRule="auto"/>
      <w:ind w:firstLine="54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styleId="2d">
    <w:name w:val="List Bullet 2"/>
    <w:basedOn w:val="a4"/>
    <w:uiPriority w:val="99"/>
    <w:unhideWhenUsed/>
    <w:rsid w:val="0081048D"/>
    <w:pPr>
      <w:spacing w:after="0" w:line="240" w:lineRule="auto"/>
      <w:ind w:left="1429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8">
    <w:name w:val="Body Text First Indent"/>
    <w:basedOn w:val="a5"/>
    <w:link w:val="affff9"/>
    <w:uiPriority w:val="99"/>
    <w:unhideWhenUsed/>
    <w:rsid w:val="0081048D"/>
    <w:pPr>
      <w:spacing w:line="240" w:lineRule="auto"/>
      <w:ind w:firstLine="210"/>
      <w:contextualSpacing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character" w:customStyle="1" w:styleId="affff9">
    <w:name w:val="Красная строка Знак"/>
    <w:basedOn w:val="aa"/>
    <w:link w:val="affff8"/>
    <w:uiPriority w:val="99"/>
    <w:rsid w:val="0081048D"/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styleId="2e">
    <w:name w:val="Body Text First Indent 2"/>
    <w:basedOn w:val="af3"/>
    <w:link w:val="2f"/>
    <w:uiPriority w:val="99"/>
    <w:unhideWhenUsed/>
    <w:rsid w:val="0081048D"/>
    <w:pPr>
      <w:widowControl/>
      <w:autoSpaceDE/>
      <w:autoSpaceDN/>
      <w:adjustRightInd/>
      <w:ind w:firstLine="210"/>
      <w:contextualSpacing/>
    </w:pPr>
    <w:rPr>
      <w:rFonts w:eastAsia="Times New Roman"/>
      <w:sz w:val="24"/>
      <w:szCs w:val="24"/>
      <w:lang w:val="en-US" w:bidi="en-US"/>
    </w:rPr>
  </w:style>
  <w:style w:type="character" w:customStyle="1" w:styleId="2f">
    <w:name w:val="Красная строка 2 Знак"/>
    <w:basedOn w:val="af4"/>
    <w:link w:val="2e"/>
    <w:uiPriority w:val="99"/>
    <w:rsid w:val="0081048D"/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styleId="affffa">
    <w:name w:val="annotation subject"/>
    <w:basedOn w:val="afff"/>
    <w:next w:val="afff"/>
    <w:link w:val="affffb"/>
    <w:uiPriority w:val="99"/>
    <w:unhideWhenUsed/>
    <w:rsid w:val="0081048D"/>
    <w:pPr>
      <w:contextualSpacing/>
    </w:pPr>
    <w:rPr>
      <w:rFonts w:ascii="Times New Roman" w:hAnsi="Times New Roman"/>
      <w:b/>
      <w:bCs/>
    </w:rPr>
  </w:style>
  <w:style w:type="character" w:customStyle="1" w:styleId="affffb">
    <w:name w:val="Тема примечания Знак"/>
    <w:basedOn w:val="afff0"/>
    <w:link w:val="affffa"/>
    <w:uiPriority w:val="99"/>
    <w:rsid w:val="0081048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fc">
    <w:name w:val="Revision"/>
    <w:uiPriority w:val="99"/>
    <w:semiHidden/>
    <w:rsid w:val="00810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f0">
    <w:name w:val="Quote"/>
    <w:basedOn w:val="a4"/>
    <w:next w:val="a4"/>
    <w:link w:val="2f1"/>
    <w:uiPriority w:val="29"/>
    <w:qFormat/>
    <w:rsid w:val="0081048D"/>
    <w:pPr>
      <w:spacing w:after="0" w:line="240" w:lineRule="auto"/>
      <w:contextualSpacing/>
    </w:pPr>
    <w:rPr>
      <w:rFonts w:ascii="Times New Roman" w:eastAsia="Times New Roman" w:hAnsi="Times New Roman" w:cs="Times New Roman"/>
      <w:i/>
      <w:sz w:val="24"/>
      <w:szCs w:val="24"/>
      <w:lang w:val="en-US" w:bidi="en-US"/>
    </w:rPr>
  </w:style>
  <w:style w:type="character" w:customStyle="1" w:styleId="2f1">
    <w:name w:val="Цитата 2 Знак"/>
    <w:basedOn w:val="a6"/>
    <w:link w:val="2f0"/>
    <w:uiPriority w:val="29"/>
    <w:rsid w:val="0081048D"/>
    <w:rPr>
      <w:rFonts w:ascii="Times New Roman" w:eastAsia="Times New Roman" w:hAnsi="Times New Roman" w:cs="Times New Roman"/>
      <w:i/>
      <w:sz w:val="24"/>
      <w:szCs w:val="24"/>
      <w:lang w:val="en-US" w:bidi="en-US"/>
    </w:rPr>
  </w:style>
  <w:style w:type="paragraph" w:styleId="affffd">
    <w:name w:val="Intense Quote"/>
    <w:basedOn w:val="a4"/>
    <w:next w:val="a4"/>
    <w:link w:val="affffe"/>
    <w:uiPriority w:val="30"/>
    <w:qFormat/>
    <w:rsid w:val="0081048D"/>
    <w:pPr>
      <w:spacing w:after="0" w:line="240" w:lineRule="auto"/>
      <w:ind w:left="720" w:right="720"/>
      <w:contextualSpacing/>
    </w:pPr>
    <w:rPr>
      <w:rFonts w:ascii="Times New Roman" w:eastAsia="Times New Roman" w:hAnsi="Times New Roman" w:cs="Times New Roman"/>
      <w:b/>
      <w:i/>
      <w:sz w:val="24"/>
      <w:szCs w:val="20"/>
      <w:lang w:val="en-US" w:bidi="en-US"/>
    </w:rPr>
  </w:style>
  <w:style w:type="character" w:customStyle="1" w:styleId="affffe">
    <w:name w:val="Выделенная цитата Знак"/>
    <w:basedOn w:val="a6"/>
    <w:link w:val="affffd"/>
    <w:uiPriority w:val="30"/>
    <w:rsid w:val="0081048D"/>
    <w:rPr>
      <w:rFonts w:ascii="Times New Roman" w:eastAsia="Times New Roman" w:hAnsi="Times New Roman" w:cs="Times New Roman"/>
      <w:b/>
      <w:i/>
      <w:sz w:val="24"/>
      <w:szCs w:val="20"/>
      <w:lang w:val="en-US" w:bidi="en-US"/>
    </w:rPr>
  </w:style>
  <w:style w:type="paragraph" w:customStyle="1" w:styleId="afffff">
    <w:name w:val="для таблицы кат"/>
    <w:basedOn w:val="a4"/>
    <w:next w:val="af2"/>
    <w:uiPriority w:val="99"/>
    <w:qFormat/>
    <w:rsid w:val="0081048D"/>
    <w:pPr>
      <w:spacing w:after="0" w:line="240" w:lineRule="auto"/>
      <w:contextualSpacing/>
      <w:jc w:val="center"/>
    </w:pPr>
    <w:rPr>
      <w:rFonts w:ascii="Times New Roman" w:eastAsia="Calibri" w:hAnsi="Times New Roman" w:cs="Times New Roman"/>
      <w:sz w:val="20"/>
    </w:rPr>
  </w:style>
  <w:style w:type="character" w:customStyle="1" w:styleId="afffff0">
    <w:name w:val="_Назв рис Знак"/>
    <w:link w:val="afffff1"/>
    <w:locked/>
    <w:rsid w:val="0081048D"/>
    <w:rPr>
      <w:rFonts w:ascii="Times New Roman" w:hAnsi="Times New Roman"/>
      <w:b/>
      <w:sz w:val="24"/>
      <w:szCs w:val="20"/>
    </w:rPr>
  </w:style>
  <w:style w:type="paragraph" w:customStyle="1" w:styleId="afffff1">
    <w:name w:val="_Назв рис"/>
    <w:basedOn w:val="a4"/>
    <w:next w:val="a4"/>
    <w:link w:val="afffff0"/>
    <w:qFormat/>
    <w:rsid w:val="0081048D"/>
    <w:pPr>
      <w:widowControl w:val="0"/>
      <w:overflowPunct w:val="0"/>
      <w:autoSpaceDE w:val="0"/>
      <w:autoSpaceDN w:val="0"/>
      <w:adjustRightInd w:val="0"/>
      <w:spacing w:after="0" w:line="240" w:lineRule="auto"/>
      <w:contextualSpacing/>
      <w:jc w:val="center"/>
    </w:pPr>
    <w:rPr>
      <w:rFonts w:ascii="Times New Roman" w:hAnsi="Times New Roman"/>
      <w:b/>
      <w:sz w:val="24"/>
      <w:szCs w:val="20"/>
    </w:rPr>
  </w:style>
  <w:style w:type="character" w:customStyle="1" w:styleId="ConsPlusNormal0">
    <w:name w:val="ConsPlusNormal Знак"/>
    <w:link w:val="ConsPlusNormal"/>
    <w:locked/>
    <w:rsid w:val="0081048D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213">
    <w:name w:val="Основной текст с отступом 21"/>
    <w:basedOn w:val="a4"/>
    <w:uiPriority w:val="99"/>
    <w:rsid w:val="0081048D"/>
    <w:pPr>
      <w:overflowPunct w:val="0"/>
      <w:autoSpaceDE w:val="0"/>
      <w:autoSpaceDN w:val="0"/>
      <w:adjustRightInd w:val="0"/>
      <w:spacing w:after="120" w:line="480" w:lineRule="auto"/>
      <w:ind w:left="283"/>
      <w:contextualSpacing/>
    </w:pPr>
    <w:rPr>
      <w:rFonts w:ascii="Peterburg" w:eastAsia="Times New Roman" w:hAnsi="Peterburg" w:cs="Times New Roman"/>
      <w:sz w:val="24"/>
      <w:szCs w:val="20"/>
      <w:lang w:val="en-GB" w:eastAsia="ru-RU" w:bidi="en-US"/>
    </w:rPr>
  </w:style>
  <w:style w:type="paragraph" w:customStyle="1" w:styleId="2f2">
    <w:name w:val="заголовок 2"/>
    <w:basedOn w:val="a4"/>
    <w:next w:val="a4"/>
    <w:uiPriority w:val="99"/>
    <w:rsid w:val="0081048D"/>
    <w:pPr>
      <w:keepNext/>
      <w:autoSpaceDE w:val="0"/>
      <w:autoSpaceDN w:val="0"/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0"/>
      <w:szCs w:val="24"/>
      <w:lang w:val="en-US" w:eastAsia="ru-RU" w:bidi="en-US"/>
    </w:rPr>
  </w:style>
  <w:style w:type="paragraph" w:customStyle="1" w:styleId="1e">
    <w:name w:val="Заголовок1"/>
    <w:basedOn w:val="12"/>
    <w:autoRedefine/>
    <w:uiPriority w:val="99"/>
    <w:qFormat/>
    <w:rsid w:val="0081048D"/>
    <w:pPr>
      <w:spacing w:after="240"/>
      <w:ind w:left="928" w:hanging="360"/>
      <w:contextualSpacing/>
      <w:jc w:val="center"/>
    </w:pPr>
    <w:rPr>
      <w:rFonts w:cs="Arial"/>
      <w:bCs w:val="0"/>
      <w:caps w:val="0"/>
      <w:sz w:val="28"/>
      <w:szCs w:val="22"/>
      <w:lang w:val="en-US" w:eastAsia="ru-RU" w:bidi="en-US"/>
    </w:rPr>
  </w:style>
  <w:style w:type="paragraph" w:customStyle="1" w:styleId="2f3">
    <w:name w:val="Заголовок2"/>
    <w:basedOn w:val="2"/>
    <w:autoRedefine/>
    <w:uiPriority w:val="99"/>
    <w:rsid w:val="0081048D"/>
    <w:pPr>
      <w:keepLines w:val="0"/>
      <w:spacing w:before="240" w:after="240" w:line="240" w:lineRule="auto"/>
      <w:ind w:left="576" w:hanging="576"/>
      <w:contextualSpacing/>
      <w:jc w:val="center"/>
    </w:pPr>
    <w:rPr>
      <w:rFonts w:ascii="Arial" w:eastAsia="Times New Roman" w:hAnsi="Arial" w:cs="Times New Roman"/>
      <w:color w:val="auto"/>
      <w:sz w:val="28"/>
      <w:szCs w:val="22"/>
      <w:lang w:val="en-US" w:bidi="en-US"/>
    </w:rPr>
  </w:style>
  <w:style w:type="paragraph" w:customStyle="1" w:styleId="3c">
    <w:name w:val="Заголовок3"/>
    <w:basedOn w:val="12"/>
    <w:uiPriority w:val="99"/>
    <w:qFormat/>
    <w:rsid w:val="0081048D"/>
    <w:pPr>
      <w:spacing w:before="0"/>
      <w:ind w:left="432"/>
      <w:contextualSpacing/>
      <w:jc w:val="left"/>
    </w:pPr>
    <w:rPr>
      <w:caps w:val="0"/>
      <w:sz w:val="28"/>
      <w:szCs w:val="24"/>
      <w:lang w:val="en-US" w:eastAsia="ru-RU" w:bidi="en-US"/>
    </w:rPr>
  </w:style>
  <w:style w:type="paragraph" w:customStyle="1" w:styleId="afffff2">
    <w:name w:val="Таблица_заг"/>
    <w:basedOn w:val="aff2"/>
    <w:autoRedefine/>
    <w:uiPriority w:val="99"/>
    <w:rsid w:val="0081048D"/>
    <w:pPr>
      <w:pBdr>
        <w:bottom w:val="single" w:sz="8" w:space="4" w:color="4F81BD"/>
      </w:pBdr>
      <w:spacing w:after="300" w:line="240" w:lineRule="auto"/>
      <w:ind w:firstLine="0"/>
      <w:contextualSpacing/>
      <w:jc w:val="left"/>
    </w:pPr>
    <w:rPr>
      <w:rFonts w:ascii="Cambria" w:hAnsi="Cambria"/>
      <w:kern w:val="28"/>
      <w:sz w:val="32"/>
      <w:szCs w:val="32"/>
      <w:lang w:val="en-US" w:bidi="en-US"/>
    </w:rPr>
  </w:style>
  <w:style w:type="paragraph" w:customStyle="1" w:styleId="-">
    <w:name w:val="Таблица-номер"/>
    <w:basedOn w:val="a4"/>
    <w:uiPriority w:val="99"/>
    <w:rsid w:val="0081048D"/>
    <w:pPr>
      <w:spacing w:after="40" w:line="240" w:lineRule="auto"/>
      <w:ind w:left="4955" w:right="1352" w:firstLine="709"/>
      <w:contextualSpacing/>
      <w:jc w:val="center"/>
    </w:pPr>
    <w:rPr>
      <w:rFonts w:ascii="TimesDL" w:eastAsia="Times New Roman" w:hAnsi="TimesDL" w:cs="Times New Roman"/>
      <w:i/>
      <w:iCs/>
      <w:sz w:val="20"/>
      <w:szCs w:val="24"/>
      <w:lang w:val="en-US" w:eastAsia="ru-RU" w:bidi="en-US"/>
    </w:rPr>
  </w:style>
  <w:style w:type="paragraph" w:customStyle="1" w:styleId="afffff3">
    <w:name w:val="ос"/>
    <w:basedOn w:val="a4"/>
    <w:uiPriority w:val="99"/>
    <w:rsid w:val="0081048D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iCs/>
      <w:sz w:val="20"/>
      <w:szCs w:val="24"/>
      <w:lang w:val="en-US" w:eastAsia="ru-RU" w:bidi="en-US"/>
    </w:rPr>
  </w:style>
  <w:style w:type="paragraph" w:customStyle="1" w:styleId="afffff4">
    <w:name w:val="Основной"/>
    <w:basedOn w:val="a4"/>
    <w:uiPriority w:val="99"/>
    <w:rsid w:val="0081048D"/>
    <w:pPr>
      <w:spacing w:after="0" w:line="360" w:lineRule="auto"/>
      <w:ind w:firstLine="53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afffff5">
    <w:name w:val="Основной Знак Знак"/>
    <w:basedOn w:val="a4"/>
    <w:uiPriority w:val="99"/>
    <w:rsid w:val="0081048D"/>
    <w:pPr>
      <w:spacing w:after="0" w:line="360" w:lineRule="auto"/>
      <w:ind w:firstLine="53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43">
    <w:name w:val="заголовок 4"/>
    <w:basedOn w:val="a4"/>
    <w:next w:val="a4"/>
    <w:uiPriority w:val="99"/>
    <w:rsid w:val="0081048D"/>
    <w:pPr>
      <w:keepNext/>
      <w:tabs>
        <w:tab w:val="num" w:pos="644"/>
      </w:tabs>
      <w:autoSpaceDE w:val="0"/>
      <w:autoSpaceDN w:val="0"/>
      <w:spacing w:after="0" w:line="360" w:lineRule="auto"/>
      <w:contextualSpacing/>
      <w:jc w:val="center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-0">
    <w:name w:val="текст-д"/>
    <w:basedOn w:val="a4"/>
    <w:uiPriority w:val="99"/>
    <w:rsid w:val="0081048D"/>
    <w:pPr>
      <w:widowControl w:val="0"/>
      <w:spacing w:after="0" w:line="240" w:lineRule="auto"/>
      <w:ind w:firstLine="540"/>
      <w:contextualSpacing/>
      <w:jc w:val="both"/>
    </w:pPr>
    <w:rPr>
      <w:rFonts w:ascii="Times New Roman" w:eastAsia="Times New Roman" w:hAnsi="Times New Roman" w:cs="Times New Roman"/>
      <w:sz w:val="24"/>
      <w:szCs w:val="20"/>
      <w:lang w:val="en-US" w:eastAsia="ru-RU" w:bidi="en-US"/>
    </w:rPr>
  </w:style>
  <w:style w:type="paragraph" w:customStyle="1" w:styleId="afffff6">
    <w:name w:val="Основной Знак"/>
    <w:basedOn w:val="a4"/>
    <w:uiPriority w:val="99"/>
    <w:rsid w:val="0081048D"/>
    <w:pPr>
      <w:spacing w:after="0" w:line="360" w:lineRule="auto"/>
      <w:ind w:firstLine="53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afffff7">
    <w:name w:val="Основной Знак Знак Знак Знак"/>
    <w:basedOn w:val="a4"/>
    <w:uiPriority w:val="99"/>
    <w:rsid w:val="0081048D"/>
    <w:pPr>
      <w:spacing w:after="0" w:line="360" w:lineRule="auto"/>
      <w:ind w:firstLine="53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0">
    <w:name w:val="Маркирован0"/>
    <w:basedOn w:val="a4"/>
    <w:uiPriority w:val="99"/>
    <w:rsid w:val="0081048D"/>
    <w:pPr>
      <w:tabs>
        <w:tab w:val="num" w:pos="284"/>
        <w:tab w:val="num" w:pos="644"/>
      </w:tabs>
      <w:spacing w:after="0" w:line="360" w:lineRule="auto"/>
      <w:ind w:left="284" w:hanging="284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1f">
    <w:name w:val="Список_Марк_1"/>
    <w:basedOn w:val="a5"/>
    <w:autoRedefine/>
    <w:uiPriority w:val="99"/>
    <w:rsid w:val="0081048D"/>
    <w:pPr>
      <w:pBdr>
        <w:left w:val="single" w:sz="4" w:space="4" w:color="auto"/>
      </w:pBdr>
      <w:tabs>
        <w:tab w:val="num" w:pos="1479"/>
      </w:tabs>
      <w:snapToGrid w:val="0"/>
      <w:spacing w:after="40" w:line="360" w:lineRule="auto"/>
      <w:ind w:left="1701" w:hanging="531"/>
      <w:contextualSpacing/>
      <w:jc w:val="both"/>
    </w:pPr>
    <w:rPr>
      <w:rFonts w:ascii="Times New Roman" w:eastAsia="Times New Roman" w:hAnsi="Times New Roman" w:cs="Times New Roman"/>
      <w:sz w:val="28"/>
      <w:szCs w:val="28"/>
      <w:lang w:val="en-US" w:eastAsia="ru-RU" w:bidi="en-US"/>
    </w:rPr>
  </w:style>
  <w:style w:type="paragraph" w:customStyle="1" w:styleId="afffff8">
    <w:name w:val="Таблица_Лев"/>
    <w:basedOn w:val="a4"/>
    <w:uiPriority w:val="99"/>
    <w:rsid w:val="0081048D"/>
    <w:pPr>
      <w:spacing w:after="120" w:line="240" w:lineRule="auto"/>
      <w:contextualSpacing/>
    </w:pPr>
    <w:rPr>
      <w:rFonts w:ascii="Times New Roman" w:eastAsia="Times New Roman" w:hAnsi="Times New Roman" w:cs="Times New Roman"/>
      <w:sz w:val="20"/>
      <w:szCs w:val="24"/>
      <w:lang w:val="en-US" w:eastAsia="ru-RU" w:bidi="en-US"/>
    </w:rPr>
  </w:style>
  <w:style w:type="paragraph" w:customStyle="1" w:styleId="1f0">
    <w:name w:val="список 1"/>
    <w:basedOn w:val="a4"/>
    <w:uiPriority w:val="99"/>
    <w:rsid w:val="0081048D"/>
    <w:pPr>
      <w:tabs>
        <w:tab w:val="num" w:pos="360"/>
      </w:tabs>
      <w:spacing w:after="0" w:line="360" w:lineRule="auto"/>
      <w:ind w:left="360" w:hanging="36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ru-RU" w:bidi="en-US"/>
    </w:rPr>
  </w:style>
  <w:style w:type="paragraph" w:customStyle="1" w:styleId="44">
    <w:name w:val="Заголовок4"/>
    <w:basedOn w:val="a4"/>
    <w:autoRedefine/>
    <w:uiPriority w:val="99"/>
    <w:rsid w:val="0081048D"/>
    <w:pPr>
      <w:tabs>
        <w:tab w:val="left" w:pos="720"/>
      </w:tabs>
      <w:spacing w:before="240" w:after="240" w:line="240" w:lineRule="auto"/>
      <w:ind w:left="720" w:hanging="720"/>
      <w:contextualSpacing/>
      <w:jc w:val="center"/>
    </w:pPr>
    <w:rPr>
      <w:rFonts w:ascii="Arial" w:eastAsia="Times New Roman" w:hAnsi="Arial" w:cs="Times New Roman"/>
      <w:b/>
      <w:sz w:val="28"/>
      <w:szCs w:val="28"/>
      <w:lang w:val="en-US" w:eastAsia="ru-RU" w:bidi="en-US"/>
    </w:rPr>
  </w:style>
  <w:style w:type="paragraph" w:customStyle="1" w:styleId="ConsTitle">
    <w:name w:val="ConsTitle"/>
    <w:uiPriority w:val="99"/>
    <w:rsid w:val="008104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n-US" w:eastAsia="ru-RU" w:bidi="en-US"/>
    </w:rPr>
  </w:style>
  <w:style w:type="paragraph" w:customStyle="1" w:styleId="xl24">
    <w:name w:val="xl24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Arial" w:eastAsia="Arial Unicode MS" w:hAnsi="Arial" w:cs="Arial"/>
      <w:sz w:val="24"/>
      <w:szCs w:val="24"/>
      <w:lang w:val="en-US" w:eastAsia="ru-RU" w:bidi="en-US"/>
    </w:rPr>
  </w:style>
  <w:style w:type="paragraph" w:customStyle="1" w:styleId="xl25">
    <w:name w:val="xl25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Arial" w:eastAsia="Arial Unicode MS" w:hAnsi="Arial" w:cs="Arial"/>
      <w:b/>
      <w:bCs/>
      <w:sz w:val="24"/>
      <w:szCs w:val="24"/>
      <w:lang w:val="en-US" w:eastAsia="ru-RU" w:bidi="en-US"/>
    </w:rPr>
  </w:style>
  <w:style w:type="paragraph" w:customStyle="1" w:styleId="xl26">
    <w:name w:val="xl26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Arial" w:eastAsia="Arial Unicode MS" w:hAnsi="Arial" w:cs="Arial"/>
      <w:sz w:val="24"/>
      <w:szCs w:val="24"/>
      <w:lang w:val="en-US" w:eastAsia="ru-RU" w:bidi="en-US"/>
    </w:rPr>
  </w:style>
  <w:style w:type="paragraph" w:customStyle="1" w:styleId="xl27">
    <w:name w:val="xl27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Times New Roman"/>
      <w:sz w:val="24"/>
      <w:szCs w:val="24"/>
      <w:lang w:val="en-US" w:eastAsia="ru-RU" w:bidi="en-US"/>
    </w:rPr>
  </w:style>
  <w:style w:type="paragraph" w:customStyle="1" w:styleId="xl28">
    <w:name w:val="xl28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Times New Roman"/>
      <w:sz w:val="16"/>
      <w:szCs w:val="16"/>
      <w:u w:val="single"/>
      <w:lang w:val="en-US" w:eastAsia="ru-RU" w:bidi="en-US"/>
    </w:rPr>
  </w:style>
  <w:style w:type="paragraph" w:customStyle="1" w:styleId="xl29">
    <w:name w:val="xl29"/>
    <w:basedOn w:val="a4"/>
    <w:uiPriority w:val="99"/>
    <w:rsid w:val="0081048D"/>
    <w:pP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30">
    <w:name w:val="xl30"/>
    <w:basedOn w:val="a4"/>
    <w:uiPriority w:val="99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31">
    <w:name w:val="xl31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32">
    <w:name w:val="xl32"/>
    <w:basedOn w:val="a4"/>
    <w:uiPriority w:val="99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33">
    <w:name w:val="xl33"/>
    <w:basedOn w:val="a4"/>
    <w:uiPriority w:val="99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16"/>
      <w:szCs w:val="16"/>
      <w:lang w:val="en-US" w:eastAsia="ru-RU" w:bidi="en-US"/>
    </w:rPr>
  </w:style>
  <w:style w:type="paragraph" w:customStyle="1" w:styleId="xl34">
    <w:name w:val="xl34"/>
    <w:basedOn w:val="a4"/>
    <w:uiPriority w:val="99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16"/>
      <w:szCs w:val="16"/>
      <w:lang w:val="en-US" w:eastAsia="ru-RU" w:bidi="en-US"/>
    </w:rPr>
  </w:style>
  <w:style w:type="paragraph" w:customStyle="1" w:styleId="xl35">
    <w:name w:val="xl35"/>
    <w:basedOn w:val="a4"/>
    <w:uiPriority w:val="99"/>
    <w:rsid w:val="0081048D"/>
    <w:pPr>
      <w:pBdr>
        <w:lef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36">
    <w:name w:val="xl36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37">
    <w:name w:val="xl37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38">
    <w:name w:val="xl38"/>
    <w:basedOn w:val="a4"/>
    <w:uiPriority w:val="99"/>
    <w:rsid w:val="0081048D"/>
    <w:pPr>
      <w:pBdr>
        <w:lef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39">
    <w:name w:val="xl39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40">
    <w:name w:val="xl40"/>
    <w:basedOn w:val="a4"/>
    <w:uiPriority w:val="99"/>
    <w:rsid w:val="0081048D"/>
    <w:pP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41">
    <w:name w:val="xl41"/>
    <w:basedOn w:val="a4"/>
    <w:uiPriority w:val="99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42">
    <w:name w:val="xl42"/>
    <w:basedOn w:val="a4"/>
    <w:uiPriority w:val="99"/>
    <w:rsid w:val="0081048D"/>
    <w:pP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43">
    <w:name w:val="xl43"/>
    <w:basedOn w:val="a4"/>
    <w:uiPriority w:val="99"/>
    <w:rsid w:val="0081048D"/>
    <w:pP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44">
    <w:name w:val="xl44"/>
    <w:basedOn w:val="a4"/>
    <w:uiPriority w:val="99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45">
    <w:name w:val="xl45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46">
    <w:name w:val="xl46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47">
    <w:name w:val="xl47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48">
    <w:name w:val="xl48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49">
    <w:name w:val="xl49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Times New Roman"/>
      <w:sz w:val="24"/>
      <w:szCs w:val="24"/>
      <w:lang w:val="en-US" w:eastAsia="ru-RU" w:bidi="en-US"/>
    </w:rPr>
  </w:style>
  <w:style w:type="paragraph" w:customStyle="1" w:styleId="xl50">
    <w:name w:val="xl50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51">
    <w:name w:val="xl51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52">
    <w:name w:val="xl52"/>
    <w:basedOn w:val="a4"/>
    <w:uiPriority w:val="99"/>
    <w:rsid w:val="0081048D"/>
    <w:pP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54">
    <w:name w:val="xl54"/>
    <w:basedOn w:val="a4"/>
    <w:uiPriority w:val="99"/>
    <w:rsid w:val="0081048D"/>
    <w:pP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55">
    <w:name w:val="xl55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56">
    <w:name w:val="xl56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57">
    <w:name w:val="xl57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xl58">
    <w:name w:val="xl58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59">
    <w:name w:val="xl59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60">
    <w:name w:val="xl60"/>
    <w:basedOn w:val="a4"/>
    <w:uiPriority w:val="99"/>
    <w:rsid w:val="0081048D"/>
    <w:pP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61">
    <w:name w:val="xl61"/>
    <w:basedOn w:val="a4"/>
    <w:uiPriority w:val="99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center"/>
    </w:pPr>
    <w:rPr>
      <w:rFonts w:ascii="Times New Roman" w:eastAsia="Arial Unicode MS" w:hAnsi="Times New Roman" w:cs="Arial Unicode MS"/>
      <w:b/>
      <w:bCs/>
      <w:sz w:val="24"/>
      <w:szCs w:val="24"/>
      <w:lang w:val="en-US" w:eastAsia="ru-RU" w:bidi="en-US"/>
    </w:rPr>
  </w:style>
  <w:style w:type="paragraph" w:customStyle="1" w:styleId="xl62">
    <w:name w:val="xl62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Arial Unicode MS" w:hAnsi="Times New Roman" w:cs="Arial Unicode MS"/>
      <w:sz w:val="24"/>
      <w:szCs w:val="24"/>
      <w:lang w:val="en-US" w:eastAsia="ru-RU" w:bidi="en-US"/>
    </w:rPr>
  </w:style>
  <w:style w:type="paragraph" w:customStyle="1" w:styleId="afffff9">
    <w:name w:val="Комментарий"/>
    <w:basedOn w:val="a4"/>
    <w:next w:val="a4"/>
    <w:uiPriority w:val="99"/>
    <w:rsid w:val="0081048D"/>
    <w:pPr>
      <w:autoSpaceDE w:val="0"/>
      <w:autoSpaceDN w:val="0"/>
      <w:adjustRightInd w:val="0"/>
      <w:spacing w:after="0" w:line="240" w:lineRule="auto"/>
      <w:ind w:left="170"/>
      <w:contextualSpacing/>
      <w:jc w:val="both"/>
    </w:pPr>
    <w:rPr>
      <w:rFonts w:ascii="Arial" w:eastAsia="Times New Roman" w:hAnsi="Arial" w:cs="Times New Roman"/>
      <w:i/>
      <w:iCs/>
      <w:color w:val="800080"/>
      <w:sz w:val="20"/>
      <w:szCs w:val="20"/>
      <w:lang w:val="en-US" w:eastAsia="ru-RU" w:bidi="en-US"/>
    </w:rPr>
  </w:style>
  <w:style w:type="paragraph" w:customStyle="1" w:styleId="rvps1401">
    <w:name w:val="rvps1401"/>
    <w:basedOn w:val="a4"/>
    <w:uiPriority w:val="99"/>
    <w:rsid w:val="0081048D"/>
    <w:pPr>
      <w:spacing w:after="300" w:line="240" w:lineRule="auto"/>
      <w:contextualSpacing/>
    </w:pPr>
    <w:rPr>
      <w:rFonts w:ascii="Arial" w:eastAsia="Times New Roman" w:hAnsi="Arial" w:cs="Arial"/>
      <w:color w:val="000000"/>
      <w:sz w:val="24"/>
      <w:szCs w:val="24"/>
      <w:lang w:val="en-US" w:eastAsia="ru-RU" w:bidi="en-US"/>
    </w:rPr>
  </w:style>
  <w:style w:type="paragraph" w:customStyle="1" w:styleId="64">
    <w:name w:val="Основной текст6"/>
    <w:basedOn w:val="a4"/>
    <w:rsid w:val="0081048D"/>
    <w:pPr>
      <w:shd w:val="clear" w:color="auto" w:fill="FFFFFF"/>
      <w:spacing w:after="0" w:line="0" w:lineRule="atLeast"/>
      <w:ind w:hanging="70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1">
    <w:name w:val="мой 1"/>
    <w:basedOn w:val="af9"/>
    <w:uiPriority w:val="99"/>
    <w:qFormat/>
    <w:rsid w:val="0081048D"/>
    <w:pPr>
      <w:contextualSpacing/>
    </w:pPr>
    <w:rPr>
      <w:rFonts w:ascii="Times New Roman" w:eastAsia="Times New Roman" w:hAnsi="Times New Roman" w:cs="Times New Roman"/>
      <w:sz w:val="24"/>
      <w:szCs w:val="32"/>
      <w:lang w:val="en-US" w:bidi="en-US"/>
    </w:rPr>
  </w:style>
  <w:style w:type="paragraph" w:customStyle="1" w:styleId="S0">
    <w:name w:val="S_рисунок"/>
    <w:basedOn w:val="a4"/>
    <w:autoRedefine/>
    <w:uiPriority w:val="99"/>
    <w:locked/>
    <w:rsid w:val="0081048D"/>
    <w:pPr>
      <w:numPr>
        <w:numId w:val="8"/>
      </w:numPr>
      <w:tabs>
        <w:tab w:val="num" w:pos="993"/>
      </w:tabs>
      <w:spacing w:after="100" w:afterAutospacing="1" w:line="240" w:lineRule="auto"/>
      <w:ind w:left="0" w:firstLine="0"/>
      <w:contextualSpacing/>
      <w:jc w:val="center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S">
    <w:name w:val="S_Таблица"/>
    <w:basedOn w:val="a4"/>
    <w:autoRedefine/>
    <w:uiPriority w:val="99"/>
    <w:rsid w:val="0081048D"/>
    <w:pPr>
      <w:keepNext/>
      <w:numPr>
        <w:numId w:val="9"/>
      </w:numPr>
      <w:spacing w:before="100" w:beforeAutospacing="1" w:after="0" w:line="240" w:lineRule="auto"/>
      <w:contextualSpacing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3">
    <w:name w:val="xl16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5">
    <w:name w:val="xl165"/>
    <w:basedOn w:val="a4"/>
    <w:rsid w:val="0081048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7">
    <w:name w:val="xl167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68">
    <w:name w:val="xl168"/>
    <w:basedOn w:val="a4"/>
    <w:rsid w:val="0081048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1">
    <w:name w:val="xl17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2">
    <w:name w:val="xl17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3">
    <w:name w:val="xl17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4">
    <w:name w:val="xl174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5">
    <w:name w:val="xl175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7">
    <w:name w:val="xl177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8">
    <w:name w:val="xl17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9">
    <w:name w:val="xl17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0">
    <w:name w:val="xl180"/>
    <w:basedOn w:val="a4"/>
    <w:rsid w:val="0081048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1">
    <w:name w:val="xl181"/>
    <w:basedOn w:val="a4"/>
    <w:rsid w:val="0081048D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2">
    <w:name w:val="xl182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3">
    <w:name w:val="xl183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4">
    <w:name w:val="xl184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5">
    <w:name w:val="xl185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86">
    <w:name w:val="xl186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4"/>
    <w:rsid w:val="0081048D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8">
    <w:name w:val="xl188"/>
    <w:basedOn w:val="a4"/>
    <w:rsid w:val="0081048D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9">
    <w:name w:val="xl189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0">
    <w:name w:val="xl190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191">
    <w:name w:val="xl19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3">
    <w:name w:val="xl193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4">
    <w:name w:val="xl1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5">
    <w:name w:val="xl195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6">
    <w:name w:val="xl196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7">
    <w:name w:val="xl197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1">
    <w:name w:val="Нумерованный кат"/>
    <w:basedOn w:val="a"/>
    <w:next w:val="af2"/>
    <w:uiPriority w:val="99"/>
    <w:qFormat/>
    <w:rsid w:val="0081048D"/>
    <w:pPr>
      <w:numPr>
        <w:numId w:val="10"/>
      </w:numPr>
      <w:spacing w:after="120" w:line="360" w:lineRule="auto"/>
      <w:ind w:left="357" w:firstLine="709"/>
      <w:jc w:val="both"/>
    </w:pPr>
    <w:rPr>
      <w:szCs w:val="28"/>
    </w:rPr>
  </w:style>
  <w:style w:type="paragraph" w:customStyle="1" w:styleId="113">
    <w:name w:val="Абзац списка11"/>
    <w:basedOn w:val="a4"/>
    <w:uiPriority w:val="99"/>
    <w:rsid w:val="0081048D"/>
    <w:pPr>
      <w:spacing w:after="0" w:line="240" w:lineRule="auto"/>
      <w:ind w:left="720"/>
      <w:contextualSpacing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2f4">
    <w:name w:val="Абзац списка2"/>
    <w:basedOn w:val="a4"/>
    <w:uiPriority w:val="99"/>
    <w:rsid w:val="0081048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0">
    <w:name w:val="consplusnonformat"/>
    <w:basedOn w:val="a4"/>
    <w:uiPriority w:val="99"/>
    <w:rsid w:val="0081048D"/>
    <w:pPr>
      <w:autoSpaceDE w:val="0"/>
      <w:autoSpaceDN w:val="0"/>
      <w:spacing w:after="0" w:line="240" w:lineRule="auto"/>
      <w:contextualSpacing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uiPriority w:val="99"/>
    <w:rsid w:val="0081048D"/>
    <w:pPr>
      <w:widowControl w:val="0"/>
      <w:autoSpaceDE w:val="0"/>
      <w:autoSpaceDN w:val="0"/>
      <w:adjustRightInd w:val="0"/>
      <w:spacing w:after="0" w:line="240" w:lineRule="auto"/>
      <w:ind w:left="40"/>
      <w:jc w:val="center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customStyle="1" w:styleId="afffffa">
    <w:name w:val="Знак Знак Знак"/>
    <w:basedOn w:val="a4"/>
    <w:uiPriority w:val="99"/>
    <w:rsid w:val="0081048D"/>
    <w:pPr>
      <w:spacing w:after="160" w:line="240" w:lineRule="exact"/>
      <w:contextualSpacing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fb">
    <w:name w:val="Обычный строгий"/>
    <w:basedOn w:val="a4"/>
    <w:uiPriority w:val="99"/>
    <w:qFormat/>
    <w:rsid w:val="0081048D"/>
    <w:pPr>
      <w:autoSpaceDE w:val="0"/>
      <w:autoSpaceDN w:val="0"/>
      <w:adjustRightInd w:val="0"/>
      <w:spacing w:after="0" w:line="360" w:lineRule="auto"/>
      <w:ind w:firstLine="539"/>
      <w:contextualSpacing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f2">
    <w:name w:val="Знак Знак Знак1"/>
    <w:basedOn w:val="a4"/>
    <w:next w:val="a4"/>
    <w:uiPriority w:val="99"/>
    <w:rsid w:val="0081048D"/>
    <w:pPr>
      <w:tabs>
        <w:tab w:val="num" w:pos="360"/>
      </w:tabs>
      <w:spacing w:after="160" w:line="240" w:lineRule="exact"/>
      <w:contextualSpacing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ont9">
    <w:name w:val="font9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harChar">
    <w:name w:val="Char Char"/>
    <w:basedOn w:val="a4"/>
    <w:uiPriority w:val="99"/>
    <w:rsid w:val="0081048D"/>
    <w:pPr>
      <w:spacing w:after="160" w:line="240" w:lineRule="exact"/>
      <w:contextualSpacing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f3">
    <w:name w:val="Название1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c">
    <w:name w:val="Подпись к таблице_"/>
    <w:link w:val="afffffd"/>
    <w:locked/>
    <w:rsid w:val="0081048D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afffffd">
    <w:name w:val="Подпись к таблице"/>
    <w:basedOn w:val="a4"/>
    <w:link w:val="afffffc"/>
    <w:rsid w:val="0081048D"/>
    <w:pPr>
      <w:shd w:val="clear" w:color="auto" w:fill="FFFFFF"/>
      <w:spacing w:after="0" w:line="0" w:lineRule="atLeast"/>
      <w:contextualSpacing/>
    </w:pPr>
    <w:rPr>
      <w:rFonts w:ascii="Times New Roman" w:eastAsia="Times New Roman" w:hAnsi="Times New Roman"/>
      <w:sz w:val="27"/>
      <w:szCs w:val="27"/>
    </w:rPr>
  </w:style>
  <w:style w:type="character" w:customStyle="1" w:styleId="248">
    <w:name w:val="Основной текст (248)_"/>
    <w:link w:val="2480"/>
    <w:locked/>
    <w:rsid w:val="0081048D"/>
    <w:rPr>
      <w:rFonts w:ascii="Tahoma" w:eastAsia="Tahoma" w:hAnsi="Tahoma" w:cs="Tahoma"/>
      <w:sz w:val="25"/>
      <w:szCs w:val="25"/>
      <w:shd w:val="clear" w:color="auto" w:fill="FFFFFF"/>
    </w:rPr>
  </w:style>
  <w:style w:type="paragraph" w:customStyle="1" w:styleId="2480">
    <w:name w:val="Основной текст (248)"/>
    <w:basedOn w:val="a4"/>
    <w:link w:val="248"/>
    <w:rsid w:val="0081048D"/>
    <w:pPr>
      <w:shd w:val="clear" w:color="auto" w:fill="FFFFFF"/>
      <w:spacing w:after="0" w:line="0" w:lineRule="atLeast"/>
      <w:contextualSpacing/>
    </w:pPr>
    <w:rPr>
      <w:rFonts w:ascii="Tahoma" w:eastAsia="Tahoma" w:hAnsi="Tahoma" w:cs="Tahoma"/>
      <w:sz w:val="25"/>
      <w:szCs w:val="25"/>
    </w:rPr>
  </w:style>
  <w:style w:type="character" w:customStyle="1" w:styleId="390">
    <w:name w:val="Основной текст (39)_"/>
    <w:link w:val="391"/>
    <w:locked/>
    <w:rsid w:val="0081048D"/>
    <w:rPr>
      <w:rFonts w:ascii="Trebuchet MS" w:eastAsia="Trebuchet MS" w:hAnsi="Trebuchet MS" w:cs="Trebuchet MS"/>
      <w:spacing w:val="-20"/>
      <w:sz w:val="24"/>
      <w:szCs w:val="24"/>
      <w:shd w:val="clear" w:color="auto" w:fill="FFFFFF"/>
      <w:lang w:val="en-US"/>
    </w:rPr>
  </w:style>
  <w:style w:type="paragraph" w:customStyle="1" w:styleId="391">
    <w:name w:val="Основной текст (39)"/>
    <w:basedOn w:val="a4"/>
    <w:link w:val="390"/>
    <w:rsid w:val="0081048D"/>
    <w:pPr>
      <w:shd w:val="clear" w:color="auto" w:fill="FFFFFF"/>
      <w:spacing w:after="0" w:line="0" w:lineRule="atLeast"/>
      <w:contextualSpacing/>
    </w:pPr>
    <w:rPr>
      <w:rFonts w:ascii="Trebuchet MS" w:eastAsia="Trebuchet MS" w:hAnsi="Trebuchet MS" w:cs="Trebuchet MS"/>
      <w:spacing w:val="-20"/>
      <w:sz w:val="24"/>
      <w:szCs w:val="24"/>
      <w:lang w:val="en-US"/>
    </w:rPr>
  </w:style>
  <w:style w:type="character" w:customStyle="1" w:styleId="400">
    <w:name w:val="Основной текст (40)_"/>
    <w:link w:val="401"/>
    <w:locked/>
    <w:rsid w:val="0081048D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401">
    <w:name w:val="Основной текст (40)"/>
    <w:basedOn w:val="a4"/>
    <w:link w:val="400"/>
    <w:rsid w:val="0081048D"/>
    <w:pPr>
      <w:shd w:val="clear" w:color="auto" w:fill="FFFFFF"/>
      <w:spacing w:after="0" w:line="0" w:lineRule="atLeast"/>
      <w:contextualSpacing/>
    </w:pPr>
    <w:rPr>
      <w:rFonts w:ascii="Times New Roman" w:eastAsia="Times New Roman" w:hAnsi="Times New Roman"/>
      <w:sz w:val="9"/>
      <w:szCs w:val="9"/>
    </w:rPr>
  </w:style>
  <w:style w:type="character" w:customStyle="1" w:styleId="420">
    <w:name w:val="Основной текст (42)_"/>
    <w:link w:val="421"/>
    <w:locked/>
    <w:rsid w:val="0081048D"/>
    <w:rPr>
      <w:rFonts w:ascii="Times New Roman" w:eastAsia="Times New Roman" w:hAnsi="Times New Roman"/>
      <w:sz w:val="11"/>
      <w:szCs w:val="11"/>
      <w:shd w:val="clear" w:color="auto" w:fill="FFFFFF"/>
    </w:rPr>
  </w:style>
  <w:style w:type="paragraph" w:customStyle="1" w:styleId="421">
    <w:name w:val="Основной текст (42)"/>
    <w:basedOn w:val="a4"/>
    <w:link w:val="420"/>
    <w:rsid w:val="0081048D"/>
    <w:pPr>
      <w:shd w:val="clear" w:color="auto" w:fill="FFFFFF"/>
      <w:spacing w:after="0" w:line="0" w:lineRule="atLeast"/>
      <w:contextualSpacing/>
    </w:pPr>
    <w:rPr>
      <w:rFonts w:ascii="Times New Roman" w:eastAsia="Times New Roman" w:hAnsi="Times New Roman"/>
      <w:sz w:val="11"/>
      <w:szCs w:val="11"/>
    </w:rPr>
  </w:style>
  <w:style w:type="character" w:customStyle="1" w:styleId="410">
    <w:name w:val="Основной текст (41)_"/>
    <w:link w:val="411"/>
    <w:locked/>
    <w:rsid w:val="0081048D"/>
    <w:rPr>
      <w:rFonts w:ascii="Times New Roman" w:eastAsia="Times New Roman" w:hAnsi="Times New Roman"/>
      <w:sz w:val="11"/>
      <w:szCs w:val="11"/>
      <w:shd w:val="clear" w:color="auto" w:fill="FFFFFF"/>
    </w:rPr>
  </w:style>
  <w:style w:type="paragraph" w:customStyle="1" w:styleId="411">
    <w:name w:val="Основной текст (41)"/>
    <w:basedOn w:val="a4"/>
    <w:link w:val="410"/>
    <w:rsid w:val="0081048D"/>
    <w:pPr>
      <w:shd w:val="clear" w:color="auto" w:fill="FFFFFF"/>
      <w:spacing w:after="0" w:line="0" w:lineRule="atLeast"/>
      <w:contextualSpacing/>
    </w:pPr>
    <w:rPr>
      <w:rFonts w:ascii="Times New Roman" w:eastAsia="Times New Roman" w:hAnsi="Times New Roman"/>
      <w:sz w:val="11"/>
      <w:szCs w:val="11"/>
    </w:rPr>
  </w:style>
  <w:style w:type="character" w:customStyle="1" w:styleId="430">
    <w:name w:val="Основной текст (43)_"/>
    <w:link w:val="431"/>
    <w:locked/>
    <w:rsid w:val="0081048D"/>
    <w:rPr>
      <w:rFonts w:ascii="Times New Roman" w:eastAsia="Times New Roman" w:hAnsi="Times New Roman"/>
      <w:sz w:val="11"/>
      <w:szCs w:val="11"/>
      <w:shd w:val="clear" w:color="auto" w:fill="FFFFFF"/>
    </w:rPr>
  </w:style>
  <w:style w:type="paragraph" w:customStyle="1" w:styleId="431">
    <w:name w:val="Основной текст (43)"/>
    <w:basedOn w:val="a4"/>
    <w:link w:val="430"/>
    <w:rsid w:val="0081048D"/>
    <w:pPr>
      <w:shd w:val="clear" w:color="auto" w:fill="FFFFFF"/>
      <w:spacing w:after="0" w:line="0" w:lineRule="atLeast"/>
      <w:contextualSpacing/>
    </w:pPr>
    <w:rPr>
      <w:rFonts w:ascii="Times New Roman" w:eastAsia="Times New Roman" w:hAnsi="Times New Roman"/>
      <w:sz w:val="11"/>
      <w:szCs w:val="11"/>
    </w:rPr>
  </w:style>
  <w:style w:type="character" w:customStyle="1" w:styleId="440">
    <w:name w:val="Основной текст (44)_"/>
    <w:link w:val="441"/>
    <w:locked/>
    <w:rsid w:val="0081048D"/>
    <w:rPr>
      <w:rFonts w:ascii="Times New Roman" w:eastAsia="Times New Roman" w:hAnsi="Times New Roman"/>
      <w:sz w:val="10"/>
      <w:szCs w:val="10"/>
      <w:shd w:val="clear" w:color="auto" w:fill="FFFFFF"/>
    </w:rPr>
  </w:style>
  <w:style w:type="paragraph" w:customStyle="1" w:styleId="441">
    <w:name w:val="Основной текст (44)"/>
    <w:basedOn w:val="a4"/>
    <w:link w:val="440"/>
    <w:rsid w:val="0081048D"/>
    <w:pPr>
      <w:shd w:val="clear" w:color="auto" w:fill="FFFFFF"/>
      <w:spacing w:after="0" w:line="0" w:lineRule="atLeast"/>
      <w:contextualSpacing/>
      <w:jc w:val="both"/>
    </w:pPr>
    <w:rPr>
      <w:rFonts w:ascii="Times New Roman" w:eastAsia="Times New Roman" w:hAnsi="Times New Roman"/>
      <w:sz w:val="10"/>
      <w:szCs w:val="10"/>
    </w:rPr>
  </w:style>
  <w:style w:type="character" w:customStyle="1" w:styleId="45">
    <w:name w:val="Основной текст (45)_"/>
    <w:link w:val="450"/>
    <w:locked/>
    <w:rsid w:val="0081048D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450">
    <w:name w:val="Основной текст (45)"/>
    <w:basedOn w:val="a4"/>
    <w:link w:val="45"/>
    <w:rsid w:val="0081048D"/>
    <w:pPr>
      <w:shd w:val="clear" w:color="auto" w:fill="FFFFFF"/>
      <w:spacing w:after="0" w:line="0" w:lineRule="atLeast"/>
      <w:contextualSpacing/>
      <w:jc w:val="both"/>
    </w:pPr>
    <w:rPr>
      <w:rFonts w:ascii="Times New Roman" w:eastAsia="Times New Roman" w:hAnsi="Times New Roman"/>
      <w:sz w:val="9"/>
      <w:szCs w:val="9"/>
    </w:rPr>
  </w:style>
  <w:style w:type="character" w:customStyle="1" w:styleId="46">
    <w:name w:val="Основной текст (46)_"/>
    <w:link w:val="460"/>
    <w:locked/>
    <w:rsid w:val="0081048D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460">
    <w:name w:val="Основной текст (46)"/>
    <w:basedOn w:val="a4"/>
    <w:link w:val="46"/>
    <w:rsid w:val="0081048D"/>
    <w:pPr>
      <w:shd w:val="clear" w:color="auto" w:fill="FFFFFF"/>
      <w:spacing w:after="0" w:line="0" w:lineRule="atLeast"/>
      <w:contextualSpacing/>
    </w:pPr>
    <w:rPr>
      <w:rFonts w:ascii="Times New Roman" w:eastAsia="Times New Roman" w:hAnsi="Times New Roman"/>
      <w:sz w:val="25"/>
      <w:szCs w:val="25"/>
    </w:rPr>
  </w:style>
  <w:style w:type="character" w:customStyle="1" w:styleId="47">
    <w:name w:val="Основной текст (47)_"/>
    <w:link w:val="470"/>
    <w:locked/>
    <w:rsid w:val="0081048D"/>
    <w:rPr>
      <w:rFonts w:ascii="Times New Roman" w:eastAsia="Times New Roman" w:hAnsi="Times New Roman"/>
      <w:sz w:val="11"/>
      <w:szCs w:val="11"/>
      <w:shd w:val="clear" w:color="auto" w:fill="FFFFFF"/>
    </w:rPr>
  </w:style>
  <w:style w:type="paragraph" w:customStyle="1" w:styleId="470">
    <w:name w:val="Основной текст (47)"/>
    <w:basedOn w:val="a4"/>
    <w:link w:val="47"/>
    <w:rsid w:val="0081048D"/>
    <w:pPr>
      <w:shd w:val="clear" w:color="auto" w:fill="FFFFFF"/>
      <w:spacing w:after="0" w:line="0" w:lineRule="atLeast"/>
      <w:contextualSpacing/>
      <w:jc w:val="both"/>
    </w:pPr>
    <w:rPr>
      <w:rFonts w:ascii="Times New Roman" w:eastAsia="Times New Roman" w:hAnsi="Times New Roman"/>
      <w:sz w:val="11"/>
      <w:szCs w:val="11"/>
    </w:rPr>
  </w:style>
  <w:style w:type="character" w:customStyle="1" w:styleId="1f4">
    <w:name w:val="Заголовок №1_"/>
    <w:link w:val="1f5"/>
    <w:uiPriority w:val="99"/>
    <w:locked/>
    <w:rsid w:val="0081048D"/>
    <w:rPr>
      <w:rFonts w:ascii="Batang" w:eastAsia="Batang" w:hAnsi="Batang" w:cs="Batang"/>
      <w:b/>
      <w:bCs/>
      <w:shd w:val="clear" w:color="auto" w:fill="FFFFFF"/>
    </w:rPr>
  </w:style>
  <w:style w:type="paragraph" w:customStyle="1" w:styleId="1f5">
    <w:name w:val="Заголовок №1"/>
    <w:basedOn w:val="a4"/>
    <w:link w:val="1f4"/>
    <w:uiPriority w:val="99"/>
    <w:rsid w:val="0081048D"/>
    <w:pPr>
      <w:shd w:val="clear" w:color="auto" w:fill="FFFFFF"/>
      <w:spacing w:before="300" w:after="300" w:line="240" w:lineRule="atLeast"/>
      <w:contextualSpacing/>
      <w:outlineLvl w:val="0"/>
    </w:pPr>
    <w:rPr>
      <w:rFonts w:ascii="Batang" w:eastAsia="Batang" w:hAnsi="Batang" w:cs="Batang"/>
      <w:b/>
      <w:bCs/>
    </w:rPr>
  </w:style>
  <w:style w:type="character" w:customStyle="1" w:styleId="2f5">
    <w:name w:val="Подпись к картинке (2)_"/>
    <w:link w:val="2f6"/>
    <w:uiPriority w:val="99"/>
    <w:locked/>
    <w:rsid w:val="0081048D"/>
    <w:rPr>
      <w:rFonts w:ascii="Times New Roman" w:hAnsi="Times New Roman"/>
      <w:i/>
      <w:iCs/>
      <w:shd w:val="clear" w:color="auto" w:fill="FFFFFF"/>
    </w:rPr>
  </w:style>
  <w:style w:type="paragraph" w:customStyle="1" w:styleId="2f6">
    <w:name w:val="Подпись к картинке (2)"/>
    <w:basedOn w:val="a4"/>
    <w:link w:val="2f5"/>
    <w:uiPriority w:val="99"/>
    <w:rsid w:val="0081048D"/>
    <w:pPr>
      <w:shd w:val="clear" w:color="auto" w:fill="FFFFFF"/>
      <w:spacing w:after="0" w:line="240" w:lineRule="atLeast"/>
      <w:contextualSpacing/>
    </w:pPr>
    <w:rPr>
      <w:rFonts w:ascii="Times New Roman" w:hAnsi="Times New Roman"/>
      <w:i/>
      <w:iCs/>
    </w:rPr>
  </w:style>
  <w:style w:type="character" w:customStyle="1" w:styleId="270">
    <w:name w:val="Основной текст (27)_"/>
    <w:link w:val="271"/>
    <w:uiPriority w:val="99"/>
    <w:locked/>
    <w:rsid w:val="0081048D"/>
    <w:rPr>
      <w:rFonts w:ascii="Times New Roman" w:hAnsi="Times New Roman"/>
      <w:b/>
      <w:bCs/>
      <w:sz w:val="30"/>
      <w:szCs w:val="30"/>
      <w:shd w:val="clear" w:color="auto" w:fill="FFFFFF"/>
    </w:rPr>
  </w:style>
  <w:style w:type="paragraph" w:customStyle="1" w:styleId="271">
    <w:name w:val="Основной текст (27)1"/>
    <w:basedOn w:val="a4"/>
    <w:link w:val="270"/>
    <w:uiPriority w:val="99"/>
    <w:rsid w:val="0081048D"/>
    <w:pPr>
      <w:shd w:val="clear" w:color="auto" w:fill="FFFFFF"/>
      <w:spacing w:after="0" w:line="240" w:lineRule="atLeast"/>
      <w:contextualSpacing/>
    </w:pPr>
    <w:rPr>
      <w:rFonts w:ascii="Times New Roman" w:hAnsi="Times New Roman"/>
      <w:b/>
      <w:bCs/>
      <w:sz w:val="30"/>
      <w:szCs w:val="30"/>
    </w:rPr>
  </w:style>
  <w:style w:type="character" w:customStyle="1" w:styleId="214">
    <w:name w:val="Основной текст (21)_"/>
    <w:link w:val="215"/>
    <w:uiPriority w:val="99"/>
    <w:locked/>
    <w:rsid w:val="0081048D"/>
    <w:rPr>
      <w:rFonts w:ascii="Times New Roman" w:hAnsi="Times New Roman"/>
      <w:sz w:val="31"/>
      <w:szCs w:val="31"/>
      <w:shd w:val="clear" w:color="auto" w:fill="FFFFFF"/>
    </w:rPr>
  </w:style>
  <w:style w:type="paragraph" w:customStyle="1" w:styleId="215">
    <w:name w:val="Основной текст (21)"/>
    <w:basedOn w:val="a4"/>
    <w:link w:val="214"/>
    <w:uiPriority w:val="99"/>
    <w:rsid w:val="0081048D"/>
    <w:pPr>
      <w:shd w:val="clear" w:color="auto" w:fill="FFFFFF"/>
      <w:spacing w:after="0" w:line="240" w:lineRule="atLeast"/>
      <w:contextualSpacing/>
    </w:pPr>
    <w:rPr>
      <w:rFonts w:ascii="Times New Roman" w:hAnsi="Times New Roman"/>
      <w:sz w:val="31"/>
      <w:szCs w:val="31"/>
    </w:rPr>
  </w:style>
  <w:style w:type="character" w:customStyle="1" w:styleId="230">
    <w:name w:val="Основной текст (23)_"/>
    <w:link w:val="231"/>
    <w:uiPriority w:val="99"/>
    <w:locked/>
    <w:rsid w:val="0081048D"/>
    <w:rPr>
      <w:rFonts w:ascii="Times New Roman" w:hAnsi="Times New Roman"/>
      <w:spacing w:val="-10"/>
      <w:sz w:val="33"/>
      <w:szCs w:val="33"/>
      <w:shd w:val="clear" w:color="auto" w:fill="FFFFFF"/>
    </w:rPr>
  </w:style>
  <w:style w:type="paragraph" w:customStyle="1" w:styleId="231">
    <w:name w:val="Основной текст (23)"/>
    <w:basedOn w:val="a4"/>
    <w:link w:val="230"/>
    <w:uiPriority w:val="99"/>
    <w:rsid w:val="0081048D"/>
    <w:pPr>
      <w:shd w:val="clear" w:color="auto" w:fill="FFFFFF"/>
      <w:spacing w:after="0" w:line="240" w:lineRule="atLeast"/>
      <w:contextualSpacing/>
    </w:pPr>
    <w:rPr>
      <w:rFonts w:ascii="Times New Roman" w:hAnsi="Times New Roman"/>
      <w:spacing w:val="-10"/>
      <w:sz w:val="33"/>
      <w:szCs w:val="33"/>
    </w:rPr>
  </w:style>
  <w:style w:type="character" w:customStyle="1" w:styleId="2f7">
    <w:name w:val="Заголовок №2_"/>
    <w:link w:val="2f8"/>
    <w:locked/>
    <w:rsid w:val="0081048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f8">
    <w:name w:val="Заголовок №2"/>
    <w:basedOn w:val="a4"/>
    <w:link w:val="2f7"/>
    <w:rsid w:val="0081048D"/>
    <w:pPr>
      <w:shd w:val="clear" w:color="auto" w:fill="FFFFFF"/>
      <w:spacing w:before="300" w:after="0" w:line="278" w:lineRule="exact"/>
      <w:ind w:hanging="300"/>
      <w:contextualSpacing/>
      <w:jc w:val="both"/>
      <w:outlineLvl w:val="1"/>
    </w:pPr>
    <w:rPr>
      <w:rFonts w:ascii="Times New Roman" w:eastAsia="Times New Roman" w:hAnsi="Times New Roman"/>
      <w:sz w:val="23"/>
      <w:szCs w:val="23"/>
    </w:rPr>
  </w:style>
  <w:style w:type="character" w:customStyle="1" w:styleId="48">
    <w:name w:val="Основной текст (48)_"/>
    <w:link w:val="480"/>
    <w:locked/>
    <w:rsid w:val="0081048D"/>
    <w:rPr>
      <w:rFonts w:ascii="Tahoma" w:eastAsia="Tahoma" w:hAnsi="Tahoma" w:cs="Tahoma"/>
      <w:sz w:val="25"/>
      <w:szCs w:val="25"/>
      <w:shd w:val="clear" w:color="auto" w:fill="FFFFFF"/>
    </w:rPr>
  </w:style>
  <w:style w:type="paragraph" w:customStyle="1" w:styleId="480">
    <w:name w:val="Основной текст (48)"/>
    <w:basedOn w:val="a4"/>
    <w:link w:val="48"/>
    <w:rsid w:val="0081048D"/>
    <w:pPr>
      <w:shd w:val="clear" w:color="auto" w:fill="FFFFFF"/>
      <w:spacing w:after="0" w:line="0" w:lineRule="atLeast"/>
      <w:contextualSpacing/>
    </w:pPr>
    <w:rPr>
      <w:rFonts w:ascii="Tahoma" w:eastAsia="Tahoma" w:hAnsi="Tahoma" w:cs="Tahoma"/>
      <w:sz w:val="25"/>
      <w:szCs w:val="25"/>
    </w:rPr>
  </w:style>
  <w:style w:type="character" w:customStyle="1" w:styleId="500">
    <w:name w:val="Основной текст (50)_"/>
    <w:link w:val="501"/>
    <w:locked/>
    <w:rsid w:val="0081048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01">
    <w:name w:val="Основной текст (50)"/>
    <w:basedOn w:val="a4"/>
    <w:link w:val="50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</w:rPr>
  </w:style>
  <w:style w:type="character" w:customStyle="1" w:styleId="520">
    <w:name w:val="Основной текст (52)_"/>
    <w:link w:val="521"/>
    <w:locked/>
    <w:rsid w:val="0081048D"/>
    <w:rPr>
      <w:rFonts w:ascii="Courier New" w:eastAsia="Courier New" w:hAnsi="Courier New" w:cs="Courier New"/>
      <w:spacing w:val="-30"/>
      <w:sz w:val="28"/>
      <w:szCs w:val="28"/>
      <w:shd w:val="clear" w:color="auto" w:fill="FFFFFF"/>
    </w:rPr>
  </w:style>
  <w:style w:type="paragraph" w:customStyle="1" w:styleId="521">
    <w:name w:val="Основной текст (52)"/>
    <w:basedOn w:val="a4"/>
    <w:link w:val="52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30"/>
      <w:sz w:val="28"/>
      <w:szCs w:val="28"/>
    </w:rPr>
  </w:style>
  <w:style w:type="character" w:customStyle="1" w:styleId="510">
    <w:name w:val="Основной текст (51)_"/>
    <w:link w:val="511"/>
    <w:locked/>
    <w:rsid w:val="0081048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511">
    <w:name w:val="Основной текст (51)"/>
    <w:basedOn w:val="a4"/>
    <w:link w:val="51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</w:rPr>
  </w:style>
  <w:style w:type="character" w:customStyle="1" w:styleId="530">
    <w:name w:val="Основной текст (53)_"/>
    <w:link w:val="531"/>
    <w:locked/>
    <w:rsid w:val="0081048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31">
    <w:name w:val="Основной текст (53)"/>
    <w:basedOn w:val="a4"/>
    <w:link w:val="53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</w:rPr>
  </w:style>
  <w:style w:type="character" w:customStyle="1" w:styleId="49">
    <w:name w:val="Основной текст (49)_"/>
    <w:link w:val="490"/>
    <w:locked/>
    <w:rsid w:val="0081048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490">
    <w:name w:val="Основной текст (49)"/>
    <w:basedOn w:val="a4"/>
    <w:link w:val="49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</w:rPr>
  </w:style>
  <w:style w:type="character" w:customStyle="1" w:styleId="540">
    <w:name w:val="Основной текст (54)_"/>
    <w:link w:val="541"/>
    <w:locked/>
    <w:rsid w:val="0081048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41">
    <w:name w:val="Основной текст (54)"/>
    <w:basedOn w:val="a4"/>
    <w:link w:val="54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</w:rPr>
  </w:style>
  <w:style w:type="character" w:customStyle="1" w:styleId="59">
    <w:name w:val="Основной текст (59)_"/>
    <w:link w:val="590"/>
    <w:locked/>
    <w:rsid w:val="0081048D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paragraph" w:customStyle="1" w:styleId="590">
    <w:name w:val="Основной текст (59)"/>
    <w:basedOn w:val="a4"/>
    <w:link w:val="59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28"/>
      <w:szCs w:val="28"/>
    </w:rPr>
  </w:style>
  <w:style w:type="character" w:customStyle="1" w:styleId="611">
    <w:name w:val="Основной текст (61)_"/>
    <w:link w:val="612"/>
    <w:locked/>
    <w:rsid w:val="0081048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612">
    <w:name w:val="Основной текст (61)"/>
    <w:basedOn w:val="a4"/>
    <w:link w:val="611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</w:rPr>
  </w:style>
  <w:style w:type="character" w:customStyle="1" w:styleId="55">
    <w:name w:val="Основной текст (55)_"/>
    <w:link w:val="550"/>
    <w:locked/>
    <w:rsid w:val="0081048D"/>
    <w:rPr>
      <w:rFonts w:ascii="Courier New" w:eastAsia="Courier New" w:hAnsi="Courier New" w:cs="Courier New"/>
      <w:spacing w:val="-20"/>
      <w:sz w:val="31"/>
      <w:szCs w:val="31"/>
      <w:shd w:val="clear" w:color="auto" w:fill="FFFFFF"/>
    </w:rPr>
  </w:style>
  <w:style w:type="paragraph" w:customStyle="1" w:styleId="550">
    <w:name w:val="Основной текст (55)"/>
    <w:basedOn w:val="a4"/>
    <w:link w:val="55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1"/>
      <w:szCs w:val="31"/>
    </w:rPr>
  </w:style>
  <w:style w:type="character" w:customStyle="1" w:styleId="58">
    <w:name w:val="Основной текст (58)_"/>
    <w:link w:val="580"/>
    <w:locked/>
    <w:rsid w:val="0081048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80">
    <w:name w:val="Основной текст (58)"/>
    <w:basedOn w:val="a4"/>
    <w:link w:val="58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</w:rPr>
  </w:style>
  <w:style w:type="character" w:customStyle="1" w:styleId="57">
    <w:name w:val="Основной текст (57)_"/>
    <w:link w:val="570"/>
    <w:locked/>
    <w:rsid w:val="0081048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570">
    <w:name w:val="Основной текст (57)"/>
    <w:basedOn w:val="a4"/>
    <w:link w:val="57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</w:rPr>
  </w:style>
  <w:style w:type="character" w:customStyle="1" w:styleId="56">
    <w:name w:val="Основной текст (56)_"/>
    <w:link w:val="560"/>
    <w:locked/>
    <w:rsid w:val="0081048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560">
    <w:name w:val="Основной текст (56)"/>
    <w:basedOn w:val="a4"/>
    <w:link w:val="56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</w:rPr>
  </w:style>
  <w:style w:type="character" w:customStyle="1" w:styleId="640">
    <w:name w:val="Основной текст (64)_"/>
    <w:link w:val="641"/>
    <w:locked/>
    <w:rsid w:val="0081048D"/>
    <w:rPr>
      <w:rFonts w:ascii="Courier New" w:eastAsia="Courier New" w:hAnsi="Courier New" w:cs="Courier New"/>
      <w:spacing w:val="-20"/>
      <w:sz w:val="28"/>
      <w:szCs w:val="28"/>
      <w:shd w:val="clear" w:color="auto" w:fill="FFFFFF"/>
    </w:rPr>
  </w:style>
  <w:style w:type="paragraph" w:customStyle="1" w:styleId="641">
    <w:name w:val="Основной текст (64)"/>
    <w:basedOn w:val="a4"/>
    <w:link w:val="64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28"/>
      <w:szCs w:val="28"/>
    </w:rPr>
  </w:style>
  <w:style w:type="character" w:customStyle="1" w:styleId="630">
    <w:name w:val="Основной текст (63)_"/>
    <w:link w:val="631"/>
    <w:locked/>
    <w:rsid w:val="0081048D"/>
    <w:rPr>
      <w:rFonts w:ascii="Courier New" w:eastAsia="Courier New" w:hAnsi="Courier New" w:cs="Courier New"/>
      <w:spacing w:val="-20"/>
      <w:sz w:val="29"/>
      <w:szCs w:val="29"/>
      <w:shd w:val="clear" w:color="auto" w:fill="FFFFFF"/>
    </w:rPr>
  </w:style>
  <w:style w:type="paragraph" w:customStyle="1" w:styleId="631">
    <w:name w:val="Основной текст (63)"/>
    <w:basedOn w:val="a4"/>
    <w:link w:val="63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29"/>
      <w:szCs w:val="29"/>
    </w:rPr>
  </w:style>
  <w:style w:type="character" w:customStyle="1" w:styleId="600">
    <w:name w:val="Основной текст (60)_"/>
    <w:link w:val="601"/>
    <w:locked/>
    <w:rsid w:val="0081048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601">
    <w:name w:val="Основной текст (60)"/>
    <w:basedOn w:val="a4"/>
    <w:link w:val="60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</w:rPr>
  </w:style>
  <w:style w:type="character" w:customStyle="1" w:styleId="620">
    <w:name w:val="Основной текст (62)_"/>
    <w:link w:val="621"/>
    <w:locked/>
    <w:rsid w:val="0081048D"/>
    <w:rPr>
      <w:rFonts w:ascii="Courier New" w:eastAsia="Courier New" w:hAnsi="Courier New" w:cs="Courier New"/>
      <w:spacing w:val="-20"/>
      <w:sz w:val="30"/>
      <w:szCs w:val="30"/>
      <w:shd w:val="clear" w:color="auto" w:fill="FFFFFF"/>
    </w:rPr>
  </w:style>
  <w:style w:type="paragraph" w:customStyle="1" w:styleId="621">
    <w:name w:val="Основной текст (62)"/>
    <w:basedOn w:val="a4"/>
    <w:link w:val="620"/>
    <w:rsid w:val="0081048D"/>
    <w:pPr>
      <w:shd w:val="clear" w:color="auto" w:fill="FFFFFF"/>
      <w:spacing w:after="0" w:line="0" w:lineRule="atLeast"/>
      <w:contextualSpacing/>
    </w:pPr>
    <w:rPr>
      <w:rFonts w:ascii="Courier New" w:eastAsia="Courier New" w:hAnsi="Courier New" w:cs="Courier New"/>
      <w:spacing w:val="-20"/>
      <w:sz w:val="30"/>
      <w:szCs w:val="30"/>
    </w:rPr>
  </w:style>
  <w:style w:type="character" w:customStyle="1" w:styleId="220">
    <w:name w:val="Заголовок №2 (2)_"/>
    <w:link w:val="221"/>
    <w:locked/>
    <w:rsid w:val="0081048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21">
    <w:name w:val="Заголовок №2 (2)"/>
    <w:basedOn w:val="a4"/>
    <w:link w:val="220"/>
    <w:rsid w:val="0081048D"/>
    <w:pPr>
      <w:shd w:val="clear" w:color="auto" w:fill="FFFFFF"/>
      <w:spacing w:after="0" w:line="278" w:lineRule="exact"/>
      <w:ind w:firstLine="680"/>
      <w:contextualSpacing/>
      <w:outlineLvl w:val="1"/>
    </w:pPr>
    <w:rPr>
      <w:rFonts w:ascii="Times New Roman" w:eastAsia="Times New Roman" w:hAnsi="Times New Roman"/>
      <w:sz w:val="23"/>
      <w:szCs w:val="23"/>
    </w:rPr>
  </w:style>
  <w:style w:type="paragraph" w:customStyle="1" w:styleId="title12">
    <w:name w:val="title12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e">
    <w:name w:val="таблица Знак"/>
    <w:link w:val="affffff"/>
    <w:locked/>
    <w:rsid w:val="0081048D"/>
    <w:rPr>
      <w:rFonts w:ascii="Times New Roman" w:eastAsia="Times New Roman" w:hAnsi="Times New Roman"/>
      <w:color w:val="000000"/>
      <w:sz w:val="24"/>
      <w:szCs w:val="20"/>
      <w:lang w:eastAsia="ru-RU"/>
    </w:rPr>
  </w:style>
  <w:style w:type="paragraph" w:customStyle="1" w:styleId="affffff">
    <w:name w:val="таблица"/>
    <w:basedOn w:val="a4"/>
    <w:link w:val="afffffe"/>
    <w:qFormat/>
    <w:rsid w:val="0081048D"/>
    <w:pPr>
      <w:spacing w:after="0" w:line="240" w:lineRule="auto"/>
      <w:contextualSpacing/>
      <w:jc w:val="center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customStyle="1" w:styleId="affffff0">
    <w:name w:val="Таблица Знак"/>
    <w:link w:val="affffff1"/>
    <w:locked/>
    <w:rsid w:val="0081048D"/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affffff1">
    <w:name w:val="Таблица"/>
    <w:basedOn w:val="a4"/>
    <w:link w:val="affffff0"/>
    <w:qFormat/>
    <w:rsid w:val="0081048D"/>
    <w:pPr>
      <w:spacing w:after="0" w:line="240" w:lineRule="auto"/>
      <w:contextualSpacing/>
      <w:jc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2f9">
    <w:name w:val="Стиль2"/>
    <w:basedOn w:val="a4"/>
    <w:link w:val="2fa"/>
    <w:qFormat/>
    <w:rsid w:val="0081048D"/>
    <w:pPr>
      <w:spacing w:after="0" w:line="240" w:lineRule="auto"/>
      <w:contextualSpacing/>
      <w:jc w:val="both"/>
    </w:pPr>
    <w:rPr>
      <w:rFonts w:ascii="Times New Roman" w:eastAsia="Times New Roman" w:hAnsi="Times New Roman" w:cs="Arial"/>
      <w:sz w:val="24"/>
      <w:lang w:eastAsia="ar-SA"/>
    </w:rPr>
  </w:style>
  <w:style w:type="paragraph" w:customStyle="1" w:styleId="3d">
    <w:name w:val="Стиль3"/>
    <w:rsid w:val="0081048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6">
    <w:name w:val="Указатель1"/>
    <w:basedOn w:val="a4"/>
    <w:rsid w:val="0081048D"/>
    <w:pPr>
      <w:suppressLineNumbers/>
      <w:spacing w:after="0" w:line="240" w:lineRule="auto"/>
      <w:contextualSpacing/>
    </w:pPr>
    <w:rPr>
      <w:rFonts w:ascii="Arial" w:eastAsia="Times New Roman" w:hAnsi="Arial" w:cs="Tahoma"/>
      <w:sz w:val="24"/>
      <w:lang w:eastAsia="ar-SA"/>
    </w:rPr>
  </w:style>
  <w:style w:type="paragraph" w:customStyle="1" w:styleId="2fb">
    <w:name w:val="Приложение2"/>
    <w:basedOn w:val="12"/>
    <w:rsid w:val="0081048D"/>
    <w:pPr>
      <w:suppressAutoHyphens/>
      <w:spacing w:before="0" w:after="400" w:line="240" w:lineRule="auto"/>
      <w:ind w:left="432"/>
      <w:contextualSpacing/>
    </w:pPr>
    <w:rPr>
      <w:rFonts w:ascii="Arial" w:hAnsi="Arial"/>
      <w:kern w:val="2"/>
      <w:sz w:val="32"/>
      <w:lang w:eastAsia="ar-SA"/>
    </w:rPr>
  </w:style>
  <w:style w:type="paragraph" w:customStyle="1" w:styleId="1f7">
    <w:name w:val="заголовок 1"/>
    <w:basedOn w:val="a4"/>
    <w:next w:val="a4"/>
    <w:rsid w:val="0081048D"/>
    <w:pPr>
      <w:keepNext/>
      <w:autoSpaceDE w:val="0"/>
      <w:spacing w:after="0" w:line="240" w:lineRule="atLeast"/>
      <w:contextualSpacing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ar-SA"/>
    </w:rPr>
  </w:style>
  <w:style w:type="paragraph" w:customStyle="1" w:styleId="CharChar0">
    <w:name w:val="Знак Знак Знак Char Char"/>
    <w:basedOn w:val="a4"/>
    <w:rsid w:val="0081048D"/>
    <w:pPr>
      <w:spacing w:after="160" w:line="240" w:lineRule="exact"/>
      <w:contextualSpacing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8">
    <w:name w:val="Текст примечания1"/>
    <w:basedOn w:val="a4"/>
    <w:uiPriority w:val="99"/>
    <w:rsid w:val="0081048D"/>
    <w:pPr>
      <w:spacing w:after="0" w:line="240" w:lineRule="auto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ffff2">
    <w:name w:val="Заголовок таблицы"/>
    <w:basedOn w:val="afff5"/>
    <w:rsid w:val="0081048D"/>
    <w:pPr>
      <w:suppressAutoHyphens w:val="0"/>
      <w:contextualSpacing/>
      <w:jc w:val="center"/>
    </w:pPr>
    <w:rPr>
      <w:rFonts w:ascii="Times New Roman" w:hAnsi="Times New Roman"/>
      <w:b/>
      <w:bCs/>
      <w:sz w:val="24"/>
      <w:szCs w:val="22"/>
    </w:rPr>
  </w:style>
  <w:style w:type="paragraph" w:customStyle="1" w:styleId="affffff3">
    <w:name w:val="Содержимое врезки"/>
    <w:basedOn w:val="a5"/>
    <w:rsid w:val="0081048D"/>
    <w:pPr>
      <w:spacing w:line="240" w:lineRule="auto"/>
      <w:contextualSpacing/>
    </w:pPr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710">
    <w:name w:val="Заголовок 71"/>
    <w:basedOn w:val="a4"/>
    <w:next w:val="a4"/>
    <w:qFormat/>
    <w:rsid w:val="0081048D"/>
    <w:pPr>
      <w:keepNext/>
      <w:keepLines/>
      <w:spacing w:before="200" w:after="0" w:line="360" w:lineRule="auto"/>
      <w:contextualSpacing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</w:rPr>
  </w:style>
  <w:style w:type="paragraph" w:customStyle="1" w:styleId="810">
    <w:name w:val="Заголовок 81"/>
    <w:basedOn w:val="a4"/>
    <w:next w:val="a4"/>
    <w:qFormat/>
    <w:rsid w:val="0081048D"/>
    <w:pPr>
      <w:keepNext/>
      <w:keepLines/>
      <w:spacing w:before="200" w:after="0" w:line="360" w:lineRule="auto"/>
      <w:contextualSpacing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customStyle="1" w:styleId="style13379514330000000559msonormal">
    <w:name w:val="style_13379514330000000559msonormal"/>
    <w:basedOn w:val="a4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4">
    <w:name w:val="Таблицы (моноширинный)"/>
    <w:basedOn w:val="a4"/>
    <w:next w:val="a4"/>
    <w:uiPriority w:val="99"/>
    <w:rsid w:val="0081048D"/>
    <w:pPr>
      <w:autoSpaceDE w:val="0"/>
      <w:autoSpaceDN w:val="0"/>
      <w:adjustRightInd w:val="0"/>
      <w:spacing w:after="0" w:line="240" w:lineRule="auto"/>
      <w:contextualSpacing/>
      <w:jc w:val="both"/>
    </w:pPr>
    <w:rPr>
      <w:rFonts w:ascii="Courier New" w:eastAsia="Calibri" w:hAnsi="Courier New" w:cs="Courier New"/>
    </w:rPr>
  </w:style>
  <w:style w:type="paragraph" w:customStyle="1" w:styleId="Style99">
    <w:name w:val="Style99"/>
    <w:basedOn w:val="a4"/>
    <w:uiPriority w:val="99"/>
    <w:rsid w:val="0081048D"/>
    <w:pPr>
      <w:spacing w:after="0" w:line="278" w:lineRule="exact"/>
      <w:ind w:firstLine="710"/>
      <w:contextualSpacing/>
      <w:jc w:val="both"/>
    </w:pPr>
    <w:rPr>
      <w:rFonts w:ascii="Arial" w:eastAsia="Arial" w:hAnsi="Arial" w:cs="Arial"/>
      <w:sz w:val="20"/>
      <w:szCs w:val="20"/>
      <w:lang w:eastAsia="ru-RU"/>
    </w:rPr>
  </w:style>
  <w:style w:type="paragraph" w:customStyle="1" w:styleId="s10">
    <w:name w:val="s_1"/>
    <w:basedOn w:val="a4"/>
    <w:uiPriority w:val="99"/>
    <w:rsid w:val="0081048D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5">
    <w:name w:val="основной Знак"/>
    <w:link w:val="affffff6"/>
    <w:locked/>
    <w:rsid w:val="0081048D"/>
    <w:rPr>
      <w:rFonts w:ascii="Times New Roman" w:hAnsi="Times New Roman"/>
      <w:sz w:val="24"/>
      <w:szCs w:val="24"/>
    </w:rPr>
  </w:style>
  <w:style w:type="paragraph" w:customStyle="1" w:styleId="affffff6">
    <w:name w:val="основной"/>
    <w:basedOn w:val="a4"/>
    <w:link w:val="affffff5"/>
    <w:qFormat/>
    <w:rsid w:val="0081048D"/>
    <w:pPr>
      <w:spacing w:after="0" w:line="360" w:lineRule="auto"/>
      <w:ind w:firstLine="567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affffff7">
    <w:name w:val="Табличный"/>
    <w:basedOn w:val="a4"/>
    <w:uiPriority w:val="99"/>
    <w:rsid w:val="0081048D"/>
    <w:pPr>
      <w:widowControl w:val="0"/>
      <w:autoSpaceDE w:val="0"/>
      <w:autoSpaceDN w:val="0"/>
      <w:adjustRightInd w:val="0"/>
      <w:spacing w:after="0" w:line="240" w:lineRule="auto"/>
      <w:contextualSpacing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ffff8">
    <w:name w:val="Раздел Знак"/>
    <w:link w:val="a2"/>
    <w:uiPriority w:val="99"/>
    <w:locked/>
    <w:rsid w:val="0081048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a2">
    <w:name w:val="Раздел"/>
    <w:basedOn w:val="afffa"/>
    <w:link w:val="affffff8"/>
    <w:uiPriority w:val="99"/>
    <w:qFormat/>
    <w:rsid w:val="0081048D"/>
    <w:pPr>
      <w:numPr>
        <w:ilvl w:val="0"/>
        <w:numId w:val="11"/>
      </w:numPr>
      <w:ind w:left="0" w:firstLine="0"/>
    </w:pPr>
    <w:rPr>
      <w:rFonts w:ascii="Cambria" w:eastAsia="Times New Roman" w:hAnsi="Cambria" w:cs="Times New Roman"/>
      <w:color w:val="4F81BD"/>
    </w:rPr>
  </w:style>
  <w:style w:type="paragraph" w:customStyle="1" w:styleId="Style1">
    <w:name w:val="Style1"/>
    <w:basedOn w:val="a4"/>
    <w:rsid w:val="0081048D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9">
    <w:name w:val="КАТ_обычный"/>
    <w:basedOn w:val="a4"/>
    <w:qFormat/>
    <w:rsid w:val="0081048D"/>
    <w:pPr>
      <w:spacing w:before="60" w:after="60"/>
      <w:contextualSpacing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NoSpacingChar">
    <w:name w:val="No Spacing Char"/>
    <w:locked/>
    <w:rsid w:val="0081048D"/>
    <w:rPr>
      <w:rFonts w:ascii="Times New Roman" w:hAnsi="Times New Roman"/>
      <w:sz w:val="24"/>
      <w:szCs w:val="32"/>
      <w:lang w:val="en-US"/>
    </w:rPr>
  </w:style>
  <w:style w:type="character" w:styleId="affffffa">
    <w:name w:val="footnote reference"/>
    <w:unhideWhenUsed/>
    <w:rsid w:val="0081048D"/>
    <w:rPr>
      <w:vertAlign w:val="superscript"/>
    </w:rPr>
  </w:style>
  <w:style w:type="character" w:styleId="affffffb">
    <w:name w:val="annotation reference"/>
    <w:unhideWhenUsed/>
    <w:rsid w:val="0081048D"/>
    <w:rPr>
      <w:sz w:val="16"/>
      <w:szCs w:val="16"/>
    </w:rPr>
  </w:style>
  <w:style w:type="character" w:styleId="affffffc">
    <w:name w:val="endnote reference"/>
    <w:uiPriority w:val="99"/>
    <w:semiHidden/>
    <w:unhideWhenUsed/>
    <w:rsid w:val="0081048D"/>
    <w:rPr>
      <w:vertAlign w:val="superscript"/>
    </w:rPr>
  </w:style>
  <w:style w:type="character" w:styleId="affffffd">
    <w:name w:val="Placeholder Text"/>
    <w:uiPriority w:val="99"/>
    <w:semiHidden/>
    <w:rsid w:val="0081048D"/>
    <w:rPr>
      <w:color w:val="808080"/>
    </w:rPr>
  </w:style>
  <w:style w:type="character" w:styleId="affffffe">
    <w:name w:val="Subtle Emphasis"/>
    <w:uiPriority w:val="19"/>
    <w:qFormat/>
    <w:rsid w:val="0081048D"/>
    <w:rPr>
      <w:i/>
      <w:iCs w:val="0"/>
      <w:color w:val="5A5A5A"/>
    </w:rPr>
  </w:style>
  <w:style w:type="character" w:styleId="afffffff">
    <w:name w:val="Intense Emphasis"/>
    <w:uiPriority w:val="21"/>
    <w:qFormat/>
    <w:rsid w:val="0081048D"/>
    <w:rPr>
      <w:b/>
      <w:bCs w:val="0"/>
      <w:i/>
      <w:iCs w:val="0"/>
      <w:sz w:val="24"/>
      <w:szCs w:val="24"/>
      <w:u w:val="single"/>
    </w:rPr>
  </w:style>
  <w:style w:type="character" w:styleId="afffffff0">
    <w:name w:val="Subtle Reference"/>
    <w:uiPriority w:val="31"/>
    <w:qFormat/>
    <w:rsid w:val="0081048D"/>
    <w:rPr>
      <w:sz w:val="24"/>
      <w:szCs w:val="24"/>
      <w:u w:val="single"/>
    </w:rPr>
  </w:style>
  <w:style w:type="character" w:styleId="afffffff1">
    <w:name w:val="Intense Reference"/>
    <w:uiPriority w:val="32"/>
    <w:qFormat/>
    <w:rsid w:val="0081048D"/>
    <w:rPr>
      <w:b/>
      <w:bCs w:val="0"/>
      <w:sz w:val="24"/>
      <w:u w:val="single"/>
    </w:rPr>
  </w:style>
  <w:style w:type="character" w:customStyle="1" w:styleId="HTML10">
    <w:name w:val="Стандартный HTML Знак1"/>
    <w:basedOn w:val="a6"/>
    <w:uiPriority w:val="99"/>
    <w:semiHidden/>
    <w:rsid w:val="0081048D"/>
    <w:rPr>
      <w:rFonts w:ascii="Consolas" w:eastAsia="Calibri" w:hAnsi="Consolas" w:cs="Consolas" w:hint="default"/>
      <w:sz w:val="20"/>
      <w:szCs w:val="20"/>
    </w:rPr>
  </w:style>
  <w:style w:type="character" w:customStyle="1" w:styleId="1f9">
    <w:name w:val="Текст сноски Знак1"/>
    <w:basedOn w:val="a6"/>
    <w:uiPriority w:val="99"/>
    <w:semiHidden/>
    <w:rsid w:val="0081048D"/>
    <w:rPr>
      <w:rFonts w:ascii="Calibri" w:eastAsia="Calibri" w:hAnsi="Calibri" w:cs="Times New Roman" w:hint="default"/>
      <w:sz w:val="20"/>
      <w:szCs w:val="20"/>
    </w:rPr>
  </w:style>
  <w:style w:type="character" w:customStyle="1" w:styleId="1fa">
    <w:name w:val="Текст примечания Знак1"/>
    <w:basedOn w:val="a6"/>
    <w:uiPriority w:val="99"/>
    <w:semiHidden/>
    <w:rsid w:val="0081048D"/>
    <w:rPr>
      <w:rFonts w:ascii="Calibri" w:eastAsia="Calibri" w:hAnsi="Calibri" w:cs="Times New Roman" w:hint="default"/>
      <w:sz w:val="20"/>
      <w:szCs w:val="20"/>
    </w:rPr>
  </w:style>
  <w:style w:type="character" w:customStyle="1" w:styleId="1fb">
    <w:name w:val="Название Знак1"/>
    <w:locked/>
    <w:rsid w:val="0081048D"/>
    <w:rPr>
      <w:rFonts w:ascii="Cambria" w:eastAsia="Times New Roman" w:hAnsi="Cambria" w:hint="default"/>
      <w:b/>
      <w:bCs/>
      <w:kern w:val="28"/>
      <w:sz w:val="32"/>
      <w:szCs w:val="32"/>
      <w:lang w:val="en-US" w:bidi="en-US"/>
    </w:rPr>
  </w:style>
  <w:style w:type="character" w:customStyle="1" w:styleId="1fc">
    <w:name w:val="Красная строка Знак1"/>
    <w:basedOn w:val="aa"/>
    <w:uiPriority w:val="99"/>
    <w:semiHidden/>
    <w:rsid w:val="0081048D"/>
    <w:rPr>
      <w:rFonts w:ascii="Times New Roman" w:eastAsia="Times New Roman" w:hAnsi="Times New Roman" w:cs="Times New Roman" w:hint="default"/>
      <w:sz w:val="24"/>
      <w:szCs w:val="24"/>
      <w:lang w:val="en-US" w:eastAsia="ru-RU" w:bidi="en-US"/>
    </w:rPr>
  </w:style>
  <w:style w:type="character" w:customStyle="1" w:styleId="216">
    <w:name w:val="Красная строка 2 Знак1"/>
    <w:basedOn w:val="af4"/>
    <w:uiPriority w:val="99"/>
    <w:semiHidden/>
    <w:rsid w:val="0081048D"/>
    <w:rPr>
      <w:rFonts w:ascii="Times New Roman" w:eastAsia="Times New Roman" w:hAnsi="Times New Roman" w:cs="Times New Roman" w:hint="default"/>
      <w:sz w:val="28"/>
      <w:szCs w:val="24"/>
      <w:lang w:val="en-US" w:eastAsia="ru-RU" w:bidi="en-US"/>
    </w:rPr>
  </w:style>
  <w:style w:type="character" w:customStyle="1" w:styleId="312">
    <w:name w:val="Основной текст 3 Знак1"/>
    <w:basedOn w:val="a6"/>
    <w:uiPriority w:val="99"/>
    <w:semiHidden/>
    <w:rsid w:val="0081048D"/>
    <w:rPr>
      <w:rFonts w:ascii="Calibri" w:eastAsia="Calibri" w:hAnsi="Calibri" w:cs="Times New Roman" w:hint="default"/>
      <w:sz w:val="16"/>
      <w:szCs w:val="16"/>
    </w:rPr>
  </w:style>
  <w:style w:type="character" w:customStyle="1" w:styleId="313">
    <w:name w:val="Основной текст с отступом 3 Знак1"/>
    <w:basedOn w:val="a6"/>
    <w:uiPriority w:val="99"/>
    <w:semiHidden/>
    <w:rsid w:val="0081048D"/>
    <w:rPr>
      <w:rFonts w:ascii="Calibri" w:eastAsia="Calibri" w:hAnsi="Calibri" w:cs="Times New Roman" w:hint="default"/>
      <w:sz w:val="16"/>
      <w:szCs w:val="16"/>
    </w:rPr>
  </w:style>
  <w:style w:type="character" w:customStyle="1" w:styleId="1fd">
    <w:name w:val="Схема документа Знак1"/>
    <w:semiHidden/>
    <w:rsid w:val="0081048D"/>
    <w:rPr>
      <w:rFonts w:ascii="Tahoma" w:eastAsia="Calibri" w:hAnsi="Tahoma" w:cs="Tahoma" w:hint="default"/>
      <w:sz w:val="16"/>
      <w:szCs w:val="16"/>
    </w:rPr>
  </w:style>
  <w:style w:type="character" w:customStyle="1" w:styleId="1fe">
    <w:name w:val="Тема примечания Знак1"/>
    <w:basedOn w:val="1fa"/>
    <w:uiPriority w:val="99"/>
    <w:semiHidden/>
    <w:rsid w:val="0081048D"/>
    <w:rPr>
      <w:rFonts w:ascii="Calibri" w:eastAsia="Calibri" w:hAnsi="Calibri" w:cs="Times New Roman" w:hint="default"/>
      <w:b/>
      <w:bCs/>
      <w:sz w:val="20"/>
      <w:szCs w:val="20"/>
    </w:rPr>
  </w:style>
  <w:style w:type="character" w:customStyle="1" w:styleId="2fc">
    <w:name w:val="Заголовок 2 Знак Знак Знак Знак"/>
    <w:rsid w:val="0081048D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character" w:customStyle="1" w:styleId="grame">
    <w:name w:val="grame"/>
    <w:basedOn w:val="a6"/>
    <w:rsid w:val="0081048D"/>
  </w:style>
  <w:style w:type="character" w:customStyle="1" w:styleId="afffffff2">
    <w:name w:val="Цветовое выделение"/>
    <w:rsid w:val="0081048D"/>
    <w:rPr>
      <w:b/>
      <w:bCs/>
      <w:color w:val="000080"/>
      <w:sz w:val="20"/>
      <w:szCs w:val="20"/>
    </w:rPr>
  </w:style>
  <w:style w:type="character" w:customStyle="1" w:styleId="afffffff3">
    <w:name w:val="Гипертекстовая ссылка"/>
    <w:rsid w:val="0081048D"/>
    <w:rPr>
      <w:b/>
      <w:bCs/>
      <w:color w:val="008000"/>
      <w:sz w:val="20"/>
      <w:szCs w:val="20"/>
      <w:u w:val="single"/>
    </w:rPr>
  </w:style>
  <w:style w:type="character" w:customStyle="1" w:styleId="1ff">
    <w:name w:val="Основной текст1"/>
    <w:rsid w:val="0081048D"/>
    <w:rPr>
      <w:rFonts w:ascii="Times New Roman" w:eastAsia="Times New Roman" w:hAnsi="Times New Roman" w:cs="Times New Roman" w:hint="default"/>
      <w:sz w:val="20"/>
      <w:szCs w:val="20"/>
      <w:shd w:val="clear" w:color="auto" w:fill="FFFFFF"/>
    </w:rPr>
  </w:style>
  <w:style w:type="character" w:customStyle="1" w:styleId="bold">
    <w:name w:val="bold"/>
    <w:basedOn w:val="a6"/>
    <w:rsid w:val="0081048D"/>
  </w:style>
  <w:style w:type="character" w:customStyle="1" w:styleId="apple-style-span">
    <w:name w:val="apple-style-span"/>
    <w:basedOn w:val="a6"/>
    <w:rsid w:val="0081048D"/>
  </w:style>
  <w:style w:type="character" w:customStyle="1" w:styleId="underline">
    <w:name w:val="underline"/>
    <w:basedOn w:val="a6"/>
    <w:rsid w:val="0081048D"/>
  </w:style>
  <w:style w:type="character" w:customStyle="1" w:styleId="term">
    <w:name w:val="term"/>
    <w:basedOn w:val="a6"/>
    <w:rsid w:val="0081048D"/>
  </w:style>
  <w:style w:type="character" w:customStyle="1" w:styleId="guilabel">
    <w:name w:val="guilabel"/>
    <w:basedOn w:val="a6"/>
    <w:rsid w:val="0081048D"/>
  </w:style>
  <w:style w:type="character" w:customStyle="1" w:styleId="217">
    <w:name w:val="Цитата 21"/>
    <w:basedOn w:val="a6"/>
    <w:rsid w:val="0081048D"/>
  </w:style>
  <w:style w:type="character" w:customStyle="1" w:styleId="273">
    <w:name w:val="Основной текст (27)3"/>
    <w:uiPriority w:val="99"/>
    <w:rsid w:val="0081048D"/>
    <w:rPr>
      <w:rFonts w:ascii="Times New Roman" w:hAnsi="Times New Roman" w:cs="Times New Roman" w:hint="default"/>
      <w:b/>
      <w:bCs/>
      <w:spacing w:val="0"/>
      <w:sz w:val="30"/>
      <w:szCs w:val="30"/>
      <w:shd w:val="clear" w:color="auto" w:fill="FFFFFF"/>
    </w:rPr>
  </w:style>
  <w:style w:type="character" w:customStyle="1" w:styleId="21ArialUnicodeMS">
    <w:name w:val="Основной текст (21) + Arial Unicode MS"/>
    <w:aliases w:val="14.5 pt,Полужирный2"/>
    <w:uiPriority w:val="99"/>
    <w:rsid w:val="0081048D"/>
    <w:rPr>
      <w:rFonts w:ascii="Arial Unicode MS" w:eastAsia="Arial Unicode MS" w:hAnsi="Times New Roman" w:cs="Arial Unicode MS" w:hint="eastAsia"/>
      <w:b/>
      <w:bCs/>
      <w:sz w:val="29"/>
      <w:szCs w:val="29"/>
      <w:shd w:val="clear" w:color="auto" w:fill="FFFFFF"/>
    </w:rPr>
  </w:style>
  <w:style w:type="character" w:customStyle="1" w:styleId="1pt">
    <w:name w:val="Основной текст + Интервал 1 pt"/>
    <w:rsid w:val="0081048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0"/>
      <w:sz w:val="23"/>
      <w:szCs w:val="23"/>
      <w:u w:val="none"/>
      <w:effect w:val="none"/>
      <w:shd w:val="clear" w:color="auto" w:fill="FFFFFF"/>
    </w:rPr>
  </w:style>
  <w:style w:type="character" w:customStyle="1" w:styleId="afffffff4">
    <w:name w:val="Основной текст + Полужирный"/>
    <w:rsid w:val="0081048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222">
    <w:name w:val="Заголовок №2 (2) + Полужирный"/>
    <w:rsid w:val="0081048D"/>
    <w:rPr>
      <w:rFonts w:ascii="Times New Roman" w:eastAsia="Times New Roman" w:hAnsi="Times New Roman" w:cs="Times New Roman" w:hint="default"/>
      <w:b/>
      <w:bCs/>
      <w:sz w:val="23"/>
      <w:szCs w:val="23"/>
      <w:shd w:val="clear" w:color="auto" w:fill="FFFFFF"/>
    </w:rPr>
  </w:style>
  <w:style w:type="character" w:customStyle="1" w:styleId="WW8Num3z1">
    <w:name w:val="WW8Num3z1"/>
    <w:rsid w:val="0081048D"/>
    <w:rPr>
      <w:rFonts w:ascii="Symbol" w:hAnsi="Symbol" w:hint="default"/>
    </w:rPr>
  </w:style>
  <w:style w:type="character" w:customStyle="1" w:styleId="WW8Num4z0">
    <w:name w:val="WW8Num4z0"/>
    <w:rsid w:val="0081048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5z0">
    <w:name w:val="WW8Num5z0"/>
    <w:rsid w:val="0081048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6z0">
    <w:name w:val="WW8Num6z0"/>
    <w:rsid w:val="0081048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7z1">
    <w:name w:val="WW8Num7z1"/>
    <w:rsid w:val="0081048D"/>
    <w:rPr>
      <w:i w:val="0"/>
      <w:iCs w:val="0"/>
    </w:rPr>
  </w:style>
  <w:style w:type="character" w:customStyle="1" w:styleId="WW8Num8z0">
    <w:name w:val="WW8Num8z0"/>
    <w:rsid w:val="0081048D"/>
    <w:rPr>
      <w:rFonts w:ascii="Symbol" w:hAnsi="Symbol" w:hint="default"/>
    </w:rPr>
  </w:style>
  <w:style w:type="character" w:customStyle="1" w:styleId="WW8Num9z0">
    <w:name w:val="WW8Num9z0"/>
    <w:rsid w:val="0081048D"/>
    <w:rPr>
      <w:rFonts w:ascii="Symbol" w:hAnsi="Symbol" w:hint="default"/>
    </w:rPr>
  </w:style>
  <w:style w:type="character" w:customStyle="1" w:styleId="Absatz-Standardschriftart">
    <w:name w:val="Absatz-Standardschriftart"/>
    <w:rsid w:val="0081048D"/>
  </w:style>
  <w:style w:type="character" w:customStyle="1" w:styleId="WW8Num1z0">
    <w:name w:val="WW8Num1z0"/>
    <w:rsid w:val="0081048D"/>
    <w:rPr>
      <w:sz w:val="28"/>
    </w:rPr>
  </w:style>
  <w:style w:type="character" w:customStyle="1" w:styleId="WW8Num2z1">
    <w:name w:val="WW8Num2z1"/>
    <w:rsid w:val="0081048D"/>
    <w:rPr>
      <w:rFonts w:ascii="Symbol" w:hAnsi="Symbol" w:hint="default"/>
    </w:rPr>
  </w:style>
  <w:style w:type="character" w:customStyle="1" w:styleId="WW8Num6z1">
    <w:name w:val="WW8Num6z1"/>
    <w:rsid w:val="0081048D"/>
    <w:rPr>
      <w:rFonts w:ascii="Symbol" w:hAnsi="Symbol" w:hint="default"/>
    </w:rPr>
  </w:style>
  <w:style w:type="character" w:customStyle="1" w:styleId="WW8Num7z0">
    <w:name w:val="WW8Num7z0"/>
    <w:rsid w:val="0081048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8z1">
    <w:name w:val="WW8Num8z1"/>
    <w:rsid w:val="0081048D"/>
    <w:rPr>
      <w:rFonts w:ascii="Courier New" w:hAnsi="Courier New" w:cs="Courier New" w:hint="default"/>
    </w:rPr>
  </w:style>
  <w:style w:type="character" w:customStyle="1" w:styleId="WW8Num8z2">
    <w:name w:val="WW8Num8z2"/>
    <w:rsid w:val="0081048D"/>
    <w:rPr>
      <w:rFonts w:ascii="Wingdings" w:hAnsi="Wingdings" w:hint="default"/>
    </w:rPr>
  </w:style>
  <w:style w:type="character" w:customStyle="1" w:styleId="WW8Num10z0">
    <w:name w:val="WW8Num10z0"/>
    <w:rsid w:val="0081048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11z1">
    <w:name w:val="WW8Num11z1"/>
    <w:rsid w:val="0081048D"/>
    <w:rPr>
      <w:i w:val="0"/>
      <w:iCs w:val="0"/>
    </w:rPr>
  </w:style>
  <w:style w:type="character" w:customStyle="1" w:styleId="WW8Num12z0">
    <w:name w:val="WW8Num12z0"/>
    <w:rsid w:val="0081048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8"/>
      <w:szCs w:val="28"/>
      <w:u w:val="none"/>
      <w:effect w:val="none"/>
    </w:rPr>
  </w:style>
  <w:style w:type="character" w:customStyle="1" w:styleId="WW8Num13z0">
    <w:name w:val="WW8Num13z0"/>
    <w:rsid w:val="0081048D"/>
    <w:rPr>
      <w:rFonts w:ascii="Symbol" w:hAnsi="Symbol" w:hint="default"/>
    </w:rPr>
  </w:style>
  <w:style w:type="character" w:customStyle="1" w:styleId="WW8Num13z1">
    <w:name w:val="WW8Num13z1"/>
    <w:rsid w:val="0081048D"/>
    <w:rPr>
      <w:rFonts w:ascii="Courier New" w:hAnsi="Courier New" w:cs="Courier New" w:hint="default"/>
    </w:rPr>
  </w:style>
  <w:style w:type="character" w:customStyle="1" w:styleId="WW8Num13z2">
    <w:name w:val="WW8Num13z2"/>
    <w:rsid w:val="0081048D"/>
    <w:rPr>
      <w:rFonts w:ascii="Wingdings" w:hAnsi="Wingdings" w:hint="default"/>
    </w:rPr>
  </w:style>
  <w:style w:type="character" w:customStyle="1" w:styleId="WW8Num14z1">
    <w:name w:val="WW8Num14z1"/>
    <w:rsid w:val="0081048D"/>
    <w:rPr>
      <w:rFonts w:ascii="Courier New" w:hAnsi="Courier New" w:cs="Courier New" w:hint="default"/>
    </w:rPr>
  </w:style>
  <w:style w:type="character" w:customStyle="1" w:styleId="WW8Num14z2">
    <w:name w:val="WW8Num14z2"/>
    <w:rsid w:val="0081048D"/>
    <w:rPr>
      <w:rFonts w:ascii="Wingdings" w:hAnsi="Wingdings" w:hint="default"/>
    </w:rPr>
  </w:style>
  <w:style w:type="character" w:customStyle="1" w:styleId="WW8Num14z3">
    <w:name w:val="WW8Num14z3"/>
    <w:rsid w:val="0081048D"/>
    <w:rPr>
      <w:rFonts w:ascii="Symbol" w:hAnsi="Symbol" w:hint="default"/>
    </w:rPr>
  </w:style>
  <w:style w:type="character" w:customStyle="1" w:styleId="1ff0">
    <w:name w:val="Основной шрифт абзаца1"/>
    <w:rsid w:val="0081048D"/>
  </w:style>
  <w:style w:type="character" w:customStyle="1" w:styleId="1ff1">
    <w:name w:val="Знак примечания1"/>
    <w:rsid w:val="0081048D"/>
    <w:rPr>
      <w:sz w:val="16"/>
      <w:szCs w:val="16"/>
    </w:rPr>
  </w:style>
  <w:style w:type="character" w:customStyle="1" w:styleId="afffffff5">
    <w:name w:val="Символ сноски"/>
    <w:rsid w:val="0081048D"/>
    <w:rPr>
      <w:vertAlign w:val="superscript"/>
    </w:rPr>
  </w:style>
  <w:style w:type="character" w:customStyle="1" w:styleId="afffffff6">
    <w:name w:val="Символы концевой сноски"/>
    <w:rsid w:val="0081048D"/>
    <w:rPr>
      <w:vertAlign w:val="superscript"/>
    </w:rPr>
  </w:style>
  <w:style w:type="character" w:customStyle="1" w:styleId="WW-">
    <w:name w:val="WW-Символы концевой сноски"/>
    <w:rsid w:val="0081048D"/>
  </w:style>
  <w:style w:type="character" w:customStyle="1" w:styleId="afffffff7">
    <w:name w:val="Маркеры списка"/>
    <w:rsid w:val="0081048D"/>
    <w:rPr>
      <w:rFonts w:ascii="OpenSymbol" w:eastAsia="OpenSymbol" w:hAnsi="OpenSymbol" w:cs="OpenSymbol" w:hint="default"/>
    </w:rPr>
  </w:style>
  <w:style w:type="character" w:customStyle="1" w:styleId="afffffff8">
    <w:name w:val="Символ нумерации"/>
    <w:rsid w:val="0081048D"/>
  </w:style>
  <w:style w:type="character" w:customStyle="1" w:styleId="711">
    <w:name w:val="Заголовок 7 Знак1"/>
    <w:semiHidden/>
    <w:rsid w:val="0081048D"/>
    <w:rPr>
      <w:rFonts w:ascii="Cambria" w:eastAsia="Times New Roman" w:hAnsi="Cambria" w:cs="Times New Roman" w:hint="default"/>
      <w:i/>
      <w:iCs/>
      <w:color w:val="404040"/>
      <w:sz w:val="28"/>
    </w:rPr>
  </w:style>
  <w:style w:type="character" w:customStyle="1" w:styleId="811">
    <w:name w:val="Заголовок 8 Знак1"/>
    <w:semiHidden/>
    <w:rsid w:val="0081048D"/>
    <w:rPr>
      <w:rFonts w:ascii="Cambria" w:eastAsia="Times New Roman" w:hAnsi="Cambria" w:cs="Times New Roman" w:hint="default"/>
      <w:color w:val="404040"/>
      <w:sz w:val="20"/>
      <w:szCs w:val="20"/>
    </w:rPr>
  </w:style>
  <w:style w:type="character" w:customStyle="1" w:styleId="sourhr1">
    <w:name w:val="sourhr1"/>
    <w:rsid w:val="0081048D"/>
    <w:rPr>
      <w:color w:val="0000FF"/>
      <w:u w:val="single"/>
    </w:rPr>
  </w:style>
  <w:style w:type="character" w:customStyle="1" w:styleId="messagecontactdisplay">
    <w:name w:val="messagecontactdisplay"/>
    <w:basedOn w:val="a6"/>
    <w:rsid w:val="0081048D"/>
  </w:style>
  <w:style w:type="character" w:customStyle="1" w:styleId="uilink">
    <w:name w:val="uilink"/>
    <w:basedOn w:val="a6"/>
    <w:rsid w:val="0081048D"/>
  </w:style>
  <w:style w:type="character" w:customStyle="1" w:styleId="smallgraytitle">
    <w:name w:val="smallgraytitle"/>
    <w:basedOn w:val="a6"/>
    <w:rsid w:val="0081048D"/>
  </w:style>
  <w:style w:type="character" w:customStyle="1" w:styleId="FontStyle758">
    <w:name w:val="Font Style758"/>
    <w:uiPriority w:val="99"/>
    <w:rsid w:val="0081048D"/>
    <w:rPr>
      <w:rFonts w:ascii="Times New Roman" w:hAnsi="Times New Roman" w:cs="Times New Roman" w:hint="default"/>
      <w:sz w:val="18"/>
      <w:szCs w:val="18"/>
    </w:rPr>
  </w:style>
  <w:style w:type="table" w:customStyle="1" w:styleId="114">
    <w:name w:val="Сетка таблицы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8">
    <w:name w:val="Сетка таблицы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4">
    <w:name w:val="Сетка таблицы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a">
    <w:name w:val="Сетка таблицы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Сетка таблицы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0">
    <w:name w:val="Сетка таблицы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">
    <w:name w:val="Сетка таблицы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a">
    <w:name w:val="Сетка таблицы5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3">
    <w:name w:val="Сетка таблицы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3">
    <w:name w:val="Сетка таблицы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0">
    <w:name w:val="Сетка таблицы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2">
    <w:name w:val="Сетка таблицы4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0">
    <w:name w:val="Сетка таблицы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0">
    <w:name w:val="Сетка таблицы3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5">
    <w:name w:val="Сетка таблицы6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5">
    <w:name w:val="Сетка таблицы1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">
    <w:name w:val="Сетка таблицы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Сетка таблицы3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2">
    <w:name w:val="Сетка таблицы4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0">
    <w:name w:val="Сетка таблицы1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0">
    <w:name w:val="Сетка таблицы2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">
    <w:name w:val="Сетка таблицы1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">
    <w:name w:val="Сетка таблицы2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0">
    <w:name w:val="Сетка таблицы1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0">
    <w:name w:val="Сетка таблицы3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2905">
    <w:name w:val="xl2905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41">
    <w:name w:val="xl304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2">
    <w:name w:val="xl304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3">
    <w:name w:val="xl304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4">
    <w:name w:val="xl304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5">
    <w:name w:val="xl304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6">
    <w:name w:val="xl3046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7">
    <w:name w:val="xl304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8">
    <w:name w:val="xl304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49">
    <w:name w:val="xl304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50">
    <w:name w:val="xl305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51">
    <w:name w:val="xl3051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52">
    <w:name w:val="xl3052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53">
    <w:name w:val="xl3053"/>
    <w:basedOn w:val="a4"/>
    <w:rsid w:val="0081048D"/>
    <w:pP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054">
    <w:name w:val="xl3054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55">
    <w:name w:val="xl3055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56">
    <w:name w:val="xl3056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57">
    <w:name w:val="xl3057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58">
    <w:name w:val="xl3058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59">
    <w:name w:val="xl3059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0">
    <w:name w:val="xl3060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1">
    <w:name w:val="xl3061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0"/>
      <w:szCs w:val="20"/>
      <w:lang w:eastAsia="ru-RU"/>
    </w:rPr>
  </w:style>
  <w:style w:type="paragraph" w:customStyle="1" w:styleId="xl3062">
    <w:name w:val="xl3062"/>
    <w:basedOn w:val="a4"/>
    <w:rsid w:val="0081048D"/>
    <w:pPr>
      <w:pBdr>
        <w:left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0"/>
      <w:szCs w:val="20"/>
      <w:lang w:eastAsia="ru-RU"/>
    </w:rPr>
  </w:style>
  <w:style w:type="paragraph" w:customStyle="1" w:styleId="xl3063">
    <w:name w:val="xl3063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0"/>
      <w:szCs w:val="20"/>
      <w:lang w:eastAsia="ru-RU"/>
    </w:rPr>
  </w:style>
  <w:style w:type="paragraph" w:customStyle="1" w:styleId="xl3064">
    <w:name w:val="xl3064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5">
    <w:name w:val="xl3065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6">
    <w:name w:val="xl3066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7">
    <w:name w:val="xl3067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8">
    <w:name w:val="xl3068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69">
    <w:name w:val="xl3069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70">
    <w:name w:val="xl3070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75">
    <w:name w:val="Сетка таблицы7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071">
    <w:name w:val="xl3071"/>
    <w:basedOn w:val="a4"/>
    <w:rsid w:val="0081048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72">
    <w:name w:val="xl3072"/>
    <w:basedOn w:val="a4"/>
    <w:rsid w:val="0081048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73">
    <w:name w:val="xl3073"/>
    <w:basedOn w:val="a4"/>
    <w:rsid w:val="0081048D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74">
    <w:name w:val="xl3074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75">
    <w:name w:val="xl3075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76">
    <w:name w:val="xl3076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77">
    <w:name w:val="xl3077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78">
    <w:name w:val="xl3078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79">
    <w:name w:val="xl3079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80">
    <w:name w:val="xl3080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81">
    <w:name w:val="xl3081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4"/>
    <w:link w:val="TableParagraph0"/>
    <w:uiPriority w:val="1"/>
    <w:qFormat/>
    <w:rsid w:val="0081048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TableParagraph0">
    <w:name w:val="Table Paragraph Знак"/>
    <w:link w:val="TableParagraph"/>
    <w:uiPriority w:val="1"/>
    <w:rsid w:val="0081048D"/>
    <w:rPr>
      <w:rFonts w:ascii="Calibri" w:eastAsia="Calibri" w:hAnsi="Calibri" w:cs="Times New Roman"/>
      <w:lang w:val="en-US"/>
    </w:rPr>
  </w:style>
  <w:style w:type="paragraph" w:customStyle="1" w:styleId="95">
    <w:name w:val="Основной текст95"/>
    <w:basedOn w:val="a4"/>
    <w:rsid w:val="0081048D"/>
    <w:pPr>
      <w:shd w:val="clear" w:color="auto" w:fill="FFFFFF"/>
      <w:spacing w:after="0" w:line="0" w:lineRule="atLeast"/>
    </w:pPr>
    <w:rPr>
      <w:rFonts w:ascii="Arial" w:eastAsia="Arial" w:hAnsi="Arial" w:cs="Arial"/>
      <w:spacing w:val="2"/>
      <w:sz w:val="15"/>
      <w:szCs w:val="15"/>
    </w:rPr>
  </w:style>
  <w:style w:type="character" w:customStyle="1" w:styleId="162">
    <w:name w:val="Основной текст16"/>
    <w:rsid w:val="0081048D"/>
    <w:rPr>
      <w:rFonts w:ascii="Arial" w:eastAsia="Arial" w:hAnsi="Arial" w:cs="Arial"/>
      <w:spacing w:val="4"/>
      <w:sz w:val="15"/>
      <w:szCs w:val="15"/>
      <w:shd w:val="clear" w:color="auto" w:fill="FFFFFF"/>
    </w:rPr>
  </w:style>
  <w:style w:type="character" w:customStyle="1" w:styleId="272">
    <w:name w:val="Основной текст (27)"/>
    <w:rsid w:val="0081048D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16"/>
      <w:szCs w:val="16"/>
    </w:rPr>
  </w:style>
  <w:style w:type="character" w:customStyle="1" w:styleId="278pt">
    <w:name w:val="Основной текст (27) + 8 pt;Не курсив"/>
    <w:rsid w:val="0081048D"/>
    <w:rPr>
      <w:rFonts w:ascii="Arial" w:eastAsia="Arial" w:hAnsi="Arial" w:cs="Arial"/>
      <w:b w:val="0"/>
      <w:bCs w:val="0"/>
      <w:i/>
      <w:iCs/>
      <w:smallCaps w:val="0"/>
      <w:strike w:val="0"/>
      <w:spacing w:val="4"/>
      <w:sz w:val="15"/>
      <w:szCs w:val="15"/>
    </w:rPr>
  </w:style>
  <w:style w:type="character" w:customStyle="1" w:styleId="85pt">
    <w:name w:val="Основной текст + 8.5 pt;Курсив"/>
    <w:rsid w:val="0081048D"/>
    <w:rPr>
      <w:rFonts w:ascii="Arial" w:eastAsia="Arial" w:hAnsi="Arial" w:cs="Arial"/>
      <w:i/>
      <w:iCs/>
      <w:spacing w:val="1"/>
      <w:sz w:val="16"/>
      <w:szCs w:val="16"/>
      <w:shd w:val="clear" w:color="auto" w:fill="FFFFFF"/>
    </w:rPr>
  </w:style>
  <w:style w:type="paragraph" w:customStyle="1" w:styleId="1ff2">
    <w:name w:val="Таблица 1"/>
    <w:basedOn w:val="TableParagraph"/>
    <w:link w:val="1ff3"/>
    <w:uiPriority w:val="1"/>
    <w:qFormat/>
    <w:rsid w:val="0081048D"/>
    <w:pPr>
      <w:contextualSpacing/>
      <w:jc w:val="center"/>
    </w:pPr>
    <w:rPr>
      <w:rFonts w:ascii="Times New Roman" w:eastAsia="Arial" w:hAnsi="Times New Roman"/>
      <w:sz w:val="18"/>
      <w:szCs w:val="18"/>
      <w:lang w:val="ru-RU"/>
    </w:rPr>
  </w:style>
  <w:style w:type="character" w:customStyle="1" w:styleId="1ff3">
    <w:name w:val="Таблица 1 Знак"/>
    <w:link w:val="1ff2"/>
    <w:uiPriority w:val="1"/>
    <w:rsid w:val="0081048D"/>
    <w:rPr>
      <w:rFonts w:ascii="Times New Roman" w:eastAsia="Arial" w:hAnsi="Times New Roman" w:cs="Times New Roman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81048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f9">
    <w:name w:val="КАТ_маркированный"/>
    <w:basedOn w:val="a0"/>
    <w:next w:val="a4"/>
    <w:qFormat/>
    <w:rsid w:val="0081048D"/>
    <w:pPr>
      <w:numPr>
        <w:numId w:val="0"/>
      </w:numPr>
      <w:spacing w:after="0"/>
      <w:ind w:left="720" w:hanging="360"/>
    </w:pPr>
    <w:rPr>
      <w:rFonts w:eastAsia="Times New Roman"/>
      <w:sz w:val="24"/>
      <w:szCs w:val="24"/>
      <w:lang w:eastAsia="ru-RU"/>
    </w:rPr>
  </w:style>
  <w:style w:type="paragraph" w:customStyle="1" w:styleId="3e">
    <w:name w:val="Уровень 3"/>
    <w:basedOn w:val="3"/>
    <w:autoRedefine/>
    <w:qFormat/>
    <w:rsid w:val="0081048D"/>
    <w:pPr>
      <w:keepLines w:val="0"/>
      <w:spacing w:before="240" w:after="60" w:line="240" w:lineRule="auto"/>
      <w:ind w:left="1440"/>
    </w:pPr>
    <w:rPr>
      <w:rFonts w:ascii="Times New Roman" w:eastAsia="Times New Roman" w:hAnsi="Times New Roman" w:cs="Times New Roman"/>
      <w:b w:val="0"/>
      <w:bCs w:val="0"/>
      <w:color w:val="548DD4"/>
      <w:sz w:val="28"/>
      <w:szCs w:val="20"/>
      <w:lang w:eastAsia="ru-RU"/>
    </w:rPr>
  </w:style>
  <w:style w:type="character" w:customStyle="1" w:styleId="FontStyle15">
    <w:name w:val="Font Style15"/>
    <w:uiPriority w:val="99"/>
    <w:rsid w:val="0081048D"/>
    <w:rPr>
      <w:rFonts w:ascii="Calibri" w:hAnsi="Calibri" w:cs="Calibri"/>
      <w:sz w:val="22"/>
      <w:szCs w:val="22"/>
    </w:rPr>
  </w:style>
  <w:style w:type="paragraph" w:styleId="afffffffa">
    <w:name w:val="macro"/>
    <w:link w:val="afffffffb"/>
    <w:rsid w:val="008104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ffffb">
    <w:name w:val="Текст макроса Знак"/>
    <w:basedOn w:val="a6"/>
    <w:link w:val="afffffffa"/>
    <w:rsid w:val="0081048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ainTXT">
    <w:name w:val="MainTXT"/>
    <w:basedOn w:val="a4"/>
    <w:rsid w:val="0081048D"/>
    <w:pPr>
      <w:spacing w:after="0" w:line="360" w:lineRule="auto"/>
      <w:ind w:left="142"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List1">
    <w:name w:val="List1"/>
    <w:basedOn w:val="a4"/>
    <w:rsid w:val="0081048D"/>
    <w:pPr>
      <w:numPr>
        <w:numId w:val="13"/>
      </w:num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List2">
    <w:name w:val="List2"/>
    <w:basedOn w:val="a4"/>
    <w:rsid w:val="0081048D"/>
    <w:pPr>
      <w:numPr>
        <w:numId w:val="12"/>
      </w:numPr>
      <w:tabs>
        <w:tab w:val="left" w:pos="1701"/>
      </w:tabs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PamkaNum">
    <w:name w:val="PamkaNum"/>
    <w:basedOn w:val="a4"/>
    <w:rsid w:val="0081048D"/>
    <w:pPr>
      <w:spacing w:after="0" w:line="240" w:lineRule="auto"/>
      <w:jc w:val="center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customStyle="1" w:styleId="PamkaStad">
    <w:name w:val="PamkaStad"/>
    <w:basedOn w:val="a4"/>
    <w:rsid w:val="0081048D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PamkaGraf">
    <w:name w:val="PamkaGraf"/>
    <w:basedOn w:val="a4"/>
    <w:rsid w:val="0081048D"/>
    <w:pPr>
      <w:spacing w:after="0" w:line="240" w:lineRule="auto"/>
    </w:pPr>
    <w:rPr>
      <w:rFonts w:ascii="Arial" w:eastAsia="Times New Roman" w:hAnsi="Arial" w:cs="Times New Roman"/>
      <w:i/>
      <w:sz w:val="8"/>
      <w:szCs w:val="20"/>
      <w:lang w:eastAsia="ru-RU"/>
    </w:rPr>
  </w:style>
  <w:style w:type="paragraph" w:customStyle="1" w:styleId="Stadia">
    <w:name w:val="Stadia"/>
    <w:basedOn w:val="a4"/>
    <w:rsid w:val="0081048D"/>
    <w:pPr>
      <w:pBdr>
        <w:top w:val="single" w:sz="24" w:space="9" w:color="auto"/>
      </w:pBdr>
      <w:spacing w:after="0" w:line="240" w:lineRule="auto"/>
      <w:ind w:left="142"/>
      <w:jc w:val="center"/>
    </w:pPr>
    <w:rPr>
      <w:rFonts w:ascii="Arial" w:eastAsia="Times New Roman" w:hAnsi="Arial" w:cs="Times New Roman"/>
      <w:b/>
      <w:sz w:val="44"/>
      <w:szCs w:val="20"/>
      <w:lang w:eastAsia="ru-RU"/>
    </w:rPr>
  </w:style>
  <w:style w:type="paragraph" w:customStyle="1" w:styleId="PamkaNaim">
    <w:name w:val="PamkaNaim"/>
    <w:basedOn w:val="a4"/>
    <w:rsid w:val="0081048D"/>
    <w:pPr>
      <w:spacing w:after="0" w:line="240" w:lineRule="auto"/>
      <w:jc w:val="center"/>
    </w:pPr>
    <w:rPr>
      <w:rFonts w:ascii="Arial" w:eastAsia="Times New Roman" w:hAnsi="Arial" w:cs="Times New Roman"/>
      <w:i/>
      <w:sz w:val="24"/>
      <w:szCs w:val="20"/>
      <w:lang w:eastAsia="ru-RU"/>
    </w:rPr>
  </w:style>
  <w:style w:type="paragraph" w:customStyle="1" w:styleId="TitleDoc">
    <w:name w:val="TitleDoc"/>
    <w:basedOn w:val="a4"/>
    <w:rsid w:val="0081048D"/>
    <w:pPr>
      <w:spacing w:after="0" w:line="360" w:lineRule="auto"/>
      <w:ind w:left="142"/>
      <w:jc w:val="center"/>
    </w:pPr>
    <w:rPr>
      <w:rFonts w:ascii="Arial" w:eastAsia="Times New Roman" w:hAnsi="Arial" w:cs="Times New Roman"/>
      <w:sz w:val="28"/>
      <w:szCs w:val="20"/>
      <w:lang w:val="en-US" w:eastAsia="ru-RU"/>
    </w:rPr>
  </w:style>
  <w:style w:type="character" w:customStyle="1" w:styleId="CODE">
    <w:name w:val="CODE"/>
    <w:basedOn w:val="a6"/>
    <w:rsid w:val="0081048D"/>
    <w:rPr>
      <w:rFonts w:ascii="Courier New" w:hAnsi="Courier New"/>
      <w:dstrike w:val="0"/>
      <w:color w:val="auto"/>
      <w:u w:val="none"/>
      <w:vertAlign w:val="baseline"/>
    </w:rPr>
  </w:style>
  <w:style w:type="paragraph" w:customStyle="1" w:styleId="FMainTXT">
    <w:name w:val="FMainTXT"/>
    <w:basedOn w:val="MainTXT"/>
    <w:rsid w:val="0081048D"/>
    <w:pPr>
      <w:spacing w:before="120"/>
    </w:pPr>
  </w:style>
  <w:style w:type="paragraph" w:customStyle="1" w:styleId="IfMainTXT">
    <w:name w:val="IfMainTXT"/>
    <w:basedOn w:val="MainTXT"/>
    <w:rsid w:val="0081048D"/>
    <w:pPr>
      <w:spacing w:before="120"/>
    </w:pPr>
    <w:rPr>
      <w:i/>
      <w:u w:val="single"/>
    </w:rPr>
  </w:style>
  <w:style w:type="paragraph" w:customStyle="1" w:styleId="indMainTXT">
    <w:name w:val="indMainTXT"/>
    <w:basedOn w:val="a4"/>
    <w:rsid w:val="0081048D"/>
    <w:pPr>
      <w:spacing w:after="0" w:line="360" w:lineRule="auto"/>
      <w:ind w:left="1134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NormalIndent">
    <w:name w:val="NormalIndent"/>
    <w:basedOn w:val="a4"/>
    <w:rsid w:val="0081048D"/>
    <w:pPr>
      <w:spacing w:after="0" w:line="360" w:lineRule="auto"/>
      <w:ind w:left="1134"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TableTXT">
    <w:name w:val="TableTXT"/>
    <w:basedOn w:val="a4"/>
    <w:rsid w:val="0081048D"/>
    <w:pPr>
      <w:spacing w:after="0" w:line="240" w:lineRule="auto"/>
      <w:jc w:val="center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RamkaTXT12">
    <w:name w:val="RamkaTXT(12)"/>
    <w:basedOn w:val="a4"/>
    <w:uiPriority w:val="99"/>
    <w:rsid w:val="0081048D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RamkaTXT10">
    <w:name w:val="RamkaTXT(10)"/>
    <w:basedOn w:val="a4"/>
    <w:rsid w:val="0081048D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FontStyle13">
    <w:name w:val="Font Style13"/>
    <w:rsid w:val="0081048D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sid w:val="0081048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81048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postal-code">
    <w:name w:val="postal-code"/>
    <w:basedOn w:val="a6"/>
    <w:rsid w:val="0081048D"/>
  </w:style>
  <w:style w:type="numbering" w:customStyle="1" w:styleId="115">
    <w:name w:val="Нет списка11"/>
    <w:next w:val="a8"/>
    <w:uiPriority w:val="99"/>
    <w:semiHidden/>
    <w:unhideWhenUsed/>
    <w:rsid w:val="0081048D"/>
  </w:style>
  <w:style w:type="numbering" w:customStyle="1" w:styleId="219">
    <w:name w:val="Нет списка21"/>
    <w:next w:val="a8"/>
    <w:uiPriority w:val="99"/>
    <w:semiHidden/>
    <w:unhideWhenUsed/>
    <w:rsid w:val="0081048D"/>
  </w:style>
  <w:style w:type="character" w:styleId="HTML2">
    <w:name w:val="HTML Cite"/>
    <w:semiHidden/>
    <w:unhideWhenUsed/>
    <w:rsid w:val="0081048D"/>
    <w:rPr>
      <w:rFonts w:ascii="Times New Roman" w:hAnsi="Times New Roman" w:cs="Times New Roman" w:hint="default"/>
      <w:i/>
      <w:iCs/>
    </w:rPr>
  </w:style>
  <w:style w:type="paragraph" w:customStyle="1" w:styleId="1ff4">
    <w:name w:val="Рецензия1"/>
    <w:semiHidden/>
    <w:rsid w:val="00810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IntenseQuoteChar">
    <w:name w:val="Intense Quote Char"/>
    <w:link w:val="1ff5"/>
    <w:locked/>
    <w:rsid w:val="0081048D"/>
    <w:rPr>
      <w:b/>
      <w:bCs/>
      <w:i/>
      <w:iCs/>
      <w:color w:val="4F81BD"/>
      <w:sz w:val="28"/>
    </w:rPr>
  </w:style>
  <w:style w:type="paragraph" w:customStyle="1" w:styleId="1ff5">
    <w:name w:val="Выделенная цитата1"/>
    <w:basedOn w:val="a4"/>
    <w:next w:val="a4"/>
    <w:link w:val="IntenseQuoteChar"/>
    <w:rsid w:val="0081048D"/>
    <w:pPr>
      <w:pBdr>
        <w:bottom w:val="single" w:sz="4" w:space="4" w:color="4F81BD"/>
      </w:pBdr>
      <w:spacing w:before="200" w:after="280" w:line="360" w:lineRule="auto"/>
      <w:ind w:left="936" w:right="936" w:firstLine="709"/>
      <w:jc w:val="both"/>
    </w:pPr>
    <w:rPr>
      <w:b/>
      <w:bCs/>
      <w:i/>
      <w:iCs/>
      <w:color w:val="4F81BD"/>
      <w:sz w:val="28"/>
    </w:rPr>
  </w:style>
  <w:style w:type="paragraph" w:customStyle="1" w:styleId="1ff6">
    <w:name w:val="Заголовок оглавления1"/>
    <w:basedOn w:val="12"/>
    <w:next w:val="a4"/>
    <w:rsid w:val="0081048D"/>
    <w:pPr>
      <w:keepLines/>
      <w:pageBreakBefore w:val="0"/>
      <w:tabs>
        <w:tab w:val="num" w:pos="360"/>
        <w:tab w:val="left" w:pos="1100"/>
      </w:tabs>
      <w:suppressAutoHyphens/>
      <w:spacing w:before="120" w:after="0" w:line="276" w:lineRule="auto"/>
      <w:outlineLvl w:val="9"/>
    </w:pPr>
    <w:rPr>
      <w:bCs w:val="0"/>
      <w:caps w:val="0"/>
      <w:color w:val="365F91"/>
      <w:kern w:val="0"/>
      <w:sz w:val="28"/>
      <w:szCs w:val="28"/>
      <w:lang w:eastAsia="ru-RU"/>
    </w:rPr>
  </w:style>
  <w:style w:type="paragraph" w:customStyle="1" w:styleId="ConsPlusCell">
    <w:name w:val="ConsPlusCell"/>
    <w:rsid w:val="008104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6">
    <w:name w:val="Font Style26"/>
    <w:rsid w:val="0081048D"/>
    <w:rPr>
      <w:rFonts w:ascii="Times New Roman" w:hAnsi="Times New Roman" w:cs="Times New Roman" w:hint="default"/>
      <w:sz w:val="20"/>
      <w:szCs w:val="20"/>
    </w:rPr>
  </w:style>
  <w:style w:type="character" w:customStyle="1" w:styleId="BodyText2Char1">
    <w:name w:val="Body Text 2 Char1"/>
    <w:semiHidden/>
    <w:locked/>
    <w:rsid w:val="0081048D"/>
    <w:rPr>
      <w:rFonts w:ascii="Times New Roman" w:hAnsi="Times New Roman" w:cs="Times New Roman" w:hint="default"/>
      <w:sz w:val="28"/>
      <w:lang w:eastAsia="en-US"/>
    </w:rPr>
  </w:style>
  <w:style w:type="character" w:customStyle="1" w:styleId="afffffffc">
    <w:name w:val="Знак Знак"/>
    <w:aliases w:val="Таблица - Название объекта Знак,!! Object Novogor !! Знак,Caption Char Знак,Caption Char1 Char1 Char Char Знак,Caption Char Char2 Char1 Char Char Знак,Caption Char Char Char Char Char1 Char1 Char Char1 Char Знак"/>
    <w:uiPriority w:val="35"/>
    <w:rsid w:val="0081048D"/>
    <w:rPr>
      <w:rFonts w:ascii="Times New Roman" w:hAnsi="Times New Roman" w:cs="Times New Roman" w:hint="default"/>
      <w:sz w:val="24"/>
      <w:szCs w:val="24"/>
      <w:lang w:val="ru-RU" w:eastAsia="ar-SA" w:bidi="ar-SA"/>
    </w:rPr>
  </w:style>
  <w:style w:type="character" w:customStyle="1" w:styleId="DocumentMapChar1">
    <w:name w:val="Document Map Char1"/>
    <w:semiHidden/>
    <w:locked/>
    <w:rsid w:val="0081048D"/>
    <w:rPr>
      <w:rFonts w:ascii="Times New Roman" w:hAnsi="Times New Roman" w:cs="Times New Roman" w:hint="default"/>
      <w:sz w:val="2"/>
      <w:lang w:eastAsia="en-US"/>
    </w:rPr>
  </w:style>
  <w:style w:type="character" w:customStyle="1" w:styleId="1ff7">
    <w:name w:val="Сильное выделение1"/>
    <w:rsid w:val="0081048D"/>
    <w:rPr>
      <w:rFonts w:ascii="Times New Roman" w:hAnsi="Times New Roman" w:cs="Times New Roman" w:hint="default"/>
      <w:b/>
      <w:bCs/>
      <w:i/>
      <w:iCs/>
      <w:color w:val="4F81BD"/>
    </w:rPr>
  </w:style>
  <w:style w:type="character" w:customStyle="1" w:styleId="1ff8">
    <w:name w:val="Слабое выделение1"/>
    <w:rsid w:val="0081048D"/>
    <w:rPr>
      <w:rFonts w:ascii="Times New Roman" w:hAnsi="Times New Roman" w:cs="Times New Roman" w:hint="default"/>
      <w:i/>
      <w:iCs/>
      <w:color w:val="808080"/>
    </w:rPr>
  </w:style>
  <w:style w:type="character" w:customStyle="1" w:styleId="Heading2Char">
    <w:name w:val="Heading 2 Char"/>
    <w:locked/>
    <w:rsid w:val="0081048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Heading3Char">
    <w:name w:val="Heading 3 Char"/>
    <w:locked/>
    <w:rsid w:val="0081048D"/>
    <w:rPr>
      <w:rFonts w:ascii="Times New Roman" w:hAnsi="Times New Roman" w:cs="Times New Roman" w:hint="default"/>
      <w:b/>
      <w:bCs/>
      <w:sz w:val="28"/>
    </w:rPr>
  </w:style>
  <w:style w:type="character" w:customStyle="1" w:styleId="italic">
    <w:name w:val="italic"/>
    <w:basedOn w:val="a6"/>
    <w:rsid w:val="0081048D"/>
  </w:style>
  <w:style w:type="paragraph" w:styleId="afffffffd">
    <w:name w:val="Date"/>
    <w:basedOn w:val="a4"/>
    <w:next w:val="a4"/>
    <w:link w:val="afffffffe"/>
    <w:rsid w:val="0081048D"/>
    <w:pPr>
      <w:spacing w:after="0" w:line="360" w:lineRule="auto"/>
      <w:ind w:firstLine="709"/>
      <w:contextualSpacing/>
      <w:jc w:val="center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ffffffe">
    <w:name w:val="Дата Знак"/>
    <w:basedOn w:val="a6"/>
    <w:link w:val="afffffffd"/>
    <w:rsid w:val="0081048D"/>
    <w:rPr>
      <w:rFonts w:ascii="Calibri" w:eastAsia="Times New Roman" w:hAnsi="Calibri" w:cs="Times New Roman"/>
      <w:sz w:val="24"/>
      <w:szCs w:val="20"/>
      <w:lang w:eastAsia="ru-RU"/>
    </w:rPr>
  </w:style>
  <w:style w:type="paragraph" w:styleId="3f">
    <w:name w:val="List Bullet 3"/>
    <w:basedOn w:val="a4"/>
    <w:autoRedefine/>
    <w:rsid w:val="0081048D"/>
    <w:pPr>
      <w:tabs>
        <w:tab w:val="num" w:pos="926"/>
      </w:tabs>
      <w:spacing w:after="0" w:line="360" w:lineRule="auto"/>
      <w:ind w:left="906" w:hanging="340"/>
      <w:contextualSpacing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affffffff">
    <w:name w:val="Краткий обратный адрес"/>
    <w:basedOn w:val="a4"/>
    <w:rsid w:val="0081048D"/>
    <w:pPr>
      <w:spacing w:after="0" w:line="360" w:lineRule="auto"/>
      <w:ind w:firstLine="709"/>
      <w:contextualSpacing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Heading1Char">
    <w:name w:val="Heading 1 Char"/>
    <w:locked/>
    <w:rsid w:val="0081048D"/>
    <w:rPr>
      <w:rFonts w:ascii="Arial" w:hAnsi="Arial"/>
      <w:b/>
      <w:kern w:val="32"/>
      <w:sz w:val="32"/>
      <w:lang w:val="ru-RU" w:eastAsia="ru-RU"/>
    </w:rPr>
  </w:style>
  <w:style w:type="character" w:customStyle="1" w:styleId="QuoteChar">
    <w:name w:val="Quote Char"/>
    <w:locked/>
    <w:rsid w:val="0081048D"/>
    <w:rPr>
      <w:rFonts w:ascii="Calibri" w:eastAsia="Times New Roman" w:hAnsi="Calibri" w:cs="Times New Roman"/>
      <w:i/>
      <w:lang w:eastAsia="ru-RU"/>
    </w:rPr>
  </w:style>
  <w:style w:type="character" w:customStyle="1" w:styleId="1ff9">
    <w:name w:val="Слабая ссылка1"/>
    <w:rsid w:val="0081048D"/>
    <w:rPr>
      <w:sz w:val="24"/>
      <w:u w:val="single"/>
    </w:rPr>
  </w:style>
  <w:style w:type="character" w:customStyle="1" w:styleId="1ffa">
    <w:name w:val="Сильная ссылка1"/>
    <w:rsid w:val="0081048D"/>
    <w:rPr>
      <w:b/>
      <w:sz w:val="24"/>
      <w:u w:val="single"/>
    </w:rPr>
  </w:style>
  <w:style w:type="character" w:customStyle="1" w:styleId="1ffb">
    <w:name w:val="Название книги1"/>
    <w:rsid w:val="0081048D"/>
    <w:rPr>
      <w:rFonts w:ascii="Cambria" w:hAnsi="Cambria"/>
      <w:b/>
      <w:i/>
      <w:sz w:val="24"/>
    </w:rPr>
  </w:style>
  <w:style w:type="paragraph" w:customStyle="1" w:styleId="affffffff0">
    <w:name w:val="Îáû÷íûé"/>
    <w:rsid w:val="0081048D"/>
    <w:pPr>
      <w:jc w:val="both"/>
    </w:pPr>
    <w:rPr>
      <w:rFonts w:ascii="Arial" w:eastAsia="Times New Roman" w:hAnsi="Arial" w:cs="Times New Roman"/>
      <w:sz w:val="24"/>
      <w:lang w:eastAsia="ru-RU"/>
    </w:rPr>
  </w:style>
  <w:style w:type="paragraph" w:customStyle="1" w:styleId="124">
    <w:name w:val="Абзац списка12"/>
    <w:basedOn w:val="a4"/>
    <w:rsid w:val="0081048D"/>
    <w:pPr>
      <w:spacing w:after="0" w:line="360" w:lineRule="auto"/>
      <w:ind w:left="720" w:firstLine="709"/>
      <w:contextualSpacing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21a">
    <w:name w:val="Абзац списка21"/>
    <w:basedOn w:val="a4"/>
    <w:rsid w:val="0081048D"/>
    <w:pPr>
      <w:spacing w:after="0" w:line="360" w:lineRule="auto"/>
      <w:ind w:left="720" w:firstLine="709"/>
      <w:contextualSpacing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affffffff1">
    <w:name w:val="Фамилии"/>
    <w:basedOn w:val="a4"/>
    <w:rsid w:val="0081048D"/>
    <w:pPr>
      <w:spacing w:after="0" w:line="360" w:lineRule="auto"/>
      <w:ind w:firstLine="709"/>
      <w:contextualSpacing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character" w:customStyle="1" w:styleId="FontStyle110">
    <w:name w:val="Font Style110"/>
    <w:rsid w:val="0081048D"/>
    <w:rPr>
      <w:rFonts w:ascii="Arial" w:hAnsi="Arial"/>
      <w:sz w:val="22"/>
    </w:rPr>
  </w:style>
  <w:style w:type="character" w:customStyle="1" w:styleId="250">
    <w:name w:val="Знак Знак25"/>
    <w:locked/>
    <w:rsid w:val="0081048D"/>
    <w:rPr>
      <w:rFonts w:ascii="Arial" w:hAnsi="Arial"/>
      <w:b/>
      <w:kern w:val="32"/>
      <w:sz w:val="32"/>
      <w:lang w:val="ru-RU" w:eastAsia="ru-RU"/>
    </w:rPr>
  </w:style>
  <w:style w:type="character" w:customStyle="1" w:styleId="affffffff2">
    <w:name w:val="знак сноски"/>
    <w:rsid w:val="0081048D"/>
    <w:rPr>
      <w:vertAlign w:val="superscript"/>
    </w:rPr>
  </w:style>
  <w:style w:type="paragraph" w:customStyle="1" w:styleId="affffffff3">
    <w:name w:val="текст сноски"/>
    <w:basedOn w:val="a4"/>
    <w:rsid w:val="0081048D"/>
    <w:pPr>
      <w:spacing w:after="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ffc">
    <w:name w:val="Ñòèëü1"/>
    <w:basedOn w:val="a4"/>
    <w:rsid w:val="0081048D"/>
    <w:pPr>
      <w:spacing w:after="120" w:line="36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f0">
    <w:name w:val="Абзац списка3"/>
    <w:basedOn w:val="a4"/>
    <w:rsid w:val="0081048D"/>
    <w:pPr>
      <w:ind w:left="720" w:firstLine="709"/>
      <w:contextualSpacing/>
      <w:jc w:val="both"/>
    </w:pPr>
    <w:rPr>
      <w:rFonts w:ascii="Calibri" w:eastAsia="Times New Roman" w:hAnsi="Calibri" w:cs="Times New Roman"/>
    </w:rPr>
  </w:style>
  <w:style w:type="character" w:customStyle="1" w:styleId="FontStyle12">
    <w:name w:val="Font Style12"/>
    <w:rsid w:val="0081048D"/>
    <w:rPr>
      <w:rFonts w:ascii="Times New Roman" w:hAnsi="Times New Roman" w:cs="Times New Roman"/>
      <w:sz w:val="20"/>
      <w:szCs w:val="20"/>
    </w:rPr>
  </w:style>
  <w:style w:type="paragraph" w:customStyle="1" w:styleId="4b">
    <w:name w:val="Абзац списка4"/>
    <w:basedOn w:val="a4"/>
    <w:rsid w:val="0081048D"/>
    <w:pPr>
      <w:ind w:left="720" w:firstLine="851"/>
      <w:contextualSpacing/>
      <w:jc w:val="both"/>
    </w:pPr>
    <w:rPr>
      <w:rFonts w:ascii="Calibri" w:eastAsia="Times New Roman" w:hAnsi="Calibri" w:cs="Times New Roman"/>
    </w:rPr>
  </w:style>
  <w:style w:type="numbering" w:customStyle="1" w:styleId="315">
    <w:name w:val="Нет списка31"/>
    <w:next w:val="a8"/>
    <w:uiPriority w:val="99"/>
    <w:semiHidden/>
    <w:unhideWhenUsed/>
    <w:rsid w:val="0081048D"/>
  </w:style>
  <w:style w:type="paragraph" w:customStyle="1" w:styleId="xl735">
    <w:name w:val="xl735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6">
    <w:name w:val="xl73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7">
    <w:name w:val="xl73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8">
    <w:name w:val="xl73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9">
    <w:name w:val="xl73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0">
    <w:name w:val="xl740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1">
    <w:name w:val="xl74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2">
    <w:name w:val="xl742"/>
    <w:basedOn w:val="a4"/>
    <w:rsid w:val="008104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3">
    <w:name w:val="xl743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c">
    <w:name w:val="Нет списка4"/>
    <w:next w:val="a8"/>
    <w:uiPriority w:val="99"/>
    <w:semiHidden/>
    <w:unhideWhenUsed/>
    <w:rsid w:val="0081048D"/>
  </w:style>
  <w:style w:type="numbering" w:customStyle="1" w:styleId="5b">
    <w:name w:val="Нет списка5"/>
    <w:next w:val="a8"/>
    <w:uiPriority w:val="99"/>
    <w:semiHidden/>
    <w:unhideWhenUsed/>
    <w:rsid w:val="0081048D"/>
  </w:style>
  <w:style w:type="paragraph" w:customStyle="1" w:styleId="xl751">
    <w:name w:val="xl75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2">
    <w:name w:val="xl75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3">
    <w:name w:val="xl753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4">
    <w:name w:val="xl75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5">
    <w:name w:val="xl75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6">
    <w:name w:val="xl75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7">
    <w:name w:val="xl75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8">
    <w:name w:val="xl758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9">
    <w:name w:val="xl75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0">
    <w:name w:val="xl76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1">
    <w:name w:val="xl76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62">
    <w:name w:val="xl76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3">
    <w:name w:val="xl76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4">
    <w:name w:val="xl76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5">
    <w:name w:val="xl76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6">
    <w:name w:val="xl76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7">
    <w:name w:val="xl76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8">
    <w:name w:val="xl76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69">
    <w:name w:val="xl76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0">
    <w:name w:val="xl77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1">
    <w:name w:val="xl771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2">
    <w:name w:val="xl772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3">
    <w:name w:val="xl77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4">
    <w:name w:val="xl774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5">
    <w:name w:val="xl775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6">
    <w:name w:val="xl77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fd">
    <w:name w:val="Без интервала2"/>
    <w:basedOn w:val="a4"/>
    <w:rsid w:val="0081048D"/>
    <w:pPr>
      <w:spacing w:after="0" w:line="240" w:lineRule="auto"/>
    </w:pPr>
    <w:rPr>
      <w:rFonts w:ascii="Times New Roman" w:eastAsia="Calibri" w:hAnsi="Times New Roman" w:cs="Times New Roman"/>
      <w:sz w:val="24"/>
      <w:szCs w:val="32"/>
      <w:lang w:val="en-US"/>
    </w:rPr>
  </w:style>
  <w:style w:type="numbering" w:customStyle="1" w:styleId="66">
    <w:name w:val="Нет списка6"/>
    <w:next w:val="a8"/>
    <w:uiPriority w:val="99"/>
    <w:semiHidden/>
    <w:unhideWhenUsed/>
    <w:rsid w:val="0081048D"/>
  </w:style>
  <w:style w:type="paragraph" w:customStyle="1" w:styleId="xl2230">
    <w:name w:val="xl2230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31">
    <w:name w:val="xl223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32">
    <w:name w:val="xl223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33">
    <w:name w:val="xl223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34">
    <w:name w:val="xl223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35">
    <w:name w:val="xl223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36">
    <w:name w:val="xl223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37">
    <w:name w:val="xl223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38">
    <w:name w:val="xl223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39">
    <w:name w:val="xl223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40">
    <w:name w:val="xl224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41">
    <w:name w:val="xl224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42">
    <w:name w:val="xl2242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43">
    <w:name w:val="xl224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44">
    <w:name w:val="xl2244"/>
    <w:basedOn w:val="a4"/>
    <w:rsid w:val="008104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45">
    <w:name w:val="xl2245"/>
    <w:basedOn w:val="a4"/>
    <w:rsid w:val="0081048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46">
    <w:name w:val="xl2246"/>
    <w:basedOn w:val="a4"/>
    <w:rsid w:val="0081048D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47">
    <w:name w:val="xl224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48">
    <w:name w:val="xl224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49">
    <w:name w:val="xl224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250">
    <w:name w:val="xl225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1">
    <w:name w:val="xl2251"/>
    <w:basedOn w:val="a4"/>
    <w:rsid w:val="008104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2">
    <w:name w:val="xl2252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3">
    <w:name w:val="xl2253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4">
    <w:name w:val="xl2254"/>
    <w:basedOn w:val="a4"/>
    <w:rsid w:val="008104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5">
    <w:name w:val="xl2255"/>
    <w:basedOn w:val="a4"/>
    <w:rsid w:val="0081048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6">
    <w:name w:val="xl2256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7">
    <w:name w:val="xl2257"/>
    <w:basedOn w:val="a4"/>
    <w:rsid w:val="0081048D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258">
    <w:name w:val="xl225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7pt0pt">
    <w:name w:val="Основной текст + 27 pt;Курсив;Интервал 0 pt"/>
    <w:basedOn w:val="aff8"/>
    <w:rsid w:val="0081048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54"/>
      <w:szCs w:val="54"/>
      <w:u w:val="none"/>
      <w:shd w:val="clear" w:color="auto" w:fill="FFFFFF"/>
      <w:lang w:val="ru-RU"/>
    </w:rPr>
  </w:style>
  <w:style w:type="character" w:customStyle="1" w:styleId="FontStyle47">
    <w:name w:val="Font Style47"/>
    <w:rsid w:val="0081048D"/>
    <w:rPr>
      <w:rFonts w:ascii="Times New Roman" w:hAnsi="Times New Roman" w:cs="Times New Roman"/>
      <w:sz w:val="26"/>
      <w:szCs w:val="26"/>
    </w:rPr>
  </w:style>
  <w:style w:type="paragraph" w:customStyle="1" w:styleId="conscell0">
    <w:name w:val="conscell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8">
    <w:name w:val="xl25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59">
    <w:name w:val="xl259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260">
    <w:name w:val="xl260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61">
    <w:name w:val="xl261"/>
    <w:basedOn w:val="a4"/>
    <w:rsid w:val="0081048D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62">
    <w:name w:val="xl26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63">
    <w:name w:val="xl26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64">
    <w:name w:val="xl26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65">
    <w:name w:val="xl26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66">
    <w:name w:val="xl26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67">
    <w:name w:val="xl26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68">
    <w:name w:val="xl26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269">
    <w:name w:val="xl269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70">
    <w:name w:val="xl27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71">
    <w:name w:val="xl27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72">
    <w:name w:val="xl27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73">
    <w:name w:val="xl27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74">
    <w:name w:val="xl27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75">
    <w:name w:val="xl27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76">
    <w:name w:val="xl276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77">
    <w:name w:val="xl27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278">
    <w:name w:val="xl27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79">
    <w:name w:val="xl279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280">
    <w:name w:val="xl28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281">
    <w:name w:val="xl28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282">
    <w:name w:val="xl28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283">
    <w:name w:val="xl283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00"/>
      <w:sz w:val="24"/>
      <w:szCs w:val="24"/>
      <w:lang w:eastAsia="ru-RU"/>
    </w:rPr>
  </w:style>
  <w:style w:type="paragraph" w:customStyle="1" w:styleId="xl284">
    <w:name w:val="xl284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285">
    <w:name w:val="xl285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86">
    <w:name w:val="xl286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87">
    <w:name w:val="xl287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88">
    <w:name w:val="xl28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FF0000"/>
      <w:sz w:val="24"/>
      <w:szCs w:val="24"/>
      <w:lang w:eastAsia="ru-RU"/>
    </w:rPr>
  </w:style>
  <w:style w:type="paragraph" w:customStyle="1" w:styleId="xl289">
    <w:name w:val="xl289"/>
    <w:basedOn w:val="a4"/>
    <w:rsid w:val="0081048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290">
    <w:name w:val="xl290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91">
    <w:name w:val="xl291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92">
    <w:name w:val="xl292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93">
    <w:name w:val="xl29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94">
    <w:name w:val="xl2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295">
    <w:name w:val="xl29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96">
    <w:name w:val="xl29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97">
    <w:name w:val="xl297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98">
    <w:name w:val="xl29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299">
    <w:name w:val="xl29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00">
    <w:name w:val="xl300"/>
    <w:basedOn w:val="a4"/>
    <w:rsid w:val="0081048D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01">
    <w:name w:val="xl301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02">
    <w:name w:val="xl30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03">
    <w:name w:val="xl303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04">
    <w:name w:val="xl304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05">
    <w:name w:val="xl305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06">
    <w:name w:val="xl306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07">
    <w:name w:val="xl307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08">
    <w:name w:val="xl30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09">
    <w:name w:val="xl309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10">
    <w:name w:val="xl31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11">
    <w:name w:val="xl31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12">
    <w:name w:val="xl31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13">
    <w:name w:val="xl313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14">
    <w:name w:val="xl314"/>
    <w:basedOn w:val="a4"/>
    <w:rsid w:val="0081048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15">
    <w:name w:val="xl315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16">
    <w:name w:val="xl316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17">
    <w:name w:val="xl317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18">
    <w:name w:val="xl318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19">
    <w:name w:val="xl319"/>
    <w:basedOn w:val="a4"/>
    <w:rsid w:val="0081048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20">
    <w:name w:val="xl320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1">
    <w:name w:val="xl321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2">
    <w:name w:val="xl322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3">
    <w:name w:val="xl32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4">
    <w:name w:val="xl324"/>
    <w:basedOn w:val="a4"/>
    <w:rsid w:val="0081048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5">
    <w:name w:val="xl325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6">
    <w:name w:val="xl326"/>
    <w:basedOn w:val="a4"/>
    <w:rsid w:val="0081048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7">
    <w:name w:val="xl32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8">
    <w:name w:val="xl32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329">
    <w:name w:val="xl329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30">
    <w:name w:val="xl330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31">
    <w:name w:val="xl33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32">
    <w:name w:val="xl33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33">
    <w:name w:val="xl333"/>
    <w:basedOn w:val="a4"/>
    <w:rsid w:val="0081048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34">
    <w:name w:val="xl334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35">
    <w:name w:val="xl335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36">
    <w:name w:val="xl336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37">
    <w:name w:val="xl337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38">
    <w:name w:val="xl33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39">
    <w:name w:val="xl33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40">
    <w:name w:val="xl34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41">
    <w:name w:val="xl341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42">
    <w:name w:val="xl342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43">
    <w:name w:val="xl34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44">
    <w:name w:val="xl34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45">
    <w:name w:val="xl34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46">
    <w:name w:val="xl346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47">
    <w:name w:val="xl34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48">
    <w:name w:val="xl34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349">
    <w:name w:val="xl34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50">
    <w:name w:val="xl35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51">
    <w:name w:val="xl35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52">
    <w:name w:val="xl35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53">
    <w:name w:val="xl35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54">
    <w:name w:val="xl354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55">
    <w:name w:val="xl355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356">
    <w:name w:val="xl356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357">
    <w:name w:val="xl35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358">
    <w:name w:val="xl35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359">
    <w:name w:val="xl35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60">
    <w:name w:val="xl36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61">
    <w:name w:val="xl36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62">
    <w:name w:val="xl36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63">
    <w:name w:val="xl363"/>
    <w:basedOn w:val="a4"/>
    <w:rsid w:val="0081048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64">
    <w:name w:val="xl364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65">
    <w:name w:val="xl365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66">
    <w:name w:val="xl366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67">
    <w:name w:val="xl367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68">
    <w:name w:val="xl368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69">
    <w:name w:val="xl369"/>
    <w:basedOn w:val="a4"/>
    <w:rsid w:val="0081048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70">
    <w:name w:val="xl370"/>
    <w:basedOn w:val="a4"/>
    <w:rsid w:val="0081048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71">
    <w:name w:val="xl371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72">
    <w:name w:val="xl372"/>
    <w:basedOn w:val="a4"/>
    <w:rsid w:val="0081048D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73">
    <w:name w:val="xl37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74">
    <w:name w:val="xl374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375">
    <w:name w:val="xl375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376">
    <w:name w:val="xl376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377">
    <w:name w:val="xl377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378">
    <w:name w:val="xl37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379">
    <w:name w:val="xl379"/>
    <w:basedOn w:val="a4"/>
    <w:rsid w:val="0081048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80">
    <w:name w:val="xl380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81">
    <w:name w:val="xl381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82">
    <w:name w:val="xl382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83">
    <w:name w:val="xl383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84">
    <w:name w:val="xl384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85">
    <w:name w:val="xl385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86">
    <w:name w:val="xl386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87">
    <w:name w:val="xl387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88">
    <w:name w:val="xl388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89">
    <w:name w:val="xl389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90">
    <w:name w:val="xl390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91">
    <w:name w:val="xl391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92">
    <w:name w:val="xl392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93">
    <w:name w:val="xl393"/>
    <w:basedOn w:val="a4"/>
    <w:rsid w:val="0081048D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394">
    <w:name w:val="xl3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95">
    <w:name w:val="xl39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96">
    <w:name w:val="xl39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397">
    <w:name w:val="xl39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398">
    <w:name w:val="xl39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4F6228"/>
      <w:sz w:val="24"/>
      <w:szCs w:val="24"/>
      <w:lang w:eastAsia="ru-RU"/>
    </w:rPr>
  </w:style>
  <w:style w:type="paragraph" w:customStyle="1" w:styleId="xl399">
    <w:name w:val="xl39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4F6228"/>
      <w:sz w:val="24"/>
      <w:szCs w:val="24"/>
      <w:lang w:eastAsia="ru-RU"/>
    </w:rPr>
  </w:style>
  <w:style w:type="paragraph" w:customStyle="1" w:styleId="xl400">
    <w:name w:val="xl40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401">
    <w:name w:val="xl401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02">
    <w:name w:val="xl402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03">
    <w:name w:val="xl403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04">
    <w:name w:val="xl404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05">
    <w:name w:val="xl405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06">
    <w:name w:val="xl406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07">
    <w:name w:val="xl407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08">
    <w:name w:val="xl40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09">
    <w:name w:val="xl40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10">
    <w:name w:val="xl41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411">
    <w:name w:val="xl41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412">
    <w:name w:val="xl41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413">
    <w:name w:val="xl41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244062"/>
      <w:sz w:val="24"/>
      <w:szCs w:val="24"/>
      <w:lang w:eastAsia="ru-RU"/>
    </w:rPr>
  </w:style>
  <w:style w:type="paragraph" w:customStyle="1" w:styleId="xl414">
    <w:name w:val="xl414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244062"/>
      <w:sz w:val="24"/>
      <w:szCs w:val="24"/>
      <w:lang w:eastAsia="ru-RU"/>
    </w:rPr>
  </w:style>
  <w:style w:type="paragraph" w:customStyle="1" w:styleId="xl415">
    <w:name w:val="xl415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16">
    <w:name w:val="xl41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366092"/>
      <w:sz w:val="24"/>
      <w:szCs w:val="24"/>
      <w:lang w:eastAsia="ru-RU"/>
    </w:rPr>
  </w:style>
  <w:style w:type="paragraph" w:customStyle="1" w:styleId="xl417">
    <w:name w:val="xl41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18">
    <w:name w:val="xl41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19">
    <w:name w:val="xl41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20">
    <w:name w:val="xl420"/>
    <w:basedOn w:val="a4"/>
    <w:rsid w:val="0081048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21">
    <w:name w:val="xl421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22">
    <w:name w:val="xl422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23">
    <w:name w:val="xl423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24">
    <w:name w:val="xl424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25">
    <w:name w:val="xl425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26">
    <w:name w:val="xl426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27">
    <w:name w:val="xl427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28">
    <w:name w:val="xl42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29">
    <w:name w:val="xl429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30">
    <w:name w:val="xl430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366092"/>
      <w:sz w:val="24"/>
      <w:szCs w:val="24"/>
      <w:lang w:eastAsia="ru-RU"/>
    </w:rPr>
  </w:style>
  <w:style w:type="paragraph" w:customStyle="1" w:styleId="xl431">
    <w:name w:val="xl43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32">
    <w:name w:val="xl43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33">
    <w:name w:val="xl433"/>
    <w:basedOn w:val="a4"/>
    <w:rsid w:val="0081048D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34">
    <w:name w:val="xl434"/>
    <w:basedOn w:val="a4"/>
    <w:rsid w:val="0081048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35">
    <w:name w:val="xl435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36">
    <w:name w:val="xl436"/>
    <w:basedOn w:val="a4"/>
    <w:rsid w:val="0081048D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37">
    <w:name w:val="xl437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38">
    <w:name w:val="xl438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39">
    <w:name w:val="xl439"/>
    <w:basedOn w:val="a4"/>
    <w:rsid w:val="0081048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40">
    <w:name w:val="xl440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41">
    <w:name w:val="xl441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42">
    <w:name w:val="xl442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43">
    <w:name w:val="xl44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44">
    <w:name w:val="xl444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45">
    <w:name w:val="xl445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46">
    <w:name w:val="xl446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47">
    <w:name w:val="xl447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48">
    <w:name w:val="xl448"/>
    <w:basedOn w:val="a4"/>
    <w:rsid w:val="0081048D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49">
    <w:name w:val="xl44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50">
    <w:name w:val="xl45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51">
    <w:name w:val="xl45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52">
    <w:name w:val="xl45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53">
    <w:name w:val="xl45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54">
    <w:name w:val="xl45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55">
    <w:name w:val="xl45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56">
    <w:name w:val="xl456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57">
    <w:name w:val="xl45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58">
    <w:name w:val="xl45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59">
    <w:name w:val="xl45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60">
    <w:name w:val="xl46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61">
    <w:name w:val="xl461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62">
    <w:name w:val="xl462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63">
    <w:name w:val="xl463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64">
    <w:name w:val="xl464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65">
    <w:name w:val="xl465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FF0000"/>
      <w:sz w:val="24"/>
      <w:szCs w:val="24"/>
      <w:lang w:eastAsia="ru-RU"/>
    </w:rPr>
  </w:style>
  <w:style w:type="paragraph" w:customStyle="1" w:styleId="xl466">
    <w:name w:val="xl466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67">
    <w:name w:val="xl467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68">
    <w:name w:val="xl46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69">
    <w:name w:val="xl46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70">
    <w:name w:val="xl47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71">
    <w:name w:val="xl47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00"/>
      <w:sz w:val="24"/>
      <w:szCs w:val="24"/>
      <w:lang w:eastAsia="ru-RU"/>
    </w:rPr>
  </w:style>
  <w:style w:type="paragraph" w:customStyle="1" w:styleId="xl472">
    <w:name w:val="xl47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73">
    <w:name w:val="xl47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74">
    <w:name w:val="xl47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75">
    <w:name w:val="xl475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76">
    <w:name w:val="xl476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77">
    <w:name w:val="xl477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78">
    <w:name w:val="xl47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79">
    <w:name w:val="xl47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80">
    <w:name w:val="xl48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481">
    <w:name w:val="xl481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82">
    <w:name w:val="xl482"/>
    <w:basedOn w:val="a4"/>
    <w:rsid w:val="0081048D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83">
    <w:name w:val="xl483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84">
    <w:name w:val="xl484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85">
    <w:name w:val="xl485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86">
    <w:name w:val="xl486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87">
    <w:name w:val="xl487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88">
    <w:name w:val="xl488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89">
    <w:name w:val="xl489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90">
    <w:name w:val="xl490"/>
    <w:basedOn w:val="a4"/>
    <w:rsid w:val="0081048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91">
    <w:name w:val="xl49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92">
    <w:name w:val="xl492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93">
    <w:name w:val="xl49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94">
    <w:name w:val="xl4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95">
    <w:name w:val="xl495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96">
    <w:name w:val="xl496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497">
    <w:name w:val="xl497"/>
    <w:basedOn w:val="a4"/>
    <w:rsid w:val="0081048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498">
    <w:name w:val="xl49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499">
    <w:name w:val="xl499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500">
    <w:name w:val="xl50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FF"/>
      <w:sz w:val="24"/>
      <w:szCs w:val="24"/>
      <w:lang w:eastAsia="ru-RU"/>
    </w:rPr>
  </w:style>
  <w:style w:type="paragraph" w:customStyle="1" w:styleId="xl501">
    <w:name w:val="xl501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02">
    <w:name w:val="xl502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03">
    <w:name w:val="xl503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04">
    <w:name w:val="xl504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05">
    <w:name w:val="xl505"/>
    <w:basedOn w:val="a4"/>
    <w:rsid w:val="0081048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06">
    <w:name w:val="xl506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xl507">
    <w:name w:val="xl507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508">
    <w:name w:val="xl508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509">
    <w:name w:val="xl509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510">
    <w:name w:val="xl510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511">
    <w:name w:val="xl511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12">
    <w:name w:val="xl512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513">
    <w:name w:val="xl51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514">
    <w:name w:val="xl514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4F6228"/>
      <w:sz w:val="24"/>
      <w:szCs w:val="24"/>
      <w:lang w:eastAsia="ru-RU"/>
    </w:rPr>
  </w:style>
  <w:style w:type="paragraph" w:customStyle="1" w:styleId="xl515">
    <w:name w:val="xl515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xl516">
    <w:name w:val="xl516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17">
    <w:name w:val="xl517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18">
    <w:name w:val="xl518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19">
    <w:name w:val="xl51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20">
    <w:name w:val="xl520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21">
    <w:name w:val="xl521"/>
    <w:basedOn w:val="a4"/>
    <w:rsid w:val="0081048D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22">
    <w:name w:val="xl522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23">
    <w:name w:val="xl523"/>
    <w:basedOn w:val="a4"/>
    <w:rsid w:val="0081048D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24">
    <w:name w:val="xl524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25">
    <w:name w:val="xl525"/>
    <w:basedOn w:val="a4"/>
    <w:rsid w:val="0081048D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26">
    <w:name w:val="xl526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27">
    <w:name w:val="xl527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paragraph" w:customStyle="1" w:styleId="xl528">
    <w:name w:val="xl528"/>
    <w:basedOn w:val="a4"/>
    <w:rsid w:val="0081048D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29">
    <w:name w:val="xl529"/>
    <w:basedOn w:val="a4"/>
    <w:rsid w:val="0081048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30">
    <w:name w:val="xl530"/>
    <w:basedOn w:val="a4"/>
    <w:rsid w:val="0081048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31">
    <w:name w:val="xl531"/>
    <w:basedOn w:val="a4"/>
    <w:rsid w:val="0081048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32">
    <w:name w:val="xl532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33">
    <w:name w:val="xl533"/>
    <w:basedOn w:val="a4"/>
    <w:rsid w:val="0081048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34">
    <w:name w:val="xl534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35">
    <w:name w:val="xl535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36">
    <w:name w:val="xl536"/>
    <w:basedOn w:val="a4"/>
    <w:rsid w:val="0081048D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37">
    <w:name w:val="xl537"/>
    <w:basedOn w:val="a4"/>
    <w:rsid w:val="0081048D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FF"/>
      <w:sz w:val="24"/>
      <w:szCs w:val="24"/>
      <w:lang w:eastAsia="ru-RU"/>
    </w:rPr>
  </w:style>
  <w:style w:type="paragraph" w:customStyle="1" w:styleId="xl538">
    <w:name w:val="xl538"/>
    <w:basedOn w:val="a4"/>
    <w:rsid w:val="0081048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539">
    <w:name w:val="xl539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540">
    <w:name w:val="xl540"/>
    <w:basedOn w:val="a4"/>
    <w:rsid w:val="0081048D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541">
    <w:name w:val="xl541"/>
    <w:basedOn w:val="a4"/>
    <w:rsid w:val="0081048D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542">
    <w:name w:val="xl542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43">
    <w:name w:val="xl543"/>
    <w:basedOn w:val="a4"/>
    <w:rsid w:val="0081048D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44">
    <w:name w:val="xl544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545">
    <w:name w:val="xl545"/>
    <w:basedOn w:val="a4"/>
    <w:rsid w:val="0081048D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24"/>
      <w:szCs w:val="24"/>
      <w:lang w:eastAsia="ru-RU"/>
    </w:rPr>
  </w:style>
  <w:style w:type="numbering" w:customStyle="1" w:styleId="76">
    <w:name w:val="Нет списка7"/>
    <w:next w:val="a8"/>
    <w:uiPriority w:val="99"/>
    <w:semiHidden/>
    <w:rsid w:val="0081048D"/>
  </w:style>
  <w:style w:type="paragraph" w:customStyle="1" w:styleId="1TimesNewRoman">
    <w:name w:val="Стиль Стиль1 + Times New Roman"/>
    <w:rsid w:val="0081048D"/>
    <w:pPr>
      <w:spacing w:after="0" w:line="240" w:lineRule="auto"/>
    </w:pPr>
    <w:rPr>
      <w:rFonts w:ascii="Vineta BT" w:hAnsi="Vineta BT"/>
      <w:sz w:val="48"/>
      <w:szCs w:val="24"/>
      <w:lang w:eastAsia="ru-RU"/>
    </w:rPr>
  </w:style>
  <w:style w:type="table" w:customStyle="1" w:styleId="86">
    <w:name w:val="Сетка таблицы8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1">
    <w:name w:val="Без интервала3"/>
    <w:rsid w:val="0081048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5c">
    <w:name w:val="Абзац списка5"/>
    <w:basedOn w:val="a4"/>
    <w:rsid w:val="0081048D"/>
    <w:pPr>
      <w:spacing w:before="240" w:after="240" w:line="36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Style28">
    <w:name w:val="Style28"/>
    <w:basedOn w:val="a4"/>
    <w:rsid w:val="0081048D"/>
    <w:pPr>
      <w:widowControl w:val="0"/>
      <w:autoSpaceDE w:val="0"/>
      <w:autoSpaceDN w:val="0"/>
      <w:adjustRightInd w:val="0"/>
      <w:spacing w:after="0" w:line="31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d">
    <w:name w:val="Знак Знак Знак Знак Знак Знак1 Знак Знак Знак Знак"/>
    <w:basedOn w:val="a4"/>
    <w:rsid w:val="0081048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ffffff4">
    <w:name w:val="заголовок схема"/>
    <w:basedOn w:val="a4"/>
    <w:qFormat/>
    <w:rsid w:val="0081048D"/>
    <w:pPr>
      <w:spacing w:before="60" w:after="60" w:line="288" w:lineRule="auto"/>
      <w:jc w:val="both"/>
    </w:pPr>
    <w:rPr>
      <w:rFonts w:ascii="Times New Roman" w:eastAsia="Calibri" w:hAnsi="Times New Roman" w:cs="Times New Roman"/>
      <w:b/>
      <w:sz w:val="24"/>
    </w:rPr>
  </w:style>
  <w:style w:type="paragraph" w:customStyle="1" w:styleId="1ffe">
    <w:name w:val="Название объекта1"/>
    <w:basedOn w:val="a4"/>
    <w:next w:val="a4"/>
    <w:rsid w:val="0081048D"/>
    <w:pPr>
      <w:overflowPunct w:val="0"/>
      <w:autoSpaceDE w:val="0"/>
      <w:spacing w:before="120" w:after="120" w:line="240" w:lineRule="auto"/>
      <w:jc w:val="right"/>
      <w:textAlignment w:val="baseline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3f2">
    <w:name w:val="Основной текст3"/>
    <w:basedOn w:val="a4"/>
    <w:rsid w:val="0081048D"/>
    <w:pPr>
      <w:spacing w:before="60" w:after="60" w:line="240" w:lineRule="auto"/>
      <w:jc w:val="both"/>
    </w:pPr>
    <w:rPr>
      <w:rFonts w:ascii="Arial" w:eastAsia="Times New Roman" w:hAnsi="Arial" w:cs="Arial"/>
      <w:b/>
      <w:bCs/>
      <w:i/>
      <w:iCs/>
      <w:sz w:val="24"/>
      <w:szCs w:val="24"/>
      <w:lang w:val="en-US" w:eastAsia="ru-RU"/>
    </w:rPr>
  </w:style>
  <w:style w:type="paragraph" w:styleId="3f3">
    <w:name w:val="List 3"/>
    <w:basedOn w:val="a4"/>
    <w:rsid w:val="0081048D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ff5">
    <w:name w:val="List Continue"/>
    <w:basedOn w:val="a4"/>
    <w:rsid w:val="00810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0">
    <w:name w:val="consnonformat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0">
    <w:name w:val="consnormal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87">
    <w:name w:val="Нет списка8"/>
    <w:next w:val="a8"/>
    <w:uiPriority w:val="99"/>
    <w:semiHidden/>
    <w:rsid w:val="0081048D"/>
  </w:style>
  <w:style w:type="table" w:customStyle="1" w:styleId="96">
    <w:name w:val="Сетка таблицы9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Title0">
    <w:name w:val="ConsPlusTitle Знак"/>
    <w:link w:val="ConsPlusTitle"/>
    <w:uiPriority w:val="99"/>
    <w:rsid w:val="0081048D"/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1fff">
    <w:name w:val="Светлая заливка1"/>
    <w:basedOn w:val="a7"/>
    <w:next w:val="affffffff6"/>
    <w:uiPriority w:val="60"/>
    <w:rsid w:val="0081048D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Светлая заливка - Акцент 11"/>
    <w:basedOn w:val="a7"/>
    <w:next w:val="-1"/>
    <w:uiPriority w:val="60"/>
    <w:rsid w:val="0081048D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">
    <w:name w:val="Светлая заливка - Акцент 21"/>
    <w:basedOn w:val="a7"/>
    <w:next w:val="-2"/>
    <w:uiPriority w:val="60"/>
    <w:rsid w:val="0081048D"/>
    <w:pPr>
      <w:spacing w:after="0" w:line="240" w:lineRule="auto"/>
    </w:pPr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fff0">
    <w:name w:val="Светлая сетка1"/>
    <w:basedOn w:val="a7"/>
    <w:next w:val="affffffff7"/>
    <w:uiPriority w:val="62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fff1">
    <w:name w:val="Светлый список1"/>
    <w:basedOn w:val="a7"/>
    <w:next w:val="affffffff8"/>
    <w:uiPriority w:val="61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0">
    <w:name w:val="Светлый список - Акцент 11"/>
    <w:basedOn w:val="a7"/>
    <w:next w:val="-10"/>
    <w:uiPriority w:val="61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">
    <w:name w:val="Средняя сетка 3 - Акцент 11"/>
    <w:basedOn w:val="a7"/>
    <w:next w:val="3-1"/>
    <w:uiPriority w:val="69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customStyle="1" w:styleId="13pt">
    <w:name w:val="Заголовок №1 + Интервал 3 pt"/>
    <w:basedOn w:val="1f4"/>
    <w:rsid w:val="0081048D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0"/>
      <w:sz w:val="23"/>
      <w:szCs w:val="23"/>
      <w:shd w:val="clear" w:color="auto" w:fill="FFFFFF"/>
    </w:rPr>
  </w:style>
  <w:style w:type="paragraph" w:customStyle="1" w:styleId="xl1858">
    <w:name w:val="xl185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9">
    <w:name w:val="xl185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60">
    <w:name w:val="xl186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61">
    <w:name w:val="xl186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1862">
    <w:name w:val="xl186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3">
    <w:name w:val="xl186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4">
    <w:name w:val="xl1864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5">
    <w:name w:val="xl1865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6">
    <w:name w:val="xl186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67">
    <w:name w:val="xl186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8">
    <w:name w:val="xl186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9">
    <w:name w:val="xl1869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0">
    <w:name w:val="xl187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1">
    <w:name w:val="xl187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72">
    <w:name w:val="xl187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873">
    <w:name w:val="xl187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4">
    <w:name w:val="xl187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75">
    <w:name w:val="xl187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6">
    <w:name w:val="xl187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77">
    <w:name w:val="xl187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8">
    <w:name w:val="xl187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79">
    <w:name w:val="xl187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0">
    <w:name w:val="xl188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1">
    <w:name w:val="xl188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2">
    <w:name w:val="xl188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3">
    <w:name w:val="xl188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4">
    <w:name w:val="xl188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5">
    <w:name w:val="xl188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6">
    <w:name w:val="xl188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7">
    <w:name w:val="xl1887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8">
    <w:name w:val="xl188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89">
    <w:name w:val="xl1889"/>
    <w:basedOn w:val="a4"/>
    <w:rsid w:val="008104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0">
    <w:name w:val="xl1890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1">
    <w:name w:val="xl189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2">
    <w:name w:val="xl189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3">
    <w:name w:val="xl189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4">
    <w:name w:val="xl18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5">
    <w:name w:val="xl189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96">
    <w:name w:val="xl189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7">
    <w:name w:val="xl189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8">
    <w:name w:val="xl1898"/>
    <w:basedOn w:val="a4"/>
    <w:rsid w:val="008104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9">
    <w:name w:val="xl1899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0">
    <w:name w:val="xl190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1">
    <w:name w:val="xl1901"/>
    <w:basedOn w:val="a4"/>
    <w:rsid w:val="008104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2">
    <w:name w:val="xl1902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hterm">
    <w:name w:val="shterm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f9">
    <w:name w:val="оглавление"/>
    <w:basedOn w:val="21"/>
    <w:link w:val="affffffffa"/>
    <w:qFormat/>
    <w:rsid w:val="0081048D"/>
    <w:pPr>
      <w:tabs>
        <w:tab w:val="left" w:pos="737"/>
        <w:tab w:val="right" w:leader="dot" w:pos="9770"/>
      </w:tabs>
      <w:spacing w:line="360" w:lineRule="auto"/>
      <w:ind w:left="709" w:hanging="425"/>
      <w:jc w:val="left"/>
    </w:pPr>
    <w:rPr>
      <w:b/>
    </w:rPr>
  </w:style>
  <w:style w:type="character" w:customStyle="1" w:styleId="22">
    <w:name w:val="Оглавление 2 Знак"/>
    <w:basedOn w:val="a6"/>
    <w:link w:val="21"/>
    <w:uiPriority w:val="39"/>
    <w:rsid w:val="0081048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ffffa">
    <w:name w:val="оглавление Знак"/>
    <w:basedOn w:val="22"/>
    <w:link w:val="affffffff9"/>
    <w:rsid w:val="008104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fffffffb">
    <w:name w:val="рисунок"/>
    <w:basedOn w:val="S1"/>
    <w:link w:val="affffffffc"/>
    <w:qFormat/>
    <w:rsid w:val="0081048D"/>
    <w:pPr>
      <w:keepNext/>
      <w:spacing w:before="0" w:after="120"/>
    </w:pPr>
    <w:rPr>
      <w:rFonts w:cs="Arial"/>
      <w:b/>
      <w:noProof/>
      <w:color w:val="252525"/>
      <w:lang w:eastAsia="ru-RU"/>
    </w:rPr>
  </w:style>
  <w:style w:type="character" w:customStyle="1" w:styleId="affffffffc">
    <w:name w:val="рисунок Знак"/>
    <w:basedOn w:val="S2"/>
    <w:link w:val="affffffffb"/>
    <w:rsid w:val="0081048D"/>
    <w:rPr>
      <w:rFonts w:ascii="Times New Roman" w:eastAsia="Times New Roman" w:hAnsi="Times New Roman" w:cs="Arial"/>
      <w:b/>
      <w:noProof/>
      <w:color w:val="252525"/>
      <w:sz w:val="24"/>
      <w:szCs w:val="24"/>
      <w:lang w:eastAsia="ru-RU"/>
    </w:rPr>
  </w:style>
  <w:style w:type="paragraph" w:customStyle="1" w:styleId="11">
    <w:name w:val="мой стиль 1"/>
    <w:basedOn w:val="12"/>
    <w:qFormat/>
    <w:rsid w:val="0081048D"/>
    <w:pPr>
      <w:keepLines/>
      <w:pageBreakBefore w:val="0"/>
      <w:numPr>
        <w:numId w:val="14"/>
      </w:numPr>
      <w:tabs>
        <w:tab w:val="num" w:pos="720"/>
      </w:tabs>
      <w:spacing w:before="0" w:after="0" w:line="240" w:lineRule="auto"/>
      <w:ind w:left="720"/>
      <w:jc w:val="center"/>
    </w:pPr>
    <w:rPr>
      <w:bCs w:val="0"/>
      <w:caps w:val="0"/>
      <w:kern w:val="0"/>
      <w:sz w:val="32"/>
    </w:rPr>
  </w:style>
  <w:style w:type="paragraph" w:customStyle="1" w:styleId="xl2264">
    <w:name w:val="xl226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65">
    <w:name w:val="xl226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66">
    <w:name w:val="xl226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7">
    <w:name w:val="xl226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8">
    <w:name w:val="xl226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9">
    <w:name w:val="xl2269"/>
    <w:basedOn w:val="a4"/>
    <w:rsid w:val="0081048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0">
    <w:name w:val="xl227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1">
    <w:name w:val="xl227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2">
    <w:name w:val="xl227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3">
    <w:name w:val="xl227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4">
    <w:name w:val="xl227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5">
    <w:name w:val="xl2275"/>
    <w:basedOn w:val="a4"/>
    <w:rsid w:val="0081048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6">
    <w:name w:val="xl227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7">
    <w:name w:val="xl227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8">
    <w:name w:val="xl227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9">
    <w:name w:val="xl227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0">
    <w:name w:val="xl228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1">
    <w:name w:val="xl228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2">
    <w:name w:val="xl228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3">
    <w:name w:val="xl228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4">
    <w:name w:val="xl228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5">
    <w:name w:val="xl228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6">
    <w:name w:val="xl228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7">
    <w:name w:val="xl228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8">
    <w:name w:val="xl228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9">
    <w:name w:val="xl228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0">
    <w:name w:val="xl229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1">
    <w:name w:val="xl229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2">
    <w:name w:val="xl229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3">
    <w:name w:val="xl229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4">
    <w:name w:val="xl22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5">
    <w:name w:val="xl2295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6">
    <w:name w:val="xl2296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7">
    <w:name w:val="xl229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63">
    <w:name w:val="xl226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05">
    <w:name w:val="xl3505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06">
    <w:name w:val="xl3506"/>
    <w:basedOn w:val="a4"/>
    <w:rsid w:val="0081048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07">
    <w:name w:val="xl3507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08">
    <w:name w:val="xl350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09">
    <w:name w:val="xl3509"/>
    <w:basedOn w:val="a4"/>
    <w:rsid w:val="0081048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0">
    <w:name w:val="xl3510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1">
    <w:name w:val="xl3511"/>
    <w:basedOn w:val="a4"/>
    <w:rsid w:val="008104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2">
    <w:name w:val="xl3512"/>
    <w:basedOn w:val="a4"/>
    <w:rsid w:val="0081048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3">
    <w:name w:val="xl3513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4">
    <w:name w:val="xl351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5">
    <w:name w:val="xl351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6">
    <w:name w:val="xl3516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7">
    <w:name w:val="xl351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8">
    <w:name w:val="xl3518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19">
    <w:name w:val="xl3519"/>
    <w:basedOn w:val="a4"/>
    <w:rsid w:val="0081048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0">
    <w:name w:val="xl3520"/>
    <w:basedOn w:val="a4"/>
    <w:rsid w:val="0081048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1">
    <w:name w:val="xl3521"/>
    <w:basedOn w:val="a4"/>
    <w:rsid w:val="0081048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2">
    <w:name w:val="xl3522"/>
    <w:basedOn w:val="a4"/>
    <w:rsid w:val="008104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3">
    <w:name w:val="xl3523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4">
    <w:name w:val="xl3524"/>
    <w:basedOn w:val="a4"/>
    <w:rsid w:val="0081048D"/>
    <w:pPr>
      <w:pBdr>
        <w:top w:val="double" w:sz="6" w:space="0" w:color="auto"/>
        <w:left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25">
    <w:name w:val="xl3525"/>
    <w:basedOn w:val="a4"/>
    <w:rsid w:val="0081048D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26">
    <w:name w:val="xl3526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27">
    <w:name w:val="xl3527"/>
    <w:basedOn w:val="a4"/>
    <w:rsid w:val="0081048D"/>
    <w:pPr>
      <w:pBdr>
        <w:top w:val="double" w:sz="6" w:space="0" w:color="auto"/>
        <w:left w:val="single" w:sz="8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28">
    <w:name w:val="xl3528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29">
    <w:name w:val="xl3529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30">
    <w:name w:val="xl3530"/>
    <w:basedOn w:val="a4"/>
    <w:rsid w:val="008104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31">
    <w:name w:val="xl3531"/>
    <w:basedOn w:val="a4"/>
    <w:rsid w:val="008104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32">
    <w:name w:val="xl353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33">
    <w:name w:val="xl3533"/>
    <w:basedOn w:val="a4"/>
    <w:rsid w:val="0081048D"/>
    <w:pPr>
      <w:pBdr>
        <w:top w:val="double" w:sz="6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34">
    <w:name w:val="xl3534"/>
    <w:basedOn w:val="a4"/>
    <w:rsid w:val="0081048D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35">
    <w:name w:val="xl3535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36">
    <w:name w:val="xl3536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37">
    <w:name w:val="xl353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38">
    <w:name w:val="xl353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39">
    <w:name w:val="xl3539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40">
    <w:name w:val="xl3540"/>
    <w:basedOn w:val="a4"/>
    <w:rsid w:val="0081048D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41">
    <w:name w:val="xl354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42">
    <w:name w:val="xl3542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43">
    <w:name w:val="xl3543"/>
    <w:basedOn w:val="a4"/>
    <w:rsid w:val="008104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44">
    <w:name w:val="xl3544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45">
    <w:name w:val="xl3545"/>
    <w:basedOn w:val="a4"/>
    <w:rsid w:val="0081048D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46">
    <w:name w:val="xl3546"/>
    <w:basedOn w:val="a4"/>
    <w:rsid w:val="0081048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47">
    <w:name w:val="xl3547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48">
    <w:name w:val="xl3548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49">
    <w:name w:val="xl3549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0">
    <w:name w:val="xl3550"/>
    <w:basedOn w:val="a4"/>
    <w:rsid w:val="0081048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1">
    <w:name w:val="xl3551"/>
    <w:basedOn w:val="a4"/>
    <w:rsid w:val="0081048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2">
    <w:name w:val="xl3552"/>
    <w:basedOn w:val="a4"/>
    <w:rsid w:val="008104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3">
    <w:name w:val="xl3553"/>
    <w:basedOn w:val="a4"/>
    <w:rsid w:val="0081048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4">
    <w:name w:val="xl3554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5">
    <w:name w:val="xl355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6">
    <w:name w:val="xl3556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7">
    <w:name w:val="xl3557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8">
    <w:name w:val="xl3558"/>
    <w:basedOn w:val="a4"/>
    <w:rsid w:val="0081048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59">
    <w:name w:val="xl3559"/>
    <w:basedOn w:val="a4"/>
    <w:rsid w:val="0081048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60">
    <w:name w:val="xl3560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61">
    <w:name w:val="xl3561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62">
    <w:name w:val="xl3562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63">
    <w:name w:val="xl3563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64">
    <w:name w:val="xl3564"/>
    <w:basedOn w:val="a4"/>
    <w:rsid w:val="0081048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65">
    <w:name w:val="xl3565"/>
    <w:basedOn w:val="a4"/>
    <w:rsid w:val="0081048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66">
    <w:name w:val="xl356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67">
    <w:name w:val="xl356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68">
    <w:name w:val="xl3568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69">
    <w:name w:val="xl3569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570">
    <w:name w:val="xl357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571">
    <w:name w:val="xl357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72">
    <w:name w:val="xl3572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573">
    <w:name w:val="xl357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74">
    <w:name w:val="xl357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75">
    <w:name w:val="xl3575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76">
    <w:name w:val="xl3576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77">
    <w:name w:val="xl3577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578">
    <w:name w:val="xl3578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79">
    <w:name w:val="xl3579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580">
    <w:name w:val="xl358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581">
    <w:name w:val="xl3581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582">
    <w:name w:val="xl3582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83">
    <w:name w:val="xl3583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84">
    <w:name w:val="xl358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85">
    <w:name w:val="xl358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86">
    <w:name w:val="xl358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87">
    <w:name w:val="xl358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88">
    <w:name w:val="xl3588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89">
    <w:name w:val="xl358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0">
    <w:name w:val="xl359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1">
    <w:name w:val="xl3591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2">
    <w:name w:val="xl3592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3">
    <w:name w:val="xl3593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4">
    <w:name w:val="xl359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5">
    <w:name w:val="xl359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6">
    <w:name w:val="xl3596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7">
    <w:name w:val="xl3597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8">
    <w:name w:val="xl359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99">
    <w:name w:val="xl3599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0">
    <w:name w:val="xl360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1">
    <w:name w:val="xl360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2">
    <w:name w:val="xl360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603">
    <w:name w:val="xl360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4">
    <w:name w:val="xl3604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5">
    <w:name w:val="xl3605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6">
    <w:name w:val="xl3606"/>
    <w:basedOn w:val="a4"/>
    <w:rsid w:val="0081048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7">
    <w:name w:val="xl360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8">
    <w:name w:val="xl360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09">
    <w:name w:val="xl360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610">
    <w:name w:val="xl361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11">
    <w:name w:val="xl361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12">
    <w:name w:val="xl361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613">
    <w:name w:val="xl361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14">
    <w:name w:val="xl3614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615">
    <w:name w:val="xl3615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616">
    <w:name w:val="xl3616"/>
    <w:basedOn w:val="a4"/>
    <w:rsid w:val="0081048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17">
    <w:name w:val="xl361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18">
    <w:name w:val="xl3618"/>
    <w:basedOn w:val="a4"/>
    <w:rsid w:val="0081048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619">
    <w:name w:val="xl361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1">
    <w:name w:val="font1"/>
    <w:basedOn w:val="a4"/>
    <w:rsid w:val="0081048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3082">
    <w:name w:val="xl3082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83">
    <w:name w:val="xl3083"/>
    <w:basedOn w:val="a4"/>
    <w:rsid w:val="0081048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84">
    <w:name w:val="xl3084"/>
    <w:basedOn w:val="a4"/>
    <w:rsid w:val="0081048D"/>
    <w:pPr>
      <w:pBdr>
        <w:top w:val="single" w:sz="8" w:space="0" w:color="auto"/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85">
    <w:name w:val="xl3085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86">
    <w:name w:val="xl3086"/>
    <w:basedOn w:val="a4"/>
    <w:rsid w:val="0081048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87">
    <w:name w:val="xl3087"/>
    <w:basedOn w:val="a4"/>
    <w:rsid w:val="0081048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88">
    <w:name w:val="xl308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89">
    <w:name w:val="xl308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90">
    <w:name w:val="xl309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091">
    <w:name w:val="xl3091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2">
    <w:name w:val="xl3092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3">
    <w:name w:val="xl3093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4">
    <w:name w:val="xl3094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5">
    <w:name w:val="xl3095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6">
    <w:name w:val="xl3096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7">
    <w:name w:val="xl3097"/>
    <w:basedOn w:val="a4"/>
    <w:rsid w:val="0081048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098">
    <w:name w:val="xl3098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03">
    <w:name w:val="Сетка таблицы10"/>
    <w:basedOn w:val="a7"/>
    <w:next w:val="aff1"/>
    <w:uiPriority w:val="59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099">
    <w:name w:val="xl3099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0">
    <w:name w:val="xl3100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1">
    <w:name w:val="xl3101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2">
    <w:name w:val="xl3102"/>
    <w:basedOn w:val="a4"/>
    <w:rsid w:val="0081048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3">
    <w:name w:val="xl3103"/>
    <w:basedOn w:val="a4"/>
    <w:rsid w:val="0081048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4">
    <w:name w:val="xl3104"/>
    <w:basedOn w:val="a4"/>
    <w:rsid w:val="0081048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5">
    <w:name w:val="xl3105"/>
    <w:basedOn w:val="a4"/>
    <w:rsid w:val="0081048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06">
    <w:name w:val="xl3106"/>
    <w:basedOn w:val="a4"/>
    <w:rsid w:val="008104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107">
    <w:name w:val="xl3107"/>
    <w:basedOn w:val="a4"/>
    <w:rsid w:val="0081048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08">
    <w:name w:val="xl3108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09">
    <w:name w:val="xl3109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0">
    <w:name w:val="xl3110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1">
    <w:name w:val="xl3111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2060"/>
      <w:sz w:val="20"/>
      <w:szCs w:val="20"/>
      <w:lang w:eastAsia="ru-RU"/>
    </w:rPr>
  </w:style>
  <w:style w:type="paragraph" w:customStyle="1" w:styleId="xl3112">
    <w:name w:val="xl3112"/>
    <w:basedOn w:val="a4"/>
    <w:rsid w:val="0081048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3">
    <w:name w:val="xl3113"/>
    <w:basedOn w:val="a4"/>
    <w:rsid w:val="0081048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14">
    <w:name w:val="xl311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5">
    <w:name w:val="xl3115"/>
    <w:basedOn w:val="a4"/>
    <w:rsid w:val="0081048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6">
    <w:name w:val="xl311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7">
    <w:name w:val="xl3117"/>
    <w:basedOn w:val="a4"/>
    <w:rsid w:val="0081048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8">
    <w:name w:val="xl3118"/>
    <w:basedOn w:val="a4"/>
    <w:rsid w:val="0081048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119">
    <w:name w:val="xl3119"/>
    <w:basedOn w:val="a4"/>
    <w:rsid w:val="0081048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0">
    <w:name w:val="xl3120"/>
    <w:basedOn w:val="a4"/>
    <w:rsid w:val="0081048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1">
    <w:name w:val="xl3121"/>
    <w:basedOn w:val="a4"/>
    <w:rsid w:val="0081048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2">
    <w:name w:val="xl3122"/>
    <w:basedOn w:val="a4"/>
    <w:rsid w:val="0081048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3">
    <w:name w:val="xl3123"/>
    <w:basedOn w:val="a4"/>
    <w:rsid w:val="0081048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4">
    <w:name w:val="xl3124"/>
    <w:basedOn w:val="a4"/>
    <w:rsid w:val="008104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5">
    <w:name w:val="xl3125"/>
    <w:basedOn w:val="a4"/>
    <w:rsid w:val="0081048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6">
    <w:name w:val="xl3126"/>
    <w:basedOn w:val="a4"/>
    <w:rsid w:val="0081048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7">
    <w:name w:val="xl3127"/>
    <w:basedOn w:val="a4"/>
    <w:rsid w:val="0081048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8">
    <w:name w:val="xl3128"/>
    <w:basedOn w:val="a4"/>
    <w:rsid w:val="0081048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129">
    <w:name w:val="xl3129"/>
    <w:basedOn w:val="a4"/>
    <w:rsid w:val="0081048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06">
    <w:name w:val="xl2420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07">
    <w:name w:val="xl2420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08">
    <w:name w:val="xl24208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09">
    <w:name w:val="xl2420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0">
    <w:name w:val="xl2421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1">
    <w:name w:val="xl2421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2">
    <w:name w:val="xl24212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3">
    <w:name w:val="xl2421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4">
    <w:name w:val="xl2421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5">
    <w:name w:val="xl2421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16">
    <w:name w:val="xl2421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17">
    <w:name w:val="xl2421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8">
    <w:name w:val="xl2421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19">
    <w:name w:val="xl2421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20">
    <w:name w:val="xl2422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21">
    <w:name w:val="xl2422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22">
    <w:name w:val="xl2422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23">
    <w:name w:val="xl2422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24">
    <w:name w:val="xl2422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25">
    <w:name w:val="xl2422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26">
    <w:name w:val="xl2422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27">
    <w:name w:val="xl2422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28">
    <w:name w:val="xl2422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29">
    <w:name w:val="xl2422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0">
    <w:name w:val="xl2423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1">
    <w:name w:val="xl2423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2">
    <w:name w:val="xl2423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3">
    <w:name w:val="xl2423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4">
    <w:name w:val="xl2423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5">
    <w:name w:val="xl2423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6">
    <w:name w:val="xl2423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7">
    <w:name w:val="xl2423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8">
    <w:name w:val="xl2423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39">
    <w:name w:val="xl2423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40">
    <w:name w:val="xl2424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41">
    <w:name w:val="xl2424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42">
    <w:name w:val="xl2424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43">
    <w:name w:val="xl2424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44">
    <w:name w:val="xl2424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45">
    <w:name w:val="xl2424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246">
    <w:name w:val="xl2424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47">
    <w:name w:val="xl2424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48">
    <w:name w:val="xl2424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49">
    <w:name w:val="xl2424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0">
    <w:name w:val="xl2425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1">
    <w:name w:val="xl2425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2">
    <w:name w:val="xl2425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3">
    <w:name w:val="xl2425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4">
    <w:name w:val="xl2425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5">
    <w:name w:val="xl2425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56">
    <w:name w:val="xl2425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7">
    <w:name w:val="xl24257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8">
    <w:name w:val="xl24258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59">
    <w:name w:val="xl2425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0">
    <w:name w:val="xl24260"/>
    <w:basedOn w:val="a4"/>
    <w:rsid w:val="008104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1">
    <w:name w:val="xl2426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62">
    <w:name w:val="xl2426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3">
    <w:name w:val="xl2426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4">
    <w:name w:val="xl2426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265">
    <w:name w:val="xl2426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6">
    <w:name w:val="xl2426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7">
    <w:name w:val="xl2426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8">
    <w:name w:val="xl2426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69">
    <w:name w:val="xl2426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270">
    <w:name w:val="xl2427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numbering" w:customStyle="1" w:styleId="97">
    <w:name w:val="Нет списка9"/>
    <w:next w:val="a8"/>
    <w:uiPriority w:val="99"/>
    <w:semiHidden/>
    <w:unhideWhenUsed/>
    <w:rsid w:val="0081048D"/>
  </w:style>
  <w:style w:type="paragraph" w:customStyle="1" w:styleId="xl3713">
    <w:name w:val="xl3713"/>
    <w:basedOn w:val="a4"/>
    <w:rsid w:val="0081048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14">
    <w:name w:val="xl3714"/>
    <w:basedOn w:val="a4"/>
    <w:rsid w:val="0081048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15">
    <w:name w:val="xl3715"/>
    <w:basedOn w:val="a4"/>
    <w:rsid w:val="0081048D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16">
    <w:name w:val="xl3716"/>
    <w:basedOn w:val="a4"/>
    <w:rsid w:val="0081048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3717">
    <w:name w:val="xl3717"/>
    <w:basedOn w:val="a4"/>
    <w:rsid w:val="0081048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18">
    <w:name w:val="xl371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19">
    <w:name w:val="xl371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20">
    <w:name w:val="xl372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21">
    <w:name w:val="xl372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22">
    <w:name w:val="xl372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23">
    <w:name w:val="xl372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24">
    <w:name w:val="xl372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25">
    <w:name w:val="xl372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26">
    <w:name w:val="xl372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27">
    <w:name w:val="xl372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28">
    <w:name w:val="xl3728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29">
    <w:name w:val="xl3729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30">
    <w:name w:val="xl3730"/>
    <w:basedOn w:val="a4"/>
    <w:rsid w:val="008104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31">
    <w:name w:val="xl373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732">
    <w:name w:val="xl373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733">
    <w:name w:val="xl373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734">
    <w:name w:val="xl373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735">
    <w:name w:val="xl373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736">
    <w:name w:val="xl373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737">
    <w:name w:val="xl373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738">
    <w:name w:val="xl373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3739">
    <w:name w:val="xl373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740">
    <w:name w:val="xl374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741">
    <w:name w:val="xl374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42">
    <w:name w:val="xl374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743">
    <w:name w:val="xl374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3744">
    <w:name w:val="xl374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45">
    <w:name w:val="xl374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46">
    <w:name w:val="xl374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47">
    <w:name w:val="xl374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48">
    <w:name w:val="xl374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49">
    <w:name w:val="xl3749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50">
    <w:name w:val="xl3750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751">
    <w:name w:val="xl375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3752">
    <w:name w:val="xl375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53">
    <w:name w:val="xl375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54">
    <w:name w:val="xl375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55">
    <w:name w:val="xl3755"/>
    <w:basedOn w:val="a4"/>
    <w:rsid w:val="008104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56">
    <w:name w:val="xl3756"/>
    <w:basedOn w:val="a4"/>
    <w:rsid w:val="008104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3711">
    <w:name w:val="xl3711"/>
    <w:basedOn w:val="a4"/>
    <w:rsid w:val="0081048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12">
    <w:name w:val="xl3712"/>
    <w:basedOn w:val="a4"/>
    <w:rsid w:val="00810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2">
    <w:name w:val="Сетка таблицы15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6">
    <w:name w:val="Статья / Раздел11"/>
    <w:basedOn w:val="a8"/>
    <w:next w:val="affff0"/>
    <w:rsid w:val="0081048D"/>
  </w:style>
  <w:style w:type="numbering" w:customStyle="1" w:styleId="2fe">
    <w:name w:val="Статья / Раздел2"/>
    <w:basedOn w:val="a8"/>
    <w:next w:val="affff0"/>
    <w:uiPriority w:val="99"/>
    <w:semiHidden/>
    <w:unhideWhenUsed/>
    <w:rsid w:val="0081048D"/>
  </w:style>
  <w:style w:type="table" w:customStyle="1" w:styleId="163">
    <w:name w:val="Сетка таблицы16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0">
    <w:name w:val="Сетка таблицы2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0">
    <w:name w:val="Сетка таблицы3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2">
    <w:name w:val="Сетка таблицы4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0">
    <w:name w:val="Сетка таблицы11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0">
    <w:name w:val="Сетка таблицы21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3">
    <w:name w:val="Сетка таблицы11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3">
    <w:name w:val="Сетка таблицы21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0">
    <w:name w:val="Сетка таблицы1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30">
    <w:name w:val="Сетка таблицы3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2">
    <w:name w:val="Сетка таблицы51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0">
    <w:name w:val="Сетка таблицы1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0">
    <w:name w:val="Сетка таблицы2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">
    <w:name w:val="Сетка таблицы3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0">
    <w:name w:val="Сетка таблицы4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">
    <w:name w:val="Сетка таблицы21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">
    <w:name w:val="Сетка таблицы11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">
    <w:name w:val="Сетка таблицы21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Сетка таблицы1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1">
    <w:name w:val="Сетка таблицы3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3">
    <w:name w:val="Сетка таблицы61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0">
    <w:name w:val="Сетка таблицы14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0">
    <w:name w:val="Сетка таблицы2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1">
    <w:name w:val="Сетка таблицы3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10">
    <w:name w:val="Сетка таблицы4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1">
    <w:name w:val="Сетка таблицы11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">
    <w:name w:val="Сетка таблицы21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1">
    <w:name w:val="Сетка таблицы111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1">
    <w:name w:val="Сетка таблицы211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">
    <w:name w:val="Сетка таблицы12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1">
    <w:name w:val="Сетка таблицы312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2">
    <w:name w:val="Сетка таблицы71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81048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4">
    <w:name w:val="Нет списка111"/>
    <w:next w:val="a8"/>
    <w:uiPriority w:val="99"/>
    <w:semiHidden/>
    <w:unhideWhenUsed/>
    <w:rsid w:val="0081048D"/>
  </w:style>
  <w:style w:type="numbering" w:customStyle="1" w:styleId="2114">
    <w:name w:val="Нет списка211"/>
    <w:next w:val="a8"/>
    <w:uiPriority w:val="99"/>
    <w:semiHidden/>
    <w:unhideWhenUsed/>
    <w:rsid w:val="0081048D"/>
  </w:style>
  <w:style w:type="numbering" w:customStyle="1" w:styleId="3112">
    <w:name w:val="Нет списка311"/>
    <w:next w:val="a8"/>
    <w:uiPriority w:val="99"/>
    <w:semiHidden/>
    <w:unhideWhenUsed/>
    <w:rsid w:val="0081048D"/>
  </w:style>
  <w:style w:type="numbering" w:customStyle="1" w:styleId="413">
    <w:name w:val="Нет списка41"/>
    <w:next w:val="a8"/>
    <w:uiPriority w:val="99"/>
    <w:semiHidden/>
    <w:unhideWhenUsed/>
    <w:rsid w:val="0081048D"/>
  </w:style>
  <w:style w:type="numbering" w:customStyle="1" w:styleId="513">
    <w:name w:val="Нет списка51"/>
    <w:next w:val="a8"/>
    <w:uiPriority w:val="99"/>
    <w:semiHidden/>
    <w:unhideWhenUsed/>
    <w:rsid w:val="0081048D"/>
  </w:style>
  <w:style w:type="numbering" w:customStyle="1" w:styleId="614">
    <w:name w:val="Нет списка61"/>
    <w:next w:val="a8"/>
    <w:uiPriority w:val="99"/>
    <w:semiHidden/>
    <w:unhideWhenUsed/>
    <w:rsid w:val="0081048D"/>
  </w:style>
  <w:style w:type="numbering" w:customStyle="1" w:styleId="713">
    <w:name w:val="Нет списка71"/>
    <w:next w:val="a8"/>
    <w:uiPriority w:val="99"/>
    <w:semiHidden/>
    <w:rsid w:val="0081048D"/>
  </w:style>
  <w:style w:type="table" w:customStyle="1" w:styleId="812">
    <w:name w:val="Сетка таблицы81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3">
    <w:name w:val="Нет списка81"/>
    <w:next w:val="a8"/>
    <w:uiPriority w:val="99"/>
    <w:semiHidden/>
    <w:rsid w:val="0081048D"/>
  </w:style>
  <w:style w:type="table" w:customStyle="1" w:styleId="910">
    <w:name w:val="Сетка таблицы91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Светлая заливка11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1">
    <w:name w:val="Светлая заливка - Акцент 111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1">
    <w:name w:val="Светлая заливка - Акцент 211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8">
    <w:name w:val="Светлая сетка11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9">
    <w:name w:val="Светлый список11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10">
    <w:name w:val="Светлый список - Акцент 111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1">
    <w:name w:val="Средняя сетка 3 - Акцент 111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10">
    <w:name w:val="Сетка таблицы101"/>
    <w:basedOn w:val="a7"/>
    <w:next w:val="aff1"/>
    <w:uiPriority w:val="59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"/>
    <w:next w:val="a8"/>
    <w:uiPriority w:val="99"/>
    <w:semiHidden/>
    <w:unhideWhenUsed/>
    <w:rsid w:val="0081048D"/>
  </w:style>
  <w:style w:type="numbering" w:customStyle="1" w:styleId="21b">
    <w:name w:val="Статья / Раздел21"/>
    <w:basedOn w:val="a8"/>
    <w:next w:val="affff0"/>
    <w:uiPriority w:val="99"/>
    <w:semiHidden/>
    <w:unhideWhenUsed/>
    <w:rsid w:val="0081048D"/>
  </w:style>
  <w:style w:type="table" w:customStyle="1" w:styleId="251">
    <w:name w:val="Сетка таблицы2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0">
    <w:name w:val="Сетка таблицы72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8"/>
    <w:uiPriority w:val="99"/>
    <w:semiHidden/>
    <w:unhideWhenUsed/>
    <w:rsid w:val="0081048D"/>
  </w:style>
  <w:style w:type="numbering" w:customStyle="1" w:styleId="21110">
    <w:name w:val="Нет списка2111"/>
    <w:next w:val="a8"/>
    <w:uiPriority w:val="99"/>
    <w:semiHidden/>
    <w:unhideWhenUsed/>
    <w:rsid w:val="0081048D"/>
  </w:style>
  <w:style w:type="numbering" w:customStyle="1" w:styleId="31110">
    <w:name w:val="Нет списка3111"/>
    <w:next w:val="a8"/>
    <w:uiPriority w:val="99"/>
    <w:semiHidden/>
    <w:unhideWhenUsed/>
    <w:rsid w:val="0081048D"/>
  </w:style>
  <w:style w:type="numbering" w:customStyle="1" w:styleId="4111">
    <w:name w:val="Нет списка411"/>
    <w:next w:val="a8"/>
    <w:uiPriority w:val="99"/>
    <w:semiHidden/>
    <w:unhideWhenUsed/>
    <w:rsid w:val="0081048D"/>
  </w:style>
  <w:style w:type="numbering" w:customStyle="1" w:styleId="5110">
    <w:name w:val="Нет списка511"/>
    <w:next w:val="a8"/>
    <w:uiPriority w:val="99"/>
    <w:semiHidden/>
    <w:unhideWhenUsed/>
    <w:rsid w:val="0081048D"/>
  </w:style>
  <w:style w:type="numbering" w:customStyle="1" w:styleId="6110">
    <w:name w:val="Нет списка611"/>
    <w:next w:val="a8"/>
    <w:uiPriority w:val="99"/>
    <w:semiHidden/>
    <w:unhideWhenUsed/>
    <w:rsid w:val="0081048D"/>
  </w:style>
  <w:style w:type="numbering" w:customStyle="1" w:styleId="7110">
    <w:name w:val="Нет списка711"/>
    <w:next w:val="a8"/>
    <w:uiPriority w:val="99"/>
    <w:semiHidden/>
    <w:rsid w:val="0081048D"/>
  </w:style>
  <w:style w:type="numbering" w:customStyle="1" w:styleId="8110">
    <w:name w:val="Нет списка811"/>
    <w:next w:val="a8"/>
    <w:uiPriority w:val="99"/>
    <w:semiHidden/>
    <w:rsid w:val="0081048D"/>
  </w:style>
  <w:style w:type="numbering" w:customStyle="1" w:styleId="125">
    <w:name w:val="Статья / Раздел12"/>
    <w:basedOn w:val="a8"/>
    <w:next w:val="affff0"/>
    <w:rsid w:val="0081048D"/>
  </w:style>
  <w:style w:type="table" w:customStyle="1" w:styleId="1510">
    <w:name w:val="Сетка таблицы151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4">
    <w:name w:val="Статья / Раздел13"/>
    <w:basedOn w:val="a8"/>
    <w:next w:val="affff0"/>
    <w:rsid w:val="0081048D"/>
  </w:style>
  <w:style w:type="table" w:customStyle="1" w:styleId="1520">
    <w:name w:val="Сетка таблицы152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6">
    <w:name w:val="Светлая заливка12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2">
    <w:name w:val="Светлая заливка - Акцент 112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2">
    <w:name w:val="Светлая заливка - Акцент 212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27">
    <w:name w:val="Светлая сетка12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28">
    <w:name w:val="Светлый список12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20">
    <w:name w:val="Светлый список - Акцент 112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2">
    <w:name w:val="Средняя сетка 3 - Акцент 112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46">
    <w:name w:val="Статья / Раздел14"/>
    <w:basedOn w:val="a8"/>
    <w:next w:val="affff0"/>
    <w:rsid w:val="0081048D"/>
  </w:style>
  <w:style w:type="table" w:customStyle="1" w:styleId="153">
    <w:name w:val="Сетка таблицы153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5">
    <w:name w:val="Светлая заливка13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3">
    <w:name w:val="Светлая заливка - Акцент 113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3">
    <w:name w:val="Светлая заливка - Акцент 213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36">
    <w:name w:val="Светлая сетка13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37">
    <w:name w:val="Светлый список13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30">
    <w:name w:val="Светлый список - Акцент 113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3">
    <w:name w:val="Средняя сетка 3 - Акцент 113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241">
    <w:name w:val="Сетка таблицы24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8104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104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81048D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4">
    <w:name w:val="Нет списка10"/>
    <w:next w:val="a8"/>
    <w:uiPriority w:val="99"/>
    <w:semiHidden/>
    <w:unhideWhenUsed/>
    <w:rsid w:val="0081048D"/>
  </w:style>
  <w:style w:type="table" w:customStyle="1" w:styleId="170">
    <w:name w:val="Сетка таблицы17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54">
    <w:name w:val="Статья / Раздел15"/>
    <w:basedOn w:val="a8"/>
    <w:next w:val="affff0"/>
    <w:rsid w:val="0081048D"/>
  </w:style>
  <w:style w:type="numbering" w:customStyle="1" w:styleId="3f4">
    <w:name w:val="Статья / Раздел3"/>
    <w:basedOn w:val="a8"/>
    <w:next w:val="affff0"/>
    <w:uiPriority w:val="99"/>
    <w:semiHidden/>
    <w:unhideWhenUsed/>
    <w:rsid w:val="0081048D"/>
  </w:style>
  <w:style w:type="table" w:customStyle="1" w:styleId="180">
    <w:name w:val="Сетка таблицы18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0">
    <w:name w:val="Сетка таблицы26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0">
    <w:name w:val="Сетка таблицы3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2">
    <w:name w:val="Сетка таблицы4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0">
    <w:name w:val="Сетка таблицы11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0">
    <w:name w:val="Сетка таблицы21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40">
    <w:name w:val="Сетка таблицы111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40">
    <w:name w:val="Сетка таблицы211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40">
    <w:name w:val="Сетка таблицы12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40">
    <w:name w:val="Сетка таблицы314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2">
    <w:name w:val="Сетка таблицы52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0">
    <w:name w:val="Сетка таблицы1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0">
    <w:name w:val="Сетка таблицы2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2">
    <w:name w:val="Сетка таблицы3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20">
    <w:name w:val="Сетка таблицы4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2">
    <w:name w:val="Сетка таблицы11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2">
    <w:name w:val="Сетка таблицы21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2">
    <w:name w:val="Сетка таблицы11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2">
    <w:name w:val="Сетка таблицы21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2">
    <w:name w:val="Сетка таблицы1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20">
    <w:name w:val="Сетка таблицы3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2">
    <w:name w:val="Сетка таблицы62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20">
    <w:name w:val="Сетка таблицы14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0">
    <w:name w:val="Сетка таблицы2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2">
    <w:name w:val="Сетка таблицы3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20">
    <w:name w:val="Сетка таблицы4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2">
    <w:name w:val="Сетка таблицы11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2">
    <w:name w:val="Сетка таблицы21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2">
    <w:name w:val="Сетка таблицы111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2">
    <w:name w:val="Сетка таблицы211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2">
    <w:name w:val="Сетка таблицы12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2">
    <w:name w:val="Сетка таблицы312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30">
    <w:name w:val="Сетка таблицы73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81048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9">
    <w:name w:val="Нет списка12"/>
    <w:next w:val="a8"/>
    <w:uiPriority w:val="99"/>
    <w:semiHidden/>
    <w:unhideWhenUsed/>
    <w:rsid w:val="0081048D"/>
  </w:style>
  <w:style w:type="numbering" w:customStyle="1" w:styleId="224">
    <w:name w:val="Нет списка22"/>
    <w:next w:val="a8"/>
    <w:uiPriority w:val="99"/>
    <w:semiHidden/>
    <w:unhideWhenUsed/>
    <w:rsid w:val="0081048D"/>
  </w:style>
  <w:style w:type="numbering" w:customStyle="1" w:styleId="323">
    <w:name w:val="Нет списка32"/>
    <w:next w:val="a8"/>
    <w:uiPriority w:val="99"/>
    <w:semiHidden/>
    <w:unhideWhenUsed/>
    <w:rsid w:val="0081048D"/>
  </w:style>
  <w:style w:type="numbering" w:customStyle="1" w:styleId="423">
    <w:name w:val="Нет списка42"/>
    <w:next w:val="a8"/>
    <w:uiPriority w:val="99"/>
    <w:semiHidden/>
    <w:unhideWhenUsed/>
    <w:rsid w:val="0081048D"/>
  </w:style>
  <w:style w:type="numbering" w:customStyle="1" w:styleId="523">
    <w:name w:val="Нет списка52"/>
    <w:next w:val="a8"/>
    <w:uiPriority w:val="99"/>
    <w:semiHidden/>
    <w:unhideWhenUsed/>
    <w:rsid w:val="0081048D"/>
  </w:style>
  <w:style w:type="numbering" w:customStyle="1" w:styleId="623">
    <w:name w:val="Нет списка62"/>
    <w:next w:val="a8"/>
    <w:uiPriority w:val="99"/>
    <w:semiHidden/>
    <w:unhideWhenUsed/>
    <w:rsid w:val="0081048D"/>
  </w:style>
  <w:style w:type="numbering" w:customStyle="1" w:styleId="721">
    <w:name w:val="Нет списка72"/>
    <w:next w:val="a8"/>
    <w:uiPriority w:val="99"/>
    <w:semiHidden/>
    <w:rsid w:val="0081048D"/>
  </w:style>
  <w:style w:type="table" w:customStyle="1" w:styleId="820">
    <w:name w:val="Сетка таблицы82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1">
    <w:name w:val="Нет списка82"/>
    <w:next w:val="a8"/>
    <w:uiPriority w:val="99"/>
    <w:semiHidden/>
    <w:rsid w:val="0081048D"/>
  </w:style>
  <w:style w:type="table" w:customStyle="1" w:styleId="920">
    <w:name w:val="Сетка таблицы92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f">
    <w:name w:val="Светлая заливка2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2">
    <w:name w:val="Светлая заливка - Акцент 12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2">
    <w:name w:val="Светлая заливка - Акцент 22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2ff0">
    <w:name w:val="Светлая сетка2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ff1">
    <w:name w:val="Светлый список2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20">
    <w:name w:val="Светлый список - Акцент 12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2">
    <w:name w:val="Средняя сетка 3 - Акцент 12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20">
    <w:name w:val="Сетка таблицы102"/>
    <w:basedOn w:val="a7"/>
    <w:next w:val="aff1"/>
    <w:uiPriority w:val="59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2">
    <w:name w:val="Сетка таблицы24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11">
    <w:name w:val="Сетка таблицы711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1">
    <w:name w:val="Нет списка92"/>
    <w:next w:val="a8"/>
    <w:uiPriority w:val="99"/>
    <w:semiHidden/>
    <w:unhideWhenUsed/>
    <w:rsid w:val="0081048D"/>
  </w:style>
  <w:style w:type="table" w:customStyle="1" w:styleId="1540">
    <w:name w:val="Сетка таблицы154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5">
    <w:name w:val="Статья / Раздел22"/>
    <w:basedOn w:val="a8"/>
    <w:next w:val="affff0"/>
    <w:uiPriority w:val="99"/>
    <w:semiHidden/>
    <w:unhideWhenUsed/>
    <w:rsid w:val="0081048D"/>
  </w:style>
  <w:style w:type="table" w:customStyle="1" w:styleId="1610">
    <w:name w:val="Сетка таблицы16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10">
    <w:name w:val="Сетка таблицы25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1">
    <w:name w:val="Сетка таблицы34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10">
    <w:name w:val="Сетка таблицы4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1">
    <w:name w:val="Сетка таблицы114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1">
    <w:name w:val="Сетка таблицы214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31">
    <w:name w:val="Сетка таблицы111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31">
    <w:name w:val="Сетка таблицы211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1">
    <w:name w:val="Сетка таблицы12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31">
    <w:name w:val="Сетка таблицы313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11">
    <w:name w:val="Сетка таблицы511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1">
    <w:name w:val="Сетка таблицы13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1">
    <w:name w:val="Сетка таблицы2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1">
    <w:name w:val="Сетка таблицы3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10">
    <w:name w:val="Сетка таблицы4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1">
    <w:name w:val="Сетка таблицы11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1">
    <w:name w:val="Сетка таблицы21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1">
    <w:name w:val="Сетка таблицы111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1">
    <w:name w:val="Сетка таблицы211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1">
    <w:name w:val="Сетка таблицы12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11">
    <w:name w:val="Сетка таблицы311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11">
    <w:name w:val="Сетка таблицы611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1">
    <w:name w:val="Сетка таблицы14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1">
    <w:name w:val="Сетка таблицы23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11">
    <w:name w:val="Сетка таблицы33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11">
    <w:name w:val="Сетка таблицы4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11">
    <w:name w:val="Сетка таблицы113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1">
    <w:name w:val="Сетка таблицы213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11">
    <w:name w:val="Сетка таблицы111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11">
    <w:name w:val="Сетка таблицы211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1">
    <w:name w:val="Сетка таблицы12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11">
    <w:name w:val="Сетка таблицы312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10">
    <w:name w:val="Сетка таблицы721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81048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3">
    <w:name w:val="Нет списка112"/>
    <w:next w:val="a8"/>
    <w:uiPriority w:val="99"/>
    <w:semiHidden/>
    <w:unhideWhenUsed/>
    <w:rsid w:val="0081048D"/>
  </w:style>
  <w:style w:type="numbering" w:customStyle="1" w:styleId="2123">
    <w:name w:val="Нет списка212"/>
    <w:next w:val="a8"/>
    <w:uiPriority w:val="99"/>
    <w:semiHidden/>
    <w:unhideWhenUsed/>
    <w:rsid w:val="0081048D"/>
  </w:style>
  <w:style w:type="numbering" w:customStyle="1" w:styleId="3123">
    <w:name w:val="Нет списка312"/>
    <w:next w:val="a8"/>
    <w:uiPriority w:val="99"/>
    <w:semiHidden/>
    <w:unhideWhenUsed/>
    <w:rsid w:val="0081048D"/>
  </w:style>
  <w:style w:type="numbering" w:customStyle="1" w:styleId="4121">
    <w:name w:val="Нет списка412"/>
    <w:next w:val="a8"/>
    <w:uiPriority w:val="99"/>
    <w:semiHidden/>
    <w:unhideWhenUsed/>
    <w:rsid w:val="0081048D"/>
  </w:style>
  <w:style w:type="numbering" w:customStyle="1" w:styleId="5120">
    <w:name w:val="Нет списка512"/>
    <w:next w:val="a8"/>
    <w:uiPriority w:val="99"/>
    <w:semiHidden/>
    <w:unhideWhenUsed/>
    <w:rsid w:val="0081048D"/>
  </w:style>
  <w:style w:type="numbering" w:customStyle="1" w:styleId="6120">
    <w:name w:val="Нет списка612"/>
    <w:next w:val="a8"/>
    <w:uiPriority w:val="99"/>
    <w:semiHidden/>
    <w:unhideWhenUsed/>
    <w:rsid w:val="0081048D"/>
  </w:style>
  <w:style w:type="numbering" w:customStyle="1" w:styleId="7120">
    <w:name w:val="Нет списка712"/>
    <w:next w:val="a8"/>
    <w:uiPriority w:val="99"/>
    <w:semiHidden/>
    <w:rsid w:val="0081048D"/>
  </w:style>
  <w:style w:type="table" w:customStyle="1" w:styleId="8111">
    <w:name w:val="Сетка таблицы811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20">
    <w:name w:val="Нет списка812"/>
    <w:next w:val="a8"/>
    <w:uiPriority w:val="99"/>
    <w:semiHidden/>
    <w:rsid w:val="0081048D"/>
  </w:style>
  <w:style w:type="table" w:customStyle="1" w:styleId="9110">
    <w:name w:val="Сетка таблицы911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7">
    <w:name w:val="Светлая заливка14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4">
    <w:name w:val="Светлая заливка - Акцент 114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4">
    <w:name w:val="Светлая заливка - Акцент 214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48">
    <w:name w:val="Светлая сетка14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49">
    <w:name w:val="Светлый список14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40">
    <w:name w:val="Светлый список - Акцент 114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4">
    <w:name w:val="Средняя сетка 3 - Акцент 114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11">
    <w:name w:val="Сетка таблицы1011"/>
    <w:basedOn w:val="a7"/>
    <w:next w:val="aff1"/>
    <w:uiPriority w:val="59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5">
    <w:name w:val="Статья / Раздел111"/>
    <w:basedOn w:val="a8"/>
    <w:next w:val="affff0"/>
    <w:rsid w:val="0081048D"/>
  </w:style>
  <w:style w:type="numbering" w:customStyle="1" w:styleId="9111">
    <w:name w:val="Нет списка911"/>
    <w:next w:val="a8"/>
    <w:uiPriority w:val="99"/>
    <w:semiHidden/>
    <w:unhideWhenUsed/>
    <w:rsid w:val="0081048D"/>
  </w:style>
  <w:style w:type="numbering" w:customStyle="1" w:styleId="2115">
    <w:name w:val="Статья / Раздел211"/>
    <w:basedOn w:val="a8"/>
    <w:next w:val="affff0"/>
    <w:uiPriority w:val="99"/>
    <w:semiHidden/>
    <w:unhideWhenUsed/>
    <w:rsid w:val="0081048D"/>
  </w:style>
  <w:style w:type="numbering" w:customStyle="1" w:styleId="111110">
    <w:name w:val="Нет списка11111"/>
    <w:next w:val="a8"/>
    <w:uiPriority w:val="99"/>
    <w:semiHidden/>
    <w:unhideWhenUsed/>
    <w:rsid w:val="0081048D"/>
  </w:style>
  <w:style w:type="numbering" w:customStyle="1" w:styleId="211110">
    <w:name w:val="Нет списка21111"/>
    <w:next w:val="a8"/>
    <w:uiPriority w:val="99"/>
    <w:semiHidden/>
    <w:unhideWhenUsed/>
    <w:rsid w:val="0081048D"/>
  </w:style>
  <w:style w:type="numbering" w:customStyle="1" w:styleId="311110">
    <w:name w:val="Нет списка31111"/>
    <w:next w:val="a8"/>
    <w:uiPriority w:val="99"/>
    <w:semiHidden/>
    <w:unhideWhenUsed/>
    <w:rsid w:val="0081048D"/>
  </w:style>
  <w:style w:type="numbering" w:customStyle="1" w:styleId="41111">
    <w:name w:val="Нет списка4111"/>
    <w:next w:val="a8"/>
    <w:uiPriority w:val="99"/>
    <w:semiHidden/>
    <w:unhideWhenUsed/>
    <w:rsid w:val="0081048D"/>
  </w:style>
  <w:style w:type="numbering" w:customStyle="1" w:styleId="51110">
    <w:name w:val="Нет списка5111"/>
    <w:next w:val="a8"/>
    <w:uiPriority w:val="99"/>
    <w:semiHidden/>
    <w:unhideWhenUsed/>
    <w:rsid w:val="0081048D"/>
  </w:style>
  <w:style w:type="numbering" w:customStyle="1" w:styleId="61110">
    <w:name w:val="Нет списка6111"/>
    <w:next w:val="a8"/>
    <w:uiPriority w:val="99"/>
    <w:semiHidden/>
    <w:unhideWhenUsed/>
    <w:rsid w:val="0081048D"/>
  </w:style>
  <w:style w:type="numbering" w:customStyle="1" w:styleId="71110">
    <w:name w:val="Нет списка7111"/>
    <w:next w:val="a8"/>
    <w:uiPriority w:val="99"/>
    <w:semiHidden/>
    <w:rsid w:val="0081048D"/>
  </w:style>
  <w:style w:type="numbering" w:customStyle="1" w:styleId="81110">
    <w:name w:val="Нет списка8111"/>
    <w:next w:val="a8"/>
    <w:uiPriority w:val="99"/>
    <w:semiHidden/>
    <w:rsid w:val="0081048D"/>
  </w:style>
  <w:style w:type="numbering" w:customStyle="1" w:styleId="1213">
    <w:name w:val="Статья / Раздел121"/>
    <w:basedOn w:val="a8"/>
    <w:next w:val="affff0"/>
    <w:rsid w:val="0081048D"/>
  </w:style>
  <w:style w:type="table" w:customStyle="1" w:styleId="1511">
    <w:name w:val="Сетка таблицы1511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6">
    <w:name w:val="Светлая заливка111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11">
    <w:name w:val="Светлая заливка - Акцент 1111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11">
    <w:name w:val="Светлая заливка - Акцент 2111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17">
    <w:name w:val="Светлая сетка111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CYR" w:eastAsia="Times New Roman" w:hAnsi="Arial CYR" w:cs="Times New Roman"/>
        <w:b/>
        <w:bCs/>
      </w:rPr>
    </w:tblStylePr>
    <w:tblStylePr w:type="lastCol"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18">
    <w:name w:val="Светлый список111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110">
    <w:name w:val="Светлый список - Акцент 1111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11">
    <w:name w:val="Средняя сетка 3 - Акцент 1111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312">
    <w:name w:val="Статья / Раздел131"/>
    <w:basedOn w:val="a8"/>
    <w:next w:val="affff0"/>
    <w:rsid w:val="0081048D"/>
  </w:style>
  <w:style w:type="table" w:customStyle="1" w:styleId="1521">
    <w:name w:val="Сетка таблицы1521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4">
    <w:name w:val="Светлая заливка121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21">
    <w:name w:val="Светлая заливка - Акцент 1121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21">
    <w:name w:val="Светлая заливка - Акцент 2121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215">
    <w:name w:val="Светлая сетка121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CYR" w:eastAsia="Times New Roman" w:hAnsi="Arial CYR" w:cs="Times New Roman"/>
        <w:b/>
        <w:bCs/>
      </w:rPr>
    </w:tblStylePr>
    <w:tblStylePr w:type="lastCol"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216">
    <w:name w:val="Светлый список121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210">
    <w:name w:val="Светлый список - Акцент 1121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21">
    <w:name w:val="Средняя сетка 3 - Акцент 1121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412">
    <w:name w:val="Статья / Раздел141"/>
    <w:basedOn w:val="a8"/>
    <w:next w:val="affff0"/>
    <w:rsid w:val="0081048D"/>
  </w:style>
  <w:style w:type="table" w:customStyle="1" w:styleId="1531">
    <w:name w:val="Сетка таблицы1531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3">
    <w:name w:val="Светлая заливка131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31">
    <w:name w:val="Светлая заливка - Акцент 1131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31">
    <w:name w:val="Светлая заливка - Акцент 2131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314">
    <w:name w:val="Светлая сетка131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CYR" w:eastAsia="Times New Roman" w:hAnsi="Arial CYR" w:cs="Times New Roman"/>
        <w:b/>
        <w:bCs/>
      </w:rPr>
    </w:tblStylePr>
    <w:tblStylePr w:type="lastCol"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315">
    <w:name w:val="Светлый список131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310">
    <w:name w:val="Светлый список - Акцент 1131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31">
    <w:name w:val="Средняя сетка 3 - Акцент 1131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2411">
    <w:name w:val="Сетка таблицы2411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Grid3"/>
    <w:rsid w:val="008104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8104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8104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24271">
    <w:name w:val="xl24271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4272">
    <w:name w:val="xl24272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eastAsia="Times New Roman" w:hAnsi="Verdana" w:cs="Times New Roman"/>
      <w:sz w:val="16"/>
      <w:szCs w:val="16"/>
      <w:lang w:eastAsia="ru-RU"/>
    </w:rPr>
  </w:style>
  <w:style w:type="paragraph" w:customStyle="1" w:styleId="xl24273">
    <w:name w:val="xl24273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24274">
    <w:name w:val="xl24274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eastAsia="Times New Roman" w:hAnsi="Verdana" w:cs="Times New Roman"/>
      <w:sz w:val="16"/>
      <w:szCs w:val="16"/>
      <w:lang w:eastAsia="ru-RU"/>
    </w:rPr>
  </w:style>
  <w:style w:type="paragraph" w:customStyle="1" w:styleId="xl24275">
    <w:name w:val="xl24275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4276">
    <w:name w:val="xl24276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eastAsia="Times New Roman" w:hAnsi="Verdana" w:cs="Times New Roman"/>
      <w:sz w:val="16"/>
      <w:szCs w:val="16"/>
      <w:lang w:eastAsia="ru-RU"/>
    </w:rPr>
  </w:style>
  <w:style w:type="paragraph" w:customStyle="1" w:styleId="xl24277">
    <w:name w:val="xl24277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Verdana" w:eastAsia="Times New Roman" w:hAnsi="Verdana" w:cs="Times New Roman"/>
      <w:b/>
      <w:bCs/>
      <w:sz w:val="16"/>
      <w:szCs w:val="16"/>
      <w:lang w:eastAsia="ru-RU"/>
    </w:rPr>
  </w:style>
  <w:style w:type="paragraph" w:customStyle="1" w:styleId="xl24278">
    <w:name w:val="xl24278"/>
    <w:basedOn w:val="a4"/>
    <w:rsid w:val="008104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24279">
    <w:name w:val="xl24279"/>
    <w:basedOn w:val="a4"/>
    <w:rsid w:val="0081048D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16"/>
      <w:szCs w:val="16"/>
      <w:u w:val="single"/>
      <w:lang w:eastAsia="ru-RU"/>
    </w:rPr>
  </w:style>
  <w:style w:type="paragraph" w:customStyle="1" w:styleId="xl24280">
    <w:name w:val="xl24280"/>
    <w:basedOn w:val="a4"/>
    <w:rsid w:val="0081048D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16"/>
      <w:szCs w:val="16"/>
      <w:u w:val="single"/>
      <w:lang w:eastAsia="ru-RU"/>
    </w:rPr>
  </w:style>
  <w:style w:type="numbering" w:customStyle="1" w:styleId="138">
    <w:name w:val="Нет списка13"/>
    <w:next w:val="a8"/>
    <w:uiPriority w:val="99"/>
    <w:semiHidden/>
    <w:unhideWhenUsed/>
    <w:rsid w:val="0081048D"/>
  </w:style>
  <w:style w:type="table" w:customStyle="1" w:styleId="190">
    <w:name w:val="Сетка таблицы19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64">
    <w:name w:val="Статья / Раздел16"/>
    <w:basedOn w:val="a8"/>
    <w:next w:val="affff0"/>
    <w:rsid w:val="0081048D"/>
  </w:style>
  <w:style w:type="numbering" w:customStyle="1" w:styleId="4d">
    <w:name w:val="Статья / Раздел4"/>
    <w:basedOn w:val="a8"/>
    <w:next w:val="affff0"/>
    <w:uiPriority w:val="99"/>
    <w:semiHidden/>
    <w:unhideWhenUsed/>
    <w:rsid w:val="0081048D"/>
  </w:style>
  <w:style w:type="table" w:customStyle="1" w:styleId="1100">
    <w:name w:val="Сетка таблицы110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4">
    <w:name w:val="Сетка таблицы27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0">
    <w:name w:val="Сетка таблицы36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51">
    <w:name w:val="Сетка таблицы4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60">
    <w:name w:val="Сетка таблицы116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0">
    <w:name w:val="Сетка таблицы216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50">
    <w:name w:val="Сетка таблицы111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50">
    <w:name w:val="Сетка таблицы211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50">
    <w:name w:val="Сетка таблицы12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50">
    <w:name w:val="Сетка таблицы315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2">
    <w:name w:val="Сетка таблицы53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30">
    <w:name w:val="Сетка таблицы13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30">
    <w:name w:val="Сетка таблицы2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30">
    <w:name w:val="Сетка таблицы3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30">
    <w:name w:val="Сетка таблицы4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30">
    <w:name w:val="Сетка таблицы11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30">
    <w:name w:val="Сетка таблицы21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3">
    <w:name w:val="Сетка таблицы111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3">
    <w:name w:val="Сетка таблицы211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30">
    <w:name w:val="Сетка таблицы12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3">
    <w:name w:val="Сетка таблицы311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2">
    <w:name w:val="Сетка таблицы63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30">
    <w:name w:val="Сетка таблицы14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3">
    <w:name w:val="Сетка таблицы23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3">
    <w:name w:val="Сетка таблицы33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30">
    <w:name w:val="Сетка таблицы4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3">
    <w:name w:val="Сетка таблицы113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3">
    <w:name w:val="Сетка таблицы213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3">
    <w:name w:val="Сетка таблицы111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3">
    <w:name w:val="Сетка таблицы211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3">
    <w:name w:val="Сетка таблицы12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30">
    <w:name w:val="Сетка таблицы312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40">
    <w:name w:val="Сетка таблицы74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81048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4a">
    <w:name w:val="Нет списка14"/>
    <w:next w:val="a8"/>
    <w:uiPriority w:val="99"/>
    <w:semiHidden/>
    <w:unhideWhenUsed/>
    <w:rsid w:val="0081048D"/>
  </w:style>
  <w:style w:type="numbering" w:customStyle="1" w:styleId="234">
    <w:name w:val="Нет списка23"/>
    <w:next w:val="a8"/>
    <w:uiPriority w:val="99"/>
    <w:semiHidden/>
    <w:unhideWhenUsed/>
    <w:rsid w:val="0081048D"/>
  </w:style>
  <w:style w:type="numbering" w:customStyle="1" w:styleId="334">
    <w:name w:val="Нет списка33"/>
    <w:next w:val="a8"/>
    <w:uiPriority w:val="99"/>
    <w:semiHidden/>
    <w:unhideWhenUsed/>
    <w:rsid w:val="0081048D"/>
  </w:style>
  <w:style w:type="numbering" w:customStyle="1" w:styleId="433">
    <w:name w:val="Нет списка43"/>
    <w:next w:val="a8"/>
    <w:uiPriority w:val="99"/>
    <w:semiHidden/>
    <w:unhideWhenUsed/>
    <w:rsid w:val="0081048D"/>
  </w:style>
  <w:style w:type="numbering" w:customStyle="1" w:styleId="533">
    <w:name w:val="Нет списка53"/>
    <w:next w:val="a8"/>
    <w:uiPriority w:val="99"/>
    <w:semiHidden/>
    <w:unhideWhenUsed/>
    <w:rsid w:val="0081048D"/>
  </w:style>
  <w:style w:type="numbering" w:customStyle="1" w:styleId="633">
    <w:name w:val="Нет списка63"/>
    <w:next w:val="a8"/>
    <w:uiPriority w:val="99"/>
    <w:semiHidden/>
    <w:unhideWhenUsed/>
    <w:rsid w:val="0081048D"/>
  </w:style>
  <w:style w:type="numbering" w:customStyle="1" w:styleId="731">
    <w:name w:val="Нет списка73"/>
    <w:next w:val="a8"/>
    <w:uiPriority w:val="99"/>
    <w:semiHidden/>
    <w:rsid w:val="0081048D"/>
  </w:style>
  <w:style w:type="table" w:customStyle="1" w:styleId="830">
    <w:name w:val="Сетка таблицы83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31">
    <w:name w:val="Нет списка83"/>
    <w:next w:val="a8"/>
    <w:uiPriority w:val="99"/>
    <w:semiHidden/>
    <w:rsid w:val="0081048D"/>
  </w:style>
  <w:style w:type="table" w:customStyle="1" w:styleId="930">
    <w:name w:val="Сетка таблицы93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5">
    <w:name w:val="Светлая заливка3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3">
    <w:name w:val="Светлая заливка - Акцент 13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3">
    <w:name w:val="Светлая заливка - Акцент 23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3f6">
    <w:name w:val="Светлая сетка3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3f7">
    <w:name w:val="Светлый список3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30">
    <w:name w:val="Светлый список - Акцент 13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3">
    <w:name w:val="Средняя сетка 3 - Акцент 13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30">
    <w:name w:val="Сетка таблицы103"/>
    <w:basedOn w:val="a7"/>
    <w:next w:val="aff1"/>
    <w:uiPriority w:val="59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3">
    <w:name w:val="Сетка таблицы243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21">
    <w:name w:val="Сетка таблицы712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31">
    <w:name w:val="Нет списка93"/>
    <w:next w:val="a8"/>
    <w:uiPriority w:val="99"/>
    <w:semiHidden/>
    <w:unhideWhenUsed/>
    <w:rsid w:val="0081048D"/>
  </w:style>
  <w:style w:type="table" w:customStyle="1" w:styleId="155">
    <w:name w:val="Сетка таблицы155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5">
    <w:name w:val="Статья / Раздел23"/>
    <w:basedOn w:val="a8"/>
    <w:next w:val="affff0"/>
    <w:uiPriority w:val="99"/>
    <w:semiHidden/>
    <w:unhideWhenUsed/>
    <w:rsid w:val="0081048D"/>
  </w:style>
  <w:style w:type="table" w:customStyle="1" w:styleId="1620">
    <w:name w:val="Сетка таблицы16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2">
    <w:name w:val="Сетка таблицы25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2">
    <w:name w:val="Сетка таблицы34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20">
    <w:name w:val="Сетка таблицы4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42">
    <w:name w:val="Сетка таблицы114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2">
    <w:name w:val="Сетка таблицы214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32">
    <w:name w:val="Сетка таблицы111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32">
    <w:name w:val="Сетка таблицы211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2">
    <w:name w:val="Сетка таблицы12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32">
    <w:name w:val="Сетка таблицы313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21">
    <w:name w:val="Сетка таблицы512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20">
    <w:name w:val="Сетка таблицы13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2">
    <w:name w:val="Сетка таблицы2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2">
    <w:name w:val="Сетка таблицы3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2">
    <w:name w:val="Сетка таблицы4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2">
    <w:name w:val="Сетка таблицы11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2">
    <w:name w:val="Сетка таблицы21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2">
    <w:name w:val="Сетка таблицы111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12">
    <w:name w:val="Сетка таблицы211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2">
    <w:name w:val="Сетка таблицы12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12">
    <w:name w:val="Сетка таблицы311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21">
    <w:name w:val="Сетка таблицы612"/>
    <w:basedOn w:val="a7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20">
    <w:name w:val="Сетка таблицы14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2">
    <w:name w:val="Сетка таблицы23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12">
    <w:name w:val="Сетка таблицы33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12">
    <w:name w:val="Сетка таблицы4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12">
    <w:name w:val="Сетка таблицы113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12">
    <w:name w:val="Сетка таблицы213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12">
    <w:name w:val="Сетка таблицы111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212">
    <w:name w:val="Сетка таблицы211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12">
    <w:name w:val="Сетка таблицы12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12">
    <w:name w:val="Сетка таблицы312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2">
    <w:name w:val="Сетка таблицы722"/>
    <w:basedOn w:val="a7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2">
    <w:name w:val="Table Normal12"/>
    <w:uiPriority w:val="2"/>
    <w:semiHidden/>
    <w:unhideWhenUsed/>
    <w:qFormat/>
    <w:rsid w:val="0081048D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34">
    <w:name w:val="Нет списка113"/>
    <w:next w:val="a8"/>
    <w:uiPriority w:val="99"/>
    <w:semiHidden/>
    <w:unhideWhenUsed/>
    <w:rsid w:val="0081048D"/>
  </w:style>
  <w:style w:type="numbering" w:customStyle="1" w:styleId="2134">
    <w:name w:val="Нет списка213"/>
    <w:next w:val="a8"/>
    <w:uiPriority w:val="99"/>
    <w:semiHidden/>
    <w:unhideWhenUsed/>
    <w:rsid w:val="0081048D"/>
  </w:style>
  <w:style w:type="numbering" w:customStyle="1" w:styleId="3133">
    <w:name w:val="Нет списка313"/>
    <w:next w:val="a8"/>
    <w:uiPriority w:val="99"/>
    <w:semiHidden/>
    <w:unhideWhenUsed/>
    <w:rsid w:val="0081048D"/>
  </w:style>
  <w:style w:type="numbering" w:customStyle="1" w:styleId="4131">
    <w:name w:val="Нет списка413"/>
    <w:next w:val="a8"/>
    <w:uiPriority w:val="99"/>
    <w:semiHidden/>
    <w:unhideWhenUsed/>
    <w:rsid w:val="0081048D"/>
  </w:style>
  <w:style w:type="numbering" w:customStyle="1" w:styleId="5130">
    <w:name w:val="Нет списка513"/>
    <w:next w:val="a8"/>
    <w:uiPriority w:val="99"/>
    <w:semiHidden/>
    <w:unhideWhenUsed/>
    <w:rsid w:val="0081048D"/>
  </w:style>
  <w:style w:type="numbering" w:customStyle="1" w:styleId="6130">
    <w:name w:val="Нет списка613"/>
    <w:next w:val="a8"/>
    <w:uiPriority w:val="99"/>
    <w:semiHidden/>
    <w:unhideWhenUsed/>
    <w:rsid w:val="0081048D"/>
  </w:style>
  <w:style w:type="numbering" w:customStyle="1" w:styleId="7130">
    <w:name w:val="Нет списка713"/>
    <w:next w:val="a8"/>
    <w:uiPriority w:val="99"/>
    <w:semiHidden/>
    <w:rsid w:val="0081048D"/>
  </w:style>
  <w:style w:type="table" w:customStyle="1" w:styleId="8121">
    <w:name w:val="Сетка таблицы812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30">
    <w:name w:val="Нет списка813"/>
    <w:next w:val="a8"/>
    <w:uiPriority w:val="99"/>
    <w:semiHidden/>
    <w:rsid w:val="0081048D"/>
  </w:style>
  <w:style w:type="table" w:customStyle="1" w:styleId="912">
    <w:name w:val="Сетка таблицы912"/>
    <w:basedOn w:val="a7"/>
    <w:next w:val="aff1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6">
    <w:name w:val="Светлая заливка15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5">
    <w:name w:val="Светлая заливка - Акцент 115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5">
    <w:name w:val="Светлая заливка - Акцент 215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57">
    <w:name w:val="Светлая сетка15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58">
    <w:name w:val="Светлый список15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50">
    <w:name w:val="Светлый список - Акцент 115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5">
    <w:name w:val="Средняя сетка 3 - Акцент 115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012">
    <w:name w:val="Сетка таблицы1012"/>
    <w:basedOn w:val="a7"/>
    <w:next w:val="aff1"/>
    <w:uiPriority w:val="59"/>
    <w:rsid w:val="0081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4">
    <w:name w:val="Статья / Раздел112"/>
    <w:basedOn w:val="a8"/>
    <w:next w:val="affff0"/>
    <w:rsid w:val="0081048D"/>
  </w:style>
  <w:style w:type="numbering" w:customStyle="1" w:styleId="9120">
    <w:name w:val="Нет списка912"/>
    <w:next w:val="a8"/>
    <w:uiPriority w:val="99"/>
    <w:semiHidden/>
    <w:unhideWhenUsed/>
    <w:rsid w:val="0081048D"/>
  </w:style>
  <w:style w:type="numbering" w:customStyle="1" w:styleId="2124">
    <w:name w:val="Статья / Раздел212"/>
    <w:basedOn w:val="a8"/>
    <w:next w:val="affff0"/>
    <w:uiPriority w:val="99"/>
    <w:semiHidden/>
    <w:unhideWhenUsed/>
    <w:rsid w:val="0081048D"/>
  </w:style>
  <w:style w:type="numbering" w:customStyle="1" w:styleId="11120">
    <w:name w:val="Нет списка1112"/>
    <w:next w:val="a8"/>
    <w:uiPriority w:val="99"/>
    <w:semiHidden/>
    <w:unhideWhenUsed/>
    <w:rsid w:val="0081048D"/>
  </w:style>
  <w:style w:type="numbering" w:customStyle="1" w:styleId="21120">
    <w:name w:val="Нет списка2112"/>
    <w:next w:val="a8"/>
    <w:uiPriority w:val="99"/>
    <w:semiHidden/>
    <w:unhideWhenUsed/>
    <w:rsid w:val="0081048D"/>
  </w:style>
  <w:style w:type="numbering" w:customStyle="1" w:styleId="31121">
    <w:name w:val="Нет списка3112"/>
    <w:next w:val="a8"/>
    <w:uiPriority w:val="99"/>
    <w:semiHidden/>
    <w:unhideWhenUsed/>
    <w:rsid w:val="0081048D"/>
  </w:style>
  <w:style w:type="numbering" w:customStyle="1" w:styleId="41120">
    <w:name w:val="Нет списка4112"/>
    <w:next w:val="a8"/>
    <w:uiPriority w:val="99"/>
    <w:semiHidden/>
    <w:unhideWhenUsed/>
    <w:rsid w:val="0081048D"/>
  </w:style>
  <w:style w:type="numbering" w:customStyle="1" w:styleId="5112">
    <w:name w:val="Нет списка5112"/>
    <w:next w:val="a8"/>
    <w:uiPriority w:val="99"/>
    <w:semiHidden/>
    <w:unhideWhenUsed/>
    <w:rsid w:val="0081048D"/>
  </w:style>
  <w:style w:type="numbering" w:customStyle="1" w:styleId="6112">
    <w:name w:val="Нет списка6112"/>
    <w:next w:val="a8"/>
    <w:uiPriority w:val="99"/>
    <w:semiHidden/>
    <w:unhideWhenUsed/>
    <w:rsid w:val="0081048D"/>
  </w:style>
  <w:style w:type="numbering" w:customStyle="1" w:styleId="7112">
    <w:name w:val="Нет списка7112"/>
    <w:next w:val="a8"/>
    <w:uiPriority w:val="99"/>
    <w:semiHidden/>
    <w:rsid w:val="0081048D"/>
  </w:style>
  <w:style w:type="numbering" w:customStyle="1" w:styleId="8112">
    <w:name w:val="Нет списка8112"/>
    <w:next w:val="a8"/>
    <w:uiPriority w:val="99"/>
    <w:semiHidden/>
    <w:rsid w:val="0081048D"/>
  </w:style>
  <w:style w:type="numbering" w:customStyle="1" w:styleId="1224">
    <w:name w:val="Статья / Раздел122"/>
    <w:basedOn w:val="a8"/>
    <w:next w:val="affff0"/>
    <w:rsid w:val="0081048D"/>
  </w:style>
  <w:style w:type="table" w:customStyle="1" w:styleId="1512">
    <w:name w:val="Сетка таблицы1512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5">
    <w:name w:val="Светлая заливка112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12">
    <w:name w:val="Светлая заливка - Акцент 1112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12">
    <w:name w:val="Светлая заливка - Акцент 2112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26">
    <w:name w:val="Светлая сетка112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CYR" w:eastAsia="Times New Roman" w:hAnsi="Arial CYR" w:cs="Times New Roman"/>
        <w:b/>
        <w:bCs/>
      </w:rPr>
    </w:tblStylePr>
    <w:tblStylePr w:type="lastCol"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127">
    <w:name w:val="Светлый список112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120">
    <w:name w:val="Светлый список - Акцент 1112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12">
    <w:name w:val="Средняя сетка 3 - Акцент 1112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321">
    <w:name w:val="Статья / Раздел132"/>
    <w:basedOn w:val="a8"/>
    <w:next w:val="affff0"/>
    <w:rsid w:val="0081048D"/>
  </w:style>
  <w:style w:type="table" w:customStyle="1" w:styleId="1522">
    <w:name w:val="Сетка таблицы1522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5">
    <w:name w:val="Светлая заливка122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22">
    <w:name w:val="Светлая заливка - Акцент 1122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22">
    <w:name w:val="Светлая заливка - Акцент 2122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226">
    <w:name w:val="Светлая сетка122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CYR" w:eastAsia="Times New Roman" w:hAnsi="Arial CYR" w:cs="Times New Roman"/>
        <w:b/>
        <w:bCs/>
      </w:rPr>
    </w:tblStylePr>
    <w:tblStylePr w:type="lastCol"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227">
    <w:name w:val="Светлый список122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220">
    <w:name w:val="Светлый список - Акцент 1122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22">
    <w:name w:val="Средняя сетка 3 - Акцент 1122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1421">
    <w:name w:val="Статья / Раздел142"/>
    <w:basedOn w:val="a8"/>
    <w:next w:val="affff0"/>
    <w:rsid w:val="0081048D"/>
  </w:style>
  <w:style w:type="table" w:customStyle="1" w:styleId="1532">
    <w:name w:val="Сетка таблицы1532"/>
    <w:basedOn w:val="a7"/>
    <w:next w:val="aff1"/>
    <w:uiPriority w:val="59"/>
    <w:rsid w:val="0081048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22">
    <w:name w:val="Светлая заливка132"/>
    <w:basedOn w:val="a7"/>
    <w:next w:val="affffffff6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32">
    <w:name w:val="Светлая заливка - Акцент 1132"/>
    <w:basedOn w:val="a7"/>
    <w:next w:val="-1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-2132">
    <w:name w:val="Светлая заливка - Акцент 2132"/>
    <w:basedOn w:val="a7"/>
    <w:next w:val="-2"/>
    <w:uiPriority w:val="60"/>
    <w:rsid w:val="0081048D"/>
    <w:pPr>
      <w:spacing w:after="0" w:line="240" w:lineRule="auto"/>
    </w:pPr>
    <w:rPr>
      <w:rFonts w:ascii="Calibri" w:eastAsia="Calibri" w:hAnsi="Calibri" w:cs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323">
    <w:name w:val="Светлая сетка132"/>
    <w:basedOn w:val="a7"/>
    <w:next w:val="affffffff7"/>
    <w:uiPriority w:val="62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 CYR" w:eastAsia="Times New Roman" w:hAnsi="Arial CYR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 CYR" w:eastAsia="Times New Roman" w:hAnsi="Arial CYR" w:cs="Times New Roman"/>
        <w:b/>
        <w:bCs/>
      </w:rPr>
    </w:tblStylePr>
    <w:tblStylePr w:type="lastCol">
      <w:rPr>
        <w:rFonts w:ascii="Arial CYR" w:eastAsia="Times New Roman" w:hAnsi="Arial CYR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1324">
    <w:name w:val="Светлый список132"/>
    <w:basedOn w:val="a7"/>
    <w:next w:val="affffffff8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-11320">
    <w:name w:val="Светлый список - Акцент 1132"/>
    <w:basedOn w:val="a7"/>
    <w:next w:val="-10"/>
    <w:uiPriority w:val="61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3-1132">
    <w:name w:val="Средняя сетка 3 - Акцент 1132"/>
    <w:basedOn w:val="a7"/>
    <w:next w:val="3-1"/>
    <w:uiPriority w:val="69"/>
    <w:rsid w:val="008104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2412">
    <w:name w:val="Сетка таблицы2412"/>
    <w:basedOn w:val="a7"/>
    <w:uiPriority w:val="59"/>
    <w:rsid w:val="0081048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Grid4"/>
    <w:rsid w:val="008104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8104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8104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a">
    <w:name w:val="Subtitle"/>
    <w:basedOn w:val="a4"/>
    <w:next w:val="a4"/>
    <w:link w:val="1fff2"/>
    <w:qFormat/>
    <w:rsid w:val="0081048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fff2">
    <w:name w:val="Подзаголовок Знак1"/>
    <w:basedOn w:val="a6"/>
    <w:link w:val="afffa"/>
    <w:rsid w:val="008104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fffffff6">
    <w:name w:val="Light Shading"/>
    <w:basedOn w:val="a7"/>
    <w:uiPriority w:val="60"/>
    <w:rsid w:val="0081048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7"/>
    <w:uiPriority w:val="60"/>
    <w:rsid w:val="0081048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7"/>
    <w:uiPriority w:val="60"/>
    <w:rsid w:val="0081048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ffffffff7">
    <w:name w:val="Light Grid"/>
    <w:basedOn w:val="a7"/>
    <w:uiPriority w:val="62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ffffffff8">
    <w:name w:val="Light List"/>
    <w:basedOn w:val="a7"/>
    <w:uiPriority w:val="61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7"/>
    <w:uiPriority w:val="61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3-1">
    <w:name w:val="Medium Grid 3 Accent 1"/>
    <w:basedOn w:val="a7"/>
    <w:uiPriority w:val="69"/>
    <w:rsid w:val="0081048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4e">
    <w:name w:val="Основной текст (4)_"/>
    <w:basedOn w:val="a6"/>
    <w:rsid w:val="00872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f">
    <w:name w:val="Основной текст (4) + Не курсив"/>
    <w:basedOn w:val="4e"/>
    <w:rsid w:val="00872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f0">
    <w:name w:val="Основной текст (4) + Полужирный;Не курсив"/>
    <w:basedOn w:val="4e"/>
    <w:rsid w:val="008721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f2">
    <w:name w:val="Основной текст (2) + Курсив"/>
    <w:basedOn w:val="29"/>
    <w:rsid w:val="00872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ff3">
    <w:name w:val="Основной текст (2) + Полужирный"/>
    <w:basedOn w:val="29"/>
    <w:rsid w:val="008721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pcenter">
    <w:name w:val="pcenter"/>
    <w:basedOn w:val="a4"/>
    <w:rsid w:val="001B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10">
    <w:name w:val="font10"/>
    <w:basedOn w:val="a4"/>
    <w:rsid w:val="001B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36">
    <w:name w:val="xl24536"/>
    <w:basedOn w:val="a4"/>
    <w:rsid w:val="001B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37">
    <w:name w:val="xl2453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38">
    <w:name w:val="xl2453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39">
    <w:name w:val="xl24539"/>
    <w:basedOn w:val="a4"/>
    <w:rsid w:val="001B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40">
    <w:name w:val="xl24540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41">
    <w:name w:val="xl24541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42">
    <w:name w:val="xl2454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43">
    <w:name w:val="xl24543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44">
    <w:name w:val="xl2454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45">
    <w:name w:val="xl2454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46">
    <w:name w:val="xl24546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47">
    <w:name w:val="xl2454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48">
    <w:name w:val="xl2454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49">
    <w:name w:val="xl24549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50">
    <w:name w:val="xl24550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51">
    <w:name w:val="xl24551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52">
    <w:name w:val="xl2455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53">
    <w:name w:val="xl24553"/>
    <w:basedOn w:val="a4"/>
    <w:rsid w:val="001B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54">
    <w:name w:val="xl2455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55">
    <w:name w:val="xl2455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xl24556">
    <w:name w:val="xl24556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4557">
    <w:name w:val="xl2455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58">
    <w:name w:val="xl2455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4559">
    <w:name w:val="xl24559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60">
    <w:name w:val="xl24560"/>
    <w:basedOn w:val="a4"/>
    <w:rsid w:val="001B29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61">
    <w:name w:val="xl24561"/>
    <w:basedOn w:val="a4"/>
    <w:rsid w:val="001B2964"/>
    <w:pP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</w:style>
  <w:style w:type="paragraph" w:customStyle="1" w:styleId="xl24562">
    <w:name w:val="xl2456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63">
    <w:name w:val="xl24563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64">
    <w:name w:val="xl2456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65">
    <w:name w:val="xl2456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66">
    <w:name w:val="xl24566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67">
    <w:name w:val="xl2456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68">
    <w:name w:val="xl2456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69">
    <w:name w:val="xl24569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70">
    <w:name w:val="xl24570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71">
    <w:name w:val="xl24571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72">
    <w:name w:val="xl2457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73">
    <w:name w:val="xl24573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74">
    <w:name w:val="xl2457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75">
    <w:name w:val="xl2457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76">
    <w:name w:val="xl24576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77">
    <w:name w:val="xl2457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78">
    <w:name w:val="xl2457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79">
    <w:name w:val="xl24579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80">
    <w:name w:val="xl24580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81">
    <w:name w:val="xl24581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4582">
    <w:name w:val="xl2458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83">
    <w:name w:val="xl24583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84">
    <w:name w:val="xl2458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24585">
    <w:name w:val="xl2458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86">
    <w:name w:val="xl24586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87">
    <w:name w:val="xl2458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88">
    <w:name w:val="xl2458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89">
    <w:name w:val="xl24589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90">
    <w:name w:val="xl24590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91">
    <w:name w:val="xl24591"/>
    <w:basedOn w:val="a4"/>
    <w:rsid w:val="001B2964"/>
    <w:pP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92">
    <w:name w:val="xl2459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93">
    <w:name w:val="xl24593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94">
    <w:name w:val="xl2459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95">
    <w:name w:val="xl2459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596">
    <w:name w:val="xl24596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97">
    <w:name w:val="xl2459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98">
    <w:name w:val="xl2459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99">
    <w:name w:val="xl24599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600">
    <w:name w:val="xl24600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601">
    <w:name w:val="xl24601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02">
    <w:name w:val="xl2460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603">
    <w:name w:val="xl24603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04">
    <w:name w:val="xl2460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605">
    <w:name w:val="xl2460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606">
    <w:name w:val="xl24606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07">
    <w:name w:val="xl24607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08">
    <w:name w:val="xl24608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09">
    <w:name w:val="xl24609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10">
    <w:name w:val="xl24610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611">
    <w:name w:val="xl24611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612">
    <w:name w:val="xl24612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24613">
    <w:name w:val="xl24613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614">
    <w:name w:val="xl24614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4615">
    <w:name w:val="xl2461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24534">
    <w:name w:val="xl24534"/>
    <w:basedOn w:val="a4"/>
    <w:rsid w:val="001B2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4535">
    <w:name w:val="xl24535"/>
    <w:basedOn w:val="a4"/>
    <w:rsid w:val="001B29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10pt">
    <w:name w:val="Основной текст (2) + 10 pt"/>
    <w:basedOn w:val="29"/>
    <w:rsid w:val="001B2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6pt">
    <w:name w:val="Основной текст (2) + 6 pt"/>
    <w:basedOn w:val="29"/>
    <w:rsid w:val="001B2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paragraph" w:customStyle="1" w:styleId="5d">
    <w:name w:val="Заголовок5"/>
    <w:basedOn w:val="12"/>
    <w:qFormat/>
    <w:rsid w:val="00DC2B60"/>
  </w:style>
  <w:style w:type="table" w:customStyle="1" w:styleId="4f1">
    <w:name w:val="Светлая заливка4"/>
    <w:basedOn w:val="a7"/>
    <w:uiPriority w:val="60"/>
    <w:rsid w:val="00F6700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4">
    <w:name w:val="Светлая заливка - Акцент 14"/>
    <w:basedOn w:val="a7"/>
    <w:uiPriority w:val="60"/>
    <w:rsid w:val="00F6700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4f2">
    <w:name w:val="Светлая сетка4"/>
    <w:basedOn w:val="a7"/>
    <w:uiPriority w:val="62"/>
    <w:rsid w:val="00F6700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4f3">
    <w:name w:val="Светлый список4"/>
    <w:basedOn w:val="a7"/>
    <w:uiPriority w:val="61"/>
    <w:rsid w:val="00F6700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40">
    <w:name w:val="Светлый список - Акцент 14"/>
    <w:basedOn w:val="a7"/>
    <w:uiPriority w:val="61"/>
    <w:rsid w:val="00F6700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msonormal0">
    <w:name w:val="msonormal"/>
    <w:basedOn w:val="a4"/>
    <w:rsid w:val="004D5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a">
    <w:name w:val="Стиль2 Знак"/>
    <w:link w:val="2f9"/>
    <w:locked/>
    <w:rsid w:val="00001B75"/>
    <w:rPr>
      <w:rFonts w:ascii="Times New Roman" w:eastAsia="Times New Roman" w:hAnsi="Times New Roman" w:cs="Arial"/>
      <w:sz w:val="24"/>
      <w:lang w:eastAsia="ar-SA"/>
    </w:rPr>
  </w:style>
  <w:style w:type="character" w:customStyle="1" w:styleId="1fff3">
    <w:name w:val="Неразрешенное упоминание1"/>
    <w:basedOn w:val="a6"/>
    <w:uiPriority w:val="99"/>
    <w:semiHidden/>
    <w:unhideWhenUsed/>
    <w:rsid w:val="00A159D6"/>
    <w:rPr>
      <w:color w:val="605E5C"/>
      <w:shd w:val="clear" w:color="auto" w:fill="E1DFDD"/>
    </w:rPr>
  </w:style>
  <w:style w:type="paragraph" w:customStyle="1" w:styleId="xl3359">
    <w:name w:val="xl3359"/>
    <w:basedOn w:val="a4"/>
    <w:rsid w:val="00C84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360">
    <w:name w:val="xl3360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61">
    <w:name w:val="xl3361"/>
    <w:basedOn w:val="a4"/>
    <w:rsid w:val="00C848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62">
    <w:name w:val="xl3362"/>
    <w:basedOn w:val="a4"/>
    <w:rsid w:val="00C8481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63">
    <w:name w:val="xl3363"/>
    <w:basedOn w:val="a4"/>
    <w:rsid w:val="00C848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64">
    <w:name w:val="xl3364"/>
    <w:basedOn w:val="a4"/>
    <w:rsid w:val="00C8481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3365">
    <w:name w:val="xl3365"/>
    <w:basedOn w:val="a4"/>
    <w:rsid w:val="00C8481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3366">
    <w:name w:val="xl3366"/>
    <w:basedOn w:val="a4"/>
    <w:rsid w:val="00C8481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lang w:eastAsia="ru-RU"/>
    </w:rPr>
  </w:style>
  <w:style w:type="paragraph" w:customStyle="1" w:styleId="xl3367">
    <w:name w:val="xl3367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68">
    <w:name w:val="xl3368"/>
    <w:basedOn w:val="a4"/>
    <w:rsid w:val="00C848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69">
    <w:name w:val="xl3369"/>
    <w:basedOn w:val="a4"/>
    <w:rsid w:val="00C848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70">
    <w:name w:val="xl3370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71">
    <w:name w:val="xl3371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72">
    <w:name w:val="xl3372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73">
    <w:name w:val="xl3373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3374">
    <w:name w:val="xl3374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375">
    <w:name w:val="xl3375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376">
    <w:name w:val="xl3376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377">
    <w:name w:val="xl3377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378">
    <w:name w:val="xl3378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3379">
    <w:name w:val="xl3379"/>
    <w:basedOn w:val="a4"/>
    <w:rsid w:val="00C848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3358">
    <w:name w:val="xl3358"/>
    <w:basedOn w:val="a4"/>
    <w:rsid w:val="00451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9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74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38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31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208726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212345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vkinfo@mail.ru" TargetMode="Externa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73B8B-D24E-4274-87DC-5DE107967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1770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Елизаров Дмитрий Александрович (н)</dc:creator>
  <cp:lastModifiedBy>Лавик Татьяна Ионасовна</cp:lastModifiedBy>
  <cp:revision>6</cp:revision>
  <cp:lastPrinted>2023-12-19T08:35:00Z</cp:lastPrinted>
  <dcterms:created xsi:type="dcterms:W3CDTF">2023-12-18T08:22:00Z</dcterms:created>
  <dcterms:modified xsi:type="dcterms:W3CDTF">2023-12-20T06:28:00Z</dcterms:modified>
</cp:coreProperties>
</file>